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0B90C" w14:textId="61D9D6D6" w:rsidR="00B710B7" w:rsidRPr="001F3623" w:rsidRDefault="00B710B7" w:rsidP="00F12737">
      <w:pPr>
        <w:pStyle w:val="Corpsdetexte"/>
        <w:jc w:val="left"/>
        <w:rPr>
          <w:rFonts w:ascii="Arial" w:hAnsi="Arial"/>
          <w:bCs/>
          <w:sz w:val="18"/>
          <w:szCs w:val="18"/>
        </w:rPr>
      </w:pPr>
    </w:p>
    <w:p w14:paraId="2207FFB1" w14:textId="5285EEBB" w:rsidR="00191711" w:rsidRDefault="00191711" w:rsidP="00F37A87">
      <w:pPr>
        <w:pStyle w:val="Corpsdetexte"/>
        <w:ind w:right="104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COMPTE RENDU D’EXAMEN D’UN A</w:t>
      </w:r>
      <w:r w:rsidR="0041436D">
        <w:rPr>
          <w:rFonts w:ascii="Arial" w:hAnsi="Arial" w:cs="Arial"/>
          <w:b/>
          <w:sz w:val="32"/>
          <w:szCs w:val="32"/>
        </w:rPr>
        <w:t>É</w:t>
      </w:r>
      <w:r>
        <w:rPr>
          <w:rFonts w:ascii="Arial" w:hAnsi="Arial"/>
          <w:b/>
          <w:sz w:val="32"/>
          <w:szCs w:val="32"/>
        </w:rPr>
        <w:t>RONEF</w:t>
      </w:r>
    </w:p>
    <w:p w14:paraId="27E8E638" w14:textId="43C5F71F" w:rsidR="00191711" w:rsidRDefault="00E07F7E" w:rsidP="00F37A87">
      <w:pPr>
        <w:pStyle w:val="Corpsdetexte"/>
        <w:ind w:right="104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80A4B8" wp14:editId="0D53178A">
                <wp:simplePos x="0" y="0"/>
                <wp:positionH relativeFrom="column">
                  <wp:posOffset>-393065</wp:posOffset>
                </wp:positionH>
                <wp:positionV relativeFrom="paragraph">
                  <wp:posOffset>80645</wp:posOffset>
                </wp:positionV>
                <wp:extent cx="0" cy="390525"/>
                <wp:effectExtent l="0" t="0" r="38100" b="28575"/>
                <wp:wrapNone/>
                <wp:docPr id="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981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0" o:spid="_x0000_s1026" type="#_x0000_t32" style="position:absolute;margin-left:-30.95pt;margin-top:6.35pt;width:0;height:3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" strokeweight=".5pt"/>
            </w:pict>
          </mc:Fallback>
        </mc:AlternateContent>
      </w:r>
      <w:r w:rsidR="00191711">
        <w:rPr>
          <w:rFonts w:ascii="Arial" w:hAnsi="Arial"/>
          <w:b/>
          <w:sz w:val="32"/>
          <w:szCs w:val="32"/>
        </w:rPr>
        <w:t>« </w:t>
      </w:r>
      <w:proofErr w:type="gramStart"/>
      <w:r w:rsidR="00191711">
        <w:rPr>
          <w:rFonts w:ascii="Arial" w:hAnsi="Arial"/>
          <w:b/>
          <w:sz w:val="32"/>
          <w:szCs w:val="32"/>
        </w:rPr>
        <w:t>ex</w:t>
      </w:r>
      <w:proofErr w:type="gramEnd"/>
      <w:r w:rsidR="00191711">
        <w:rPr>
          <w:rFonts w:ascii="Arial" w:hAnsi="Arial"/>
          <w:b/>
          <w:sz w:val="32"/>
          <w:szCs w:val="32"/>
        </w:rPr>
        <w:t xml:space="preserve"> RA-</w:t>
      </w:r>
      <w:proofErr w:type="spellStart"/>
      <w:r w:rsidR="00191711">
        <w:rPr>
          <w:rFonts w:ascii="Arial" w:hAnsi="Arial"/>
          <w:b/>
          <w:sz w:val="32"/>
          <w:szCs w:val="32"/>
        </w:rPr>
        <w:t>xxxK</w:t>
      </w:r>
      <w:proofErr w:type="spellEnd"/>
      <w:r w:rsidR="00191711">
        <w:rPr>
          <w:rFonts w:ascii="Arial" w:hAnsi="Arial"/>
          <w:b/>
          <w:sz w:val="32"/>
          <w:szCs w:val="32"/>
        </w:rPr>
        <w:t xml:space="preserve"> », pour la </w:t>
      </w:r>
      <w:r w:rsidR="007E4503">
        <w:rPr>
          <w:rFonts w:ascii="Arial" w:hAnsi="Arial"/>
          <w:b/>
          <w:sz w:val="32"/>
          <w:szCs w:val="32"/>
        </w:rPr>
        <w:t>délivrance</w:t>
      </w:r>
      <w:r w:rsidR="00191711">
        <w:rPr>
          <w:rFonts w:ascii="Arial" w:hAnsi="Arial"/>
          <w:b/>
          <w:sz w:val="32"/>
          <w:szCs w:val="32"/>
        </w:rPr>
        <w:t xml:space="preserve"> </w:t>
      </w:r>
      <w:r w:rsidR="00191711" w:rsidRPr="00380D18">
        <w:rPr>
          <w:rFonts w:ascii="Arial" w:hAnsi="Arial"/>
          <w:b/>
          <w:sz w:val="32"/>
          <w:szCs w:val="32"/>
        </w:rPr>
        <w:t xml:space="preserve">initiale et </w:t>
      </w:r>
      <w:r w:rsidR="00191711">
        <w:rPr>
          <w:rFonts w:ascii="Arial" w:hAnsi="Arial"/>
          <w:b/>
          <w:sz w:val="32"/>
          <w:szCs w:val="32"/>
        </w:rPr>
        <w:t xml:space="preserve">le </w:t>
      </w:r>
      <w:r w:rsidR="00191711" w:rsidRPr="00380D18">
        <w:rPr>
          <w:rFonts w:ascii="Arial" w:hAnsi="Arial"/>
          <w:b/>
          <w:sz w:val="32"/>
          <w:szCs w:val="32"/>
        </w:rPr>
        <w:t>renouvellement</w:t>
      </w:r>
    </w:p>
    <w:p w14:paraId="2CD4BFAC" w14:textId="77777777" w:rsidR="00191711" w:rsidRPr="00443C87" w:rsidRDefault="00191711" w:rsidP="00F37A87">
      <w:pPr>
        <w:pStyle w:val="Corpsdetexte"/>
        <w:ind w:right="104"/>
        <w:jc w:val="center"/>
        <w:rPr>
          <w:rFonts w:ascii="Arial" w:hAnsi="Arial"/>
          <w:b/>
          <w:sz w:val="32"/>
          <w:szCs w:val="32"/>
        </w:rPr>
      </w:pPr>
      <w:proofErr w:type="gramStart"/>
      <w:r>
        <w:rPr>
          <w:rFonts w:ascii="Arial" w:hAnsi="Arial"/>
          <w:b/>
          <w:sz w:val="32"/>
          <w:szCs w:val="32"/>
        </w:rPr>
        <w:t>d’un</w:t>
      </w:r>
      <w:proofErr w:type="gramEnd"/>
      <w:r>
        <w:rPr>
          <w:rFonts w:ascii="Arial" w:hAnsi="Arial"/>
          <w:b/>
          <w:sz w:val="32"/>
          <w:szCs w:val="32"/>
        </w:rPr>
        <w:t xml:space="preserve"> laissez-passer </w:t>
      </w:r>
      <w:r w:rsidRPr="0068534F">
        <w:rPr>
          <w:rFonts w:ascii="Arial" w:hAnsi="Arial"/>
          <w:b/>
          <w:color w:val="FF0000"/>
          <w:sz w:val="32"/>
          <w:szCs w:val="32"/>
        </w:rPr>
        <w:t>OSAC</w:t>
      </w:r>
    </w:p>
    <w:p w14:paraId="78C9EE57" w14:textId="77777777" w:rsidR="00191711" w:rsidRPr="001F3623" w:rsidRDefault="00191711" w:rsidP="00F12737">
      <w:pPr>
        <w:pStyle w:val="Corpsdetexte"/>
        <w:jc w:val="left"/>
        <w:rPr>
          <w:rFonts w:ascii="Arial" w:hAnsi="Arial"/>
          <w:bCs/>
          <w:sz w:val="18"/>
          <w:szCs w:val="18"/>
        </w:rPr>
      </w:pPr>
    </w:p>
    <w:p w14:paraId="75C97D08" w14:textId="48FB3317" w:rsidR="001E3301" w:rsidRPr="0043160D" w:rsidRDefault="001E3301" w:rsidP="001E3301">
      <w:pPr>
        <w:keepNext/>
        <w:keepLines/>
        <w:numPr>
          <w:ilvl w:val="0"/>
          <w:numId w:val="16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bookmarkStart w:id="0" w:name="_Hlk115080969"/>
      <w:r>
        <w:rPr>
          <w:rFonts w:ascii="Arial" w:hAnsi="Arial" w:cs="Arial"/>
          <w:b/>
          <w:bCs/>
          <w:color w:val="484D7A"/>
          <w:sz w:val="28"/>
          <w:szCs w:val="28"/>
        </w:rPr>
        <w:t xml:space="preserve">INFORMATIONS RELATIVES </w:t>
      </w:r>
      <w:r w:rsidR="0016524D">
        <w:rPr>
          <w:rFonts w:ascii="Arial" w:hAnsi="Arial" w:cs="Arial"/>
          <w:b/>
          <w:bCs/>
          <w:color w:val="484D7A"/>
          <w:sz w:val="28"/>
          <w:szCs w:val="28"/>
        </w:rPr>
        <w:t>À</w:t>
      </w:r>
      <w:r>
        <w:rPr>
          <w:rFonts w:ascii="Arial" w:hAnsi="Arial" w:cs="Arial"/>
          <w:b/>
          <w:bCs/>
          <w:color w:val="484D7A"/>
          <w:sz w:val="28"/>
          <w:szCs w:val="28"/>
        </w:rPr>
        <w:t xml:space="preserve"> L’ENREGISTREMENT DE L’A</w:t>
      </w:r>
      <w:r w:rsidR="0041436D">
        <w:rPr>
          <w:rFonts w:ascii="Arial" w:hAnsi="Arial" w:cs="Arial"/>
          <w:b/>
          <w:bCs/>
          <w:color w:val="484D7A"/>
          <w:sz w:val="28"/>
          <w:szCs w:val="28"/>
        </w:rPr>
        <w:t>É</w:t>
      </w:r>
      <w:r w:rsidR="00F37A87">
        <w:rPr>
          <w:rFonts w:ascii="Arial" w:hAnsi="Arial" w:cs="Arial"/>
          <w:b/>
          <w:bCs/>
          <w:color w:val="484D7A"/>
          <w:sz w:val="28"/>
          <w:szCs w:val="28"/>
        </w:rPr>
        <w:t>RONEF</w:t>
      </w:r>
    </w:p>
    <w:bookmarkEnd w:id="0"/>
    <w:p w14:paraId="4DCE9ECE" w14:textId="77777777" w:rsidR="00191711" w:rsidRPr="00AE498C" w:rsidRDefault="00191711" w:rsidP="00F12737">
      <w:pPr>
        <w:pStyle w:val="Corpsdetexte"/>
        <w:jc w:val="left"/>
        <w:rPr>
          <w:rFonts w:ascii="Arial" w:hAnsi="Arial"/>
          <w:bCs/>
          <w:sz w:val="16"/>
          <w:szCs w:val="16"/>
        </w:rPr>
      </w:pPr>
    </w:p>
    <w:p w14:paraId="0AAF2B44" w14:textId="622DF934" w:rsidR="007F1BF4" w:rsidRPr="00C839E7" w:rsidRDefault="007F1BF4">
      <w:pPr>
        <w:tabs>
          <w:tab w:val="left" w:pos="2410"/>
          <w:tab w:val="left" w:pos="5387"/>
          <w:tab w:val="left" w:pos="6663"/>
        </w:tabs>
        <w:ind w:right="-72"/>
        <w:jc w:val="both"/>
        <w:rPr>
          <w:rFonts w:ascii="Arial" w:hAnsi="Arial"/>
          <w:b/>
          <w:sz w:val="20"/>
          <w:szCs w:val="20"/>
        </w:rPr>
      </w:pPr>
      <w:r w:rsidRPr="00C839E7">
        <w:rPr>
          <w:rFonts w:ascii="Arial" w:hAnsi="Arial"/>
          <w:b/>
          <w:sz w:val="20"/>
          <w:szCs w:val="20"/>
        </w:rPr>
        <w:t xml:space="preserve">La </w:t>
      </w:r>
      <w:r w:rsidR="0041436D" w:rsidRPr="00C839E7">
        <w:rPr>
          <w:rFonts w:ascii="Arial" w:hAnsi="Arial"/>
          <w:b/>
          <w:sz w:val="20"/>
          <w:szCs w:val="20"/>
        </w:rPr>
        <w:t>r</w:t>
      </w:r>
      <w:r w:rsidR="0041436D">
        <w:rPr>
          <w:rFonts w:ascii="Arial" w:hAnsi="Arial"/>
          <w:b/>
          <w:sz w:val="20"/>
          <w:szCs w:val="20"/>
        </w:rPr>
        <w:t>é</w:t>
      </w:r>
      <w:r w:rsidR="0041436D" w:rsidRPr="00C839E7">
        <w:rPr>
          <w:rFonts w:ascii="Arial" w:hAnsi="Arial"/>
          <w:b/>
          <w:sz w:val="20"/>
          <w:szCs w:val="20"/>
        </w:rPr>
        <w:t>glementation</w:t>
      </w:r>
      <w:r w:rsidRPr="00C839E7">
        <w:rPr>
          <w:rFonts w:ascii="Arial" w:hAnsi="Arial"/>
          <w:b/>
          <w:sz w:val="20"/>
          <w:szCs w:val="20"/>
        </w:rPr>
        <w:t xml:space="preserve"> française actuelle ne permet pas d’immatriculer l’appareil. Les marques visibles devront faire figurer F-</w:t>
      </w:r>
      <w:proofErr w:type="spellStart"/>
      <w:r w:rsidR="00E91251" w:rsidRPr="00C839E7">
        <w:rPr>
          <w:rFonts w:ascii="Arial" w:hAnsi="Arial"/>
          <w:b/>
          <w:sz w:val="20"/>
          <w:szCs w:val="20"/>
        </w:rPr>
        <w:t>Wxxx</w:t>
      </w:r>
      <w:proofErr w:type="spellEnd"/>
      <w:r w:rsidRPr="00C839E7">
        <w:rPr>
          <w:rFonts w:ascii="Arial" w:hAnsi="Arial"/>
          <w:b/>
          <w:sz w:val="20"/>
          <w:szCs w:val="20"/>
        </w:rPr>
        <w:t xml:space="preserve">. </w:t>
      </w:r>
    </w:p>
    <w:p w14:paraId="7D1B8ECA" w14:textId="77777777" w:rsidR="00871065" w:rsidRPr="00AE498C" w:rsidRDefault="00871065">
      <w:pPr>
        <w:tabs>
          <w:tab w:val="left" w:pos="2410"/>
          <w:tab w:val="left" w:pos="5387"/>
          <w:tab w:val="left" w:pos="7470"/>
        </w:tabs>
        <w:ind w:right="-72"/>
        <w:rPr>
          <w:rFonts w:ascii="Arial" w:hAnsi="Arial"/>
          <w:bCs/>
          <w:sz w:val="16"/>
          <w:szCs w:val="16"/>
        </w:rPr>
      </w:pPr>
    </w:p>
    <w:p w14:paraId="2541D957" w14:textId="02E0D410" w:rsidR="00AE1B2B" w:rsidRPr="00C839E7" w:rsidRDefault="00E07F7E">
      <w:pPr>
        <w:tabs>
          <w:tab w:val="left" w:pos="2410"/>
          <w:tab w:val="left" w:pos="5387"/>
          <w:tab w:val="left" w:pos="7470"/>
        </w:tabs>
        <w:ind w:right="-72"/>
        <w:rPr>
          <w:rFonts w:ascii="Arial" w:hAnsi="Arial"/>
          <w:b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53C02A1" wp14:editId="3A4EFA30">
                <wp:simplePos x="0" y="0"/>
                <wp:positionH relativeFrom="column">
                  <wp:posOffset>1332865</wp:posOffset>
                </wp:positionH>
                <wp:positionV relativeFrom="paragraph">
                  <wp:posOffset>35560</wp:posOffset>
                </wp:positionV>
                <wp:extent cx="1818005" cy="373380"/>
                <wp:effectExtent l="10795" t="13970" r="9525" b="12700"/>
                <wp:wrapNone/>
                <wp:docPr id="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293E0" w14:textId="69AA2D13" w:rsidR="00A160B3" w:rsidRPr="00FD79DE" w:rsidRDefault="00A160B3" w:rsidP="00D87F6B">
                            <w:pP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B663F1"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 xml:space="preserve">F </w:t>
                            </w:r>
                            <w:r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>–</w:t>
                            </w:r>
                            <w:r w:rsidRPr="00B663F1">
                              <w:rPr>
                                <w:rFonts w:ascii="Arial" w:hAnsi="Arial"/>
                                <w:sz w:val="36"/>
                                <w:szCs w:val="36"/>
                              </w:rPr>
                              <w:t xml:space="preserve"> W</w:t>
                            </w:r>
                            <w:r>
                              <w:rPr>
                                <w:rFonts w:ascii="Arial" w:hAnsi="Arial"/>
                                <w:sz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3C02A1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margin-left:104.95pt;margin-top:2.8pt;width:143.15pt;height:2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" o:allowincell="f">
                <v:textbox>
                  <w:txbxContent>
                    <w:p w14:paraId="18C293E0" w14:textId="69AA2D13" w:rsidR="00A160B3" w:rsidRPr="00FD79DE" w:rsidRDefault="00A160B3" w:rsidP="00D87F6B">
                      <w:pPr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B663F1">
                        <w:rPr>
                          <w:rFonts w:ascii="Arial" w:hAnsi="Arial"/>
                          <w:sz w:val="36"/>
                          <w:szCs w:val="36"/>
                        </w:rPr>
                        <w:t xml:space="preserve">F </w:t>
                      </w:r>
                      <w:r>
                        <w:rPr>
                          <w:rFonts w:ascii="Arial" w:hAnsi="Arial"/>
                          <w:sz w:val="36"/>
                          <w:szCs w:val="36"/>
                        </w:rPr>
                        <w:t>–</w:t>
                      </w:r>
                      <w:r w:rsidRPr="00B663F1">
                        <w:rPr>
                          <w:rFonts w:ascii="Arial" w:hAnsi="Arial"/>
                          <w:sz w:val="36"/>
                          <w:szCs w:val="36"/>
                        </w:rPr>
                        <w:t xml:space="preserve"> W</w:t>
                      </w:r>
                      <w:r>
                        <w:rPr>
                          <w:rFonts w:ascii="Arial" w:hAnsi="Arial"/>
                          <w:sz w:val="4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6A3B9F1E" w14:textId="77777777" w:rsidR="00871065" w:rsidRPr="00C839E7" w:rsidRDefault="00871065" w:rsidP="00D87F6B">
      <w:pPr>
        <w:tabs>
          <w:tab w:val="left" w:pos="2410"/>
          <w:tab w:val="left" w:pos="5387"/>
          <w:tab w:val="left" w:pos="7470"/>
        </w:tabs>
        <w:ind w:right="-72"/>
        <w:rPr>
          <w:rFonts w:ascii="Arial" w:hAnsi="Arial"/>
          <w:sz w:val="20"/>
          <w:szCs w:val="20"/>
        </w:rPr>
      </w:pPr>
      <w:r w:rsidRPr="00C839E7">
        <w:rPr>
          <w:rFonts w:ascii="Arial" w:hAnsi="Arial"/>
          <w:sz w:val="20"/>
          <w:szCs w:val="20"/>
        </w:rPr>
        <w:t>IMMATRICULATION</w:t>
      </w:r>
      <w:r w:rsidR="0083076C">
        <w:rPr>
          <w:rFonts w:ascii="Arial" w:hAnsi="Arial"/>
          <w:sz w:val="20"/>
          <w:szCs w:val="20"/>
        </w:rPr>
        <w:t> :</w:t>
      </w:r>
    </w:p>
    <w:p w14:paraId="0C542ACD" w14:textId="77777777" w:rsidR="00D87F6B" w:rsidRPr="00380D18" w:rsidRDefault="00D87F6B" w:rsidP="00D87F6B">
      <w:pPr>
        <w:tabs>
          <w:tab w:val="left" w:pos="2410"/>
          <w:tab w:val="left" w:pos="5387"/>
          <w:tab w:val="left" w:pos="7470"/>
        </w:tabs>
        <w:ind w:right="-72"/>
        <w:rPr>
          <w:rFonts w:ascii="Arial" w:hAnsi="Arial"/>
          <w:sz w:val="16"/>
          <w:szCs w:val="16"/>
        </w:rPr>
      </w:pPr>
    </w:p>
    <w:p w14:paraId="13FAB957" w14:textId="77777777" w:rsidR="00D327F0" w:rsidRPr="00380D18" w:rsidRDefault="00D327F0" w:rsidP="00D87F6B">
      <w:pPr>
        <w:tabs>
          <w:tab w:val="left" w:pos="2410"/>
          <w:tab w:val="left" w:pos="5387"/>
          <w:tab w:val="left" w:pos="7470"/>
        </w:tabs>
        <w:ind w:right="-72"/>
        <w:rPr>
          <w:rFonts w:ascii="Arial" w:hAnsi="Arial"/>
          <w:sz w:val="16"/>
          <w:szCs w:val="16"/>
        </w:rPr>
      </w:pPr>
    </w:p>
    <w:p w14:paraId="14A5014B" w14:textId="77777777" w:rsidR="0095500B" w:rsidRPr="00380D18" w:rsidRDefault="0095500B" w:rsidP="00D87F6B">
      <w:pPr>
        <w:tabs>
          <w:tab w:val="left" w:pos="2410"/>
          <w:tab w:val="left" w:pos="5387"/>
          <w:tab w:val="left" w:pos="7470"/>
        </w:tabs>
        <w:ind w:right="-72"/>
        <w:rPr>
          <w:rFonts w:ascii="Arial" w:hAnsi="Arial"/>
          <w:sz w:val="16"/>
          <w:szCs w:val="16"/>
        </w:rPr>
      </w:pPr>
    </w:p>
    <w:p w14:paraId="192F670D" w14:textId="2CA25A63" w:rsidR="00AE1B2B" w:rsidRPr="00C839E7" w:rsidRDefault="004A327B">
      <w:pPr>
        <w:tabs>
          <w:tab w:val="left" w:pos="1276"/>
          <w:tab w:val="left" w:leader="dot" w:pos="6946"/>
          <w:tab w:val="left" w:pos="7470"/>
          <w:tab w:val="right" w:pos="9720"/>
        </w:tabs>
        <w:ind w:right="-28"/>
        <w:jc w:val="both"/>
        <w:rPr>
          <w:rFonts w:ascii="Arial" w:hAnsi="Arial"/>
          <w:sz w:val="20"/>
          <w:szCs w:val="20"/>
        </w:rPr>
      </w:pPr>
      <w:r w:rsidRPr="00C839E7">
        <w:rPr>
          <w:rFonts w:ascii="Arial" w:hAnsi="Arial"/>
          <w:sz w:val="20"/>
          <w:szCs w:val="20"/>
        </w:rPr>
        <w:t>MOD</w:t>
      </w:r>
      <w:r w:rsidR="0041436D">
        <w:rPr>
          <w:rFonts w:ascii="Arial" w:hAnsi="Arial" w:cs="Arial"/>
          <w:sz w:val="20"/>
          <w:szCs w:val="20"/>
        </w:rPr>
        <w:t>E</w:t>
      </w:r>
      <w:r w:rsidRPr="00C839E7">
        <w:rPr>
          <w:rFonts w:ascii="Arial" w:hAnsi="Arial"/>
          <w:sz w:val="20"/>
          <w:szCs w:val="20"/>
        </w:rPr>
        <w:t>LE D'A</w:t>
      </w:r>
      <w:r w:rsidR="0047693C">
        <w:rPr>
          <w:rFonts w:ascii="Arial" w:hAnsi="Arial" w:cs="Arial"/>
          <w:sz w:val="20"/>
          <w:szCs w:val="20"/>
        </w:rPr>
        <w:t>E</w:t>
      </w:r>
      <w:r w:rsidRPr="00C839E7">
        <w:rPr>
          <w:rFonts w:ascii="Arial" w:hAnsi="Arial"/>
          <w:sz w:val="20"/>
          <w:szCs w:val="20"/>
        </w:rPr>
        <w:t>RONEF</w:t>
      </w:r>
      <w:r w:rsidR="0083076C">
        <w:rPr>
          <w:rFonts w:ascii="Arial" w:hAnsi="Arial"/>
          <w:sz w:val="20"/>
          <w:szCs w:val="20"/>
        </w:rPr>
        <w:t> :</w:t>
      </w:r>
      <w:r w:rsidR="00AE1B2B" w:rsidRPr="00C839E7">
        <w:rPr>
          <w:rFonts w:ascii="Arial" w:hAnsi="Arial"/>
          <w:sz w:val="20"/>
          <w:szCs w:val="20"/>
        </w:rPr>
        <w:t xml:space="preserve"> </w:t>
      </w:r>
      <w:r w:rsidR="00AE1B2B" w:rsidRPr="00C839E7">
        <w:rPr>
          <w:rFonts w:ascii="Arial" w:hAnsi="Arial"/>
          <w:sz w:val="20"/>
          <w:szCs w:val="20"/>
        </w:rPr>
        <w:tab/>
      </w:r>
    </w:p>
    <w:p w14:paraId="4A91182B" w14:textId="77777777" w:rsidR="00AE1B2B" w:rsidRPr="00AE498C" w:rsidRDefault="00AE1B2B">
      <w:pPr>
        <w:tabs>
          <w:tab w:val="left" w:pos="1276"/>
          <w:tab w:val="left" w:pos="7470"/>
        </w:tabs>
        <w:ind w:right="-28"/>
        <w:jc w:val="both"/>
        <w:rPr>
          <w:rFonts w:ascii="Arial" w:hAnsi="Arial"/>
          <w:sz w:val="16"/>
          <w:szCs w:val="16"/>
        </w:rPr>
      </w:pPr>
    </w:p>
    <w:p w14:paraId="3B58F72C" w14:textId="77777777" w:rsidR="00D327F0" w:rsidRPr="00AE498C" w:rsidRDefault="00D327F0">
      <w:pPr>
        <w:tabs>
          <w:tab w:val="left" w:pos="1276"/>
          <w:tab w:val="left" w:pos="7470"/>
        </w:tabs>
        <w:ind w:right="-28"/>
        <w:jc w:val="both"/>
        <w:rPr>
          <w:rFonts w:ascii="Arial" w:hAnsi="Arial"/>
          <w:sz w:val="16"/>
          <w:szCs w:val="16"/>
        </w:rPr>
      </w:pPr>
    </w:p>
    <w:p w14:paraId="5F0F2CBF" w14:textId="77777777" w:rsidR="0095500B" w:rsidRPr="00AE498C" w:rsidRDefault="0095500B">
      <w:pPr>
        <w:tabs>
          <w:tab w:val="left" w:pos="1276"/>
          <w:tab w:val="left" w:pos="7470"/>
        </w:tabs>
        <w:ind w:right="-28"/>
        <w:jc w:val="both"/>
        <w:rPr>
          <w:rFonts w:ascii="Arial" w:hAnsi="Arial"/>
          <w:sz w:val="16"/>
          <w:szCs w:val="16"/>
        </w:rPr>
      </w:pPr>
    </w:p>
    <w:p w14:paraId="64348C74" w14:textId="6CA9D5D2" w:rsidR="00D327F0" w:rsidRPr="00C839E7" w:rsidRDefault="00AE1B2B">
      <w:pPr>
        <w:tabs>
          <w:tab w:val="left" w:pos="1276"/>
          <w:tab w:val="left" w:leader="dot" w:pos="6946"/>
          <w:tab w:val="left" w:pos="7470"/>
        </w:tabs>
        <w:ind w:right="-28"/>
        <w:jc w:val="both"/>
        <w:rPr>
          <w:rFonts w:ascii="Arial" w:hAnsi="Arial"/>
          <w:sz w:val="20"/>
          <w:szCs w:val="20"/>
        </w:rPr>
      </w:pPr>
      <w:r w:rsidRPr="00C839E7">
        <w:rPr>
          <w:rFonts w:ascii="Arial" w:hAnsi="Arial"/>
          <w:sz w:val="20"/>
          <w:szCs w:val="20"/>
        </w:rPr>
        <w:t>CONSTRU</w:t>
      </w:r>
      <w:r w:rsidR="004A327B" w:rsidRPr="00C839E7">
        <w:rPr>
          <w:rFonts w:ascii="Arial" w:hAnsi="Arial"/>
          <w:sz w:val="20"/>
          <w:szCs w:val="20"/>
        </w:rPr>
        <w:t>CTEUR</w:t>
      </w:r>
      <w:r w:rsidR="00A80880" w:rsidRPr="00C839E7">
        <w:rPr>
          <w:rFonts w:ascii="Arial" w:hAnsi="Arial"/>
          <w:sz w:val="20"/>
          <w:szCs w:val="20"/>
        </w:rPr>
        <w:t>*</w:t>
      </w:r>
      <w:r w:rsidR="0083076C">
        <w:rPr>
          <w:rFonts w:ascii="Arial" w:hAnsi="Arial"/>
          <w:sz w:val="20"/>
          <w:szCs w:val="20"/>
        </w:rPr>
        <w:t> :</w:t>
      </w:r>
      <w:r w:rsidR="00003AE0" w:rsidRPr="00C839E7">
        <w:rPr>
          <w:rFonts w:ascii="Arial" w:hAnsi="Arial"/>
          <w:sz w:val="20"/>
          <w:szCs w:val="20"/>
        </w:rPr>
        <w:t xml:space="preserve"> </w:t>
      </w:r>
      <w:r w:rsidR="00E07F7E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4A3DC7E2" wp14:editId="247D0EB4">
                <wp:simplePos x="0" y="0"/>
                <wp:positionH relativeFrom="column">
                  <wp:posOffset>4583430</wp:posOffset>
                </wp:positionH>
                <wp:positionV relativeFrom="paragraph">
                  <wp:posOffset>53975</wp:posOffset>
                </wp:positionV>
                <wp:extent cx="0" cy="0"/>
                <wp:effectExtent l="13335" t="9525" r="5715" b="9525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14033" id="Line 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4.25pt" to="360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bUjyVtkAAAAHAQAADwAAAAAAAAAAAAAAAAABBAAAZHJzL2Rvd25yZXYueG1sUEsFBgAAAAAE&#10;AAQA8wAAAAcFAAAAAA==&#10;" o:allowincell="f"/>
            </w:pict>
          </mc:Fallback>
        </mc:AlternateContent>
      </w:r>
      <w:r w:rsidR="00003AE0" w:rsidRPr="00C839E7">
        <w:rPr>
          <w:rFonts w:ascii="Arial" w:hAnsi="Arial"/>
          <w:sz w:val="20"/>
          <w:szCs w:val="20"/>
        </w:rPr>
        <w:t>……………………………………………………</w:t>
      </w:r>
      <w:proofErr w:type="gramStart"/>
      <w:r w:rsidR="00003AE0" w:rsidRPr="00C839E7">
        <w:rPr>
          <w:rFonts w:ascii="Arial" w:hAnsi="Arial"/>
          <w:sz w:val="20"/>
          <w:szCs w:val="20"/>
        </w:rPr>
        <w:t xml:space="preserve">… </w:t>
      </w:r>
      <w:r w:rsidRPr="00C839E7">
        <w:rPr>
          <w:rFonts w:ascii="Arial" w:hAnsi="Arial"/>
          <w:sz w:val="20"/>
          <w:szCs w:val="20"/>
        </w:rPr>
        <w:t>.NUM</w:t>
      </w:r>
      <w:r w:rsidR="0047693C">
        <w:rPr>
          <w:rFonts w:ascii="Arial" w:hAnsi="Arial" w:cs="Arial"/>
          <w:sz w:val="20"/>
          <w:szCs w:val="20"/>
        </w:rPr>
        <w:t>E</w:t>
      </w:r>
      <w:r w:rsidRPr="00C839E7">
        <w:rPr>
          <w:rFonts w:ascii="Arial" w:hAnsi="Arial"/>
          <w:sz w:val="20"/>
          <w:szCs w:val="20"/>
        </w:rPr>
        <w:t>RO</w:t>
      </w:r>
      <w:proofErr w:type="gramEnd"/>
      <w:r w:rsidRPr="00C839E7">
        <w:rPr>
          <w:rFonts w:ascii="Arial" w:hAnsi="Arial"/>
          <w:sz w:val="20"/>
          <w:szCs w:val="20"/>
        </w:rPr>
        <w:t xml:space="preserve"> DE S</w:t>
      </w:r>
      <w:r w:rsidR="0047693C">
        <w:rPr>
          <w:rFonts w:ascii="Arial" w:hAnsi="Arial" w:cs="Arial"/>
          <w:sz w:val="20"/>
          <w:szCs w:val="20"/>
        </w:rPr>
        <w:t>E</w:t>
      </w:r>
      <w:r w:rsidRPr="00C839E7">
        <w:rPr>
          <w:rFonts w:ascii="Arial" w:hAnsi="Arial"/>
          <w:sz w:val="20"/>
          <w:szCs w:val="20"/>
        </w:rPr>
        <w:t>RIE</w:t>
      </w:r>
      <w:r w:rsidR="00401FE4" w:rsidRPr="00C839E7">
        <w:rPr>
          <w:rFonts w:ascii="Arial" w:hAnsi="Arial"/>
          <w:sz w:val="20"/>
          <w:szCs w:val="20"/>
        </w:rPr>
        <w:t>*</w:t>
      </w:r>
      <w:r w:rsidRPr="00C839E7">
        <w:rPr>
          <w:rFonts w:ascii="Arial" w:hAnsi="Arial"/>
          <w:sz w:val="20"/>
          <w:szCs w:val="20"/>
        </w:rPr>
        <w:t> : …………….</w:t>
      </w:r>
      <w:r w:rsidRPr="00C839E7">
        <w:rPr>
          <w:rFonts w:ascii="Arial" w:hAnsi="Arial"/>
          <w:sz w:val="20"/>
          <w:szCs w:val="20"/>
        </w:rPr>
        <w:tab/>
      </w:r>
    </w:p>
    <w:p w14:paraId="4EFD1BA7" w14:textId="77777777" w:rsidR="00D327F0" w:rsidRPr="00AE498C" w:rsidRDefault="00D327F0">
      <w:pPr>
        <w:tabs>
          <w:tab w:val="left" w:pos="1276"/>
          <w:tab w:val="left" w:leader="dot" w:pos="6946"/>
          <w:tab w:val="left" w:pos="7470"/>
        </w:tabs>
        <w:ind w:right="-28"/>
        <w:jc w:val="both"/>
        <w:rPr>
          <w:rFonts w:ascii="Arial" w:hAnsi="Arial"/>
          <w:sz w:val="16"/>
          <w:szCs w:val="16"/>
        </w:rPr>
      </w:pPr>
    </w:p>
    <w:p w14:paraId="5F1AA384" w14:textId="77777777" w:rsidR="00AE1B2B" w:rsidRPr="00734AAF" w:rsidRDefault="00AE1B2B">
      <w:pPr>
        <w:tabs>
          <w:tab w:val="left" w:pos="1276"/>
          <w:tab w:val="left" w:leader="dot" w:pos="6946"/>
          <w:tab w:val="left" w:pos="7470"/>
        </w:tabs>
        <w:ind w:right="-28"/>
        <w:jc w:val="both"/>
        <w:rPr>
          <w:rFonts w:ascii="Arial" w:hAnsi="Arial"/>
          <w:sz w:val="16"/>
          <w:szCs w:val="16"/>
        </w:rPr>
      </w:pPr>
    </w:p>
    <w:p w14:paraId="1BFFF498" w14:textId="77777777" w:rsidR="0095500B" w:rsidRPr="00734AAF" w:rsidRDefault="0095500B">
      <w:pPr>
        <w:tabs>
          <w:tab w:val="left" w:pos="1276"/>
          <w:tab w:val="left" w:leader="dot" w:pos="6946"/>
          <w:tab w:val="left" w:pos="7470"/>
        </w:tabs>
        <w:ind w:right="-28"/>
        <w:jc w:val="both"/>
        <w:rPr>
          <w:rFonts w:ascii="Arial" w:hAnsi="Arial"/>
          <w:sz w:val="16"/>
          <w:szCs w:val="16"/>
        </w:rPr>
      </w:pPr>
    </w:p>
    <w:p w14:paraId="45572570" w14:textId="77777777" w:rsidR="00AE1B2B" w:rsidRPr="00C839E7" w:rsidRDefault="00AE1B2B">
      <w:pPr>
        <w:tabs>
          <w:tab w:val="left" w:pos="1276"/>
          <w:tab w:val="right" w:leader="dot" w:pos="9720"/>
        </w:tabs>
        <w:ind w:right="-28"/>
        <w:rPr>
          <w:rFonts w:ascii="Arial" w:hAnsi="Arial"/>
          <w:sz w:val="20"/>
          <w:szCs w:val="20"/>
        </w:rPr>
      </w:pPr>
      <w:r w:rsidRPr="00C839E7">
        <w:rPr>
          <w:rFonts w:ascii="Arial" w:hAnsi="Arial"/>
          <w:sz w:val="20"/>
          <w:szCs w:val="20"/>
        </w:rPr>
        <w:t>DATE DE FABRICATION</w:t>
      </w:r>
      <w:r w:rsidR="00401FE4" w:rsidRPr="00C839E7">
        <w:rPr>
          <w:rFonts w:ascii="Arial" w:hAnsi="Arial"/>
          <w:sz w:val="20"/>
          <w:szCs w:val="20"/>
        </w:rPr>
        <w:t>*</w:t>
      </w:r>
      <w:r w:rsidRPr="00C839E7">
        <w:rPr>
          <w:rFonts w:ascii="Arial" w:hAnsi="Arial"/>
          <w:sz w:val="20"/>
          <w:szCs w:val="20"/>
        </w:rPr>
        <w:t xml:space="preserve"> (1</w:t>
      </w:r>
      <w:r w:rsidRPr="00C839E7">
        <w:rPr>
          <w:rFonts w:ascii="Arial" w:hAnsi="Arial"/>
          <w:sz w:val="20"/>
          <w:szCs w:val="20"/>
          <w:vertAlign w:val="superscript"/>
        </w:rPr>
        <w:t>er</w:t>
      </w:r>
      <w:r w:rsidRPr="00C839E7">
        <w:rPr>
          <w:rFonts w:ascii="Arial" w:hAnsi="Arial"/>
          <w:sz w:val="20"/>
          <w:szCs w:val="20"/>
        </w:rPr>
        <w:t xml:space="preserve"> vol)</w:t>
      </w:r>
      <w:r w:rsidR="0083076C">
        <w:rPr>
          <w:rFonts w:ascii="Arial" w:hAnsi="Arial"/>
          <w:sz w:val="20"/>
          <w:szCs w:val="20"/>
        </w:rPr>
        <w:t> :</w:t>
      </w:r>
      <w:r w:rsidRPr="00C839E7">
        <w:rPr>
          <w:rFonts w:ascii="Arial" w:hAnsi="Arial"/>
          <w:sz w:val="20"/>
          <w:szCs w:val="20"/>
        </w:rPr>
        <w:t xml:space="preserve"> …</w:t>
      </w:r>
      <w:proofErr w:type="gramStart"/>
      <w:r w:rsidRPr="00C839E7">
        <w:rPr>
          <w:rFonts w:ascii="Arial" w:hAnsi="Arial"/>
          <w:sz w:val="20"/>
          <w:szCs w:val="20"/>
        </w:rPr>
        <w:t>…….</w:t>
      </w:r>
      <w:proofErr w:type="gramEnd"/>
      <w:r w:rsidRPr="00C839E7">
        <w:rPr>
          <w:rFonts w:ascii="Arial" w:hAnsi="Arial"/>
          <w:sz w:val="20"/>
          <w:szCs w:val="20"/>
        </w:rPr>
        <w:t>./…………/…………....   LIEU DE FABRICATION</w:t>
      </w:r>
      <w:r w:rsidR="00401FE4" w:rsidRPr="00C839E7">
        <w:rPr>
          <w:rFonts w:ascii="Arial" w:hAnsi="Arial"/>
          <w:sz w:val="20"/>
          <w:szCs w:val="20"/>
        </w:rPr>
        <w:t>*</w:t>
      </w:r>
      <w:r w:rsidR="0083076C">
        <w:rPr>
          <w:rFonts w:ascii="Arial" w:hAnsi="Arial"/>
          <w:sz w:val="20"/>
          <w:szCs w:val="20"/>
        </w:rPr>
        <w:t> :</w:t>
      </w:r>
      <w:r w:rsidR="008A3E02" w:rsidRPr="00C839E7">
        <w:rPr>
          <w:rFonts w:ascii="Arial" w:hAnsi="Arial"/>
          <w:sz w:val="20"/>
          <w:szCs w:val="20"/>
        </w:rPr>
        <w:t xml:space="preserve"> </w:t>
      </w:r>
      <w:r w:rsidRPr="00C839E7">
        <w:rPr>
          <w:rFonts w:ascii="Arial" w:hAnsi="Arial"/>
          <w:sz w:val="20"/>
          <w:szCs w:val="20"/>
        </w:rPr>
        <w:tab/>
      </w:r>
    </w:p>
    <w:p w14:paraId="3B4418B2" w14:textId="77777777" w:rsidR="00AE1B2B" w:rsidRPr="00734AAF" w:rsidRDefault="00AE1B2B">
      <w:pPr>
        <w:tabs>
          <w:tab w:val="left" w:pos="1276"/>
        </w:tabs>
        <w:ind w:right="-28"/>
        <w:jc w:val="both"/>
        <w:rPr>
          <w:rFonts w:ascii="Arial" w:hAnsi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1950"/>
        <w:gridCol w:w="2124"/>
        <w:gridCol w:w="1984"/>
        <w:gridCol w:w="1843"/>
      </w:tblGrid>
      <w:tr w:rsidR="00AE1B2B" w:rsidRPr="00380D18" w14:paraId="2B116B17" w14:textId="77777777" w:rsidTr="00C839E7">
        <w:trPr>
          <w:cantSplit/>
          <w:trHeight w:val="178"/>
        </w:trPr>
        <w:tc>
          <w:tcPr>
            <w:tcW w:w="3900" w:type="dxa"/>
            <w:gridSpan w:val="2"/>
          </w:tcPr>
          <w:p w14:paraId="3E744ACB" w14:textId="0F0E510E" w:rsidR="00AE1B2B" w:rsidRPr="00380D18" w:rsidRDefault="00AE1B2B" w:rsidP="008A3E02">
            <w:pPr>
              <w:tabs>
                <w:tab w:val="left" w:pos="1843"/>
              </w:tabs>
              <w:spacing w:before="60"/>
              <w:ind w:right="-28"/>
              <w:jc w:val="center"/>
              <w:rPr>
                <w:rFonts w:ascii="Arial" w:hAnsi="Arial"/>
                <w:b/>
                <w:sz w:val="16"/>
              </w:rPr>
            </w:pPr>
            <w:r w:rsidRPr="00380D18">
              <w:rPr>
                <w:rFonts w:ascii="Arial" w:hAnsi="Arial"/>
                <w:b/>
                <w:sz w:val="16"/>
              </w:rPr>
              <w:t>DATES DE LA DERNIERE PES</w:t>
            </w:r>
            <w:r w:rsidR="008E34B8">
              <w:rPr>
                <w:rFonts w:ascii="Arial" w:hAnsi="Arial" w:cs="Arial"/>
                <w:b/>
                <w:sz w:val="16"/>
              </w:rPr>
              <w:t>E</w:t>
            </w:r>
            <w:r w:rsidRPr="00380D18">
              <w:rPr>
                <w:rFonts w:ascii="Arial" w:hAnsi="Arial"/>
                <w:b/>
                <w:sz w:val="16"/>
              </w:rPr>
              <w:t>E</w:t>
            </w:r>
          </w:p>
          <w:p w14:paraId="0E661754" w14:textId="760A4C21" w:rsidR="00AE1B2B" w:rsidRPr="00380D18" w:rsidRDefault="00AE1B2B">
            <w:pPr>
              <w:tabs>
                <w:tab w:val="left" w:pos="1843"/>
              </w:tabs>
              <w:ind w:right="-28"/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R</w:t>
            </w:r>
            <w:r w:rsidR="008E34B8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ELLE </w:t>
            </w:r>
            <w:r w:rsidRPr="00380D18">
              <w:rPr>
                <w:rFonts w:ascii="Arial" w:hAnsi="Arial"/>
                <w:sz w:val="16"/>
              </w:rPr>
              <w:tab/>
              <w:t>CORRIG</w:t>
            </w:r>
            <w:r w:rsidR="008E34B8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E</w:t>
            </w:r>
          </w:p>
        </w:tc>
        <w:tc>
          <w:tcPr>
            <w:tcW w:w="2124" w:type="dxa"/>
            <w:vAlign w:val="center"/>
          </w:tcPr>
          <w:p w14:paraId="7D99B339" w14:textId="77777777" w:rsidR="00AE1B2B" w:rsidRPr="00380D18" w:rsidRDefault="00AE1B2B">
            <w:pPr>
              <w:jc w:val="center"/>
              <w:rPr>
                <w:rFonts w:ascii="Arial" w:hAnsi="Arial"/>
                <w:b/>
                <w:sz w:val="16"/>
              </w:rPr>
            </w:pPr>
            <w:r w:rsidRPr="00380D18">
              <w:rPr>
                <w:rFonts w:ascii="Arial" w:hAnsi="Arial"/>
                <w:b/>
                <w:sz w:val="16"/>
              </w:rPr>
              <w:t>MASSE A VIDE</w:t>
            </w:r>
            <w:r w:rsidR="00DD5F22" w:rsidRPr="00380D18">
              <w:rPr>
                <w:rFonts w:ascii="Arial" w:hAnsi="Arial"/>
                <w:b/>
                <w:sz w:val="16"/>
              </w:rPr>
              <w:t xml:space="preserve"> </w:t>
            </w:r>
            <w:r w:rsidRPr="00380D18">
              <w:rPr>
                <w:rFonts w:ascii="Arial" w:hAnsi="Arial"/>
                <w:b/>
                <w:sz w:val="16"/>
              </w:rPr>
              <w:t>(kg)</w:t>
            </w:r>
          </w:p>
        </w:tc>
        <w:tc>
          <w:tcPr>
            <w:tcW w:w="1984" w:type="dxa"/>
          </w:tcPr>
          <w:p w14:paraId="0C7D9D60" w14:textId="180150C1" w:rsidR="00AE1B2B" w:rsidRPr="00380D18" w:rsidRDefault="00AE1B2B" w:rsidP="008A3E02">
            <w:pPr>
              <w:pStyle w:val="Corpsdetexte3"/>
              <w:spacing w:before="60"/>
              <w:ind w:right="-28"/>
              <w:jc w:val="center"/>
              <w:rPr>
                <w:rFonts w:ascii="Arial" w:hAnsi="Arial"/>
                <w:b w:val="0"/>
                <w:i w:val="0"/>
                <w:color w:val="auto"/>
                <w:sz w:val="16"/>
                <w:lang w:val="nl-NL"/>
              </w:rPr>
            </w:pPr>
            <w:r w:rsidRPr="00380D18">
              <w:rPr>
                <w:rFonts w:ascii="Arial" w:hAnsi="Arial"/>
                <w:i w:val="0"/>
                <w:color w:val="auto"/>
                <w:sz w:val="16"/>
                <w:lang w:val="nl-NL"/>
              </w:rPr>
              <w:t>MTOW DECLAR</w:t>
            </w:r>
            <w:r w:rsidR="008E34B8">
              <w:rPr>
                <w:rFonts w:ascii="Arial" w:hAnsi="Arial" w:cs="Arial"/>
                <w:i w:val="0"/>
                <w:color w:val="auto"/>
                <w:sz w:val="16"/>
                <w:lang w:val="nl-NL"/>
              </w:rPr>
              <w:t>E</w:t>
            </w:r>
            <w:r w:rsidRPr="00380D18">
              <w:rPr>
                <w:rFonts w:ascii="Arial" w:hAnsi="Arial"/>
                <w:i w:val="0"/>
                <w:color w:val="auto"/>
                <w:sz w:val="16"/>
                <w:lang w:val="nl-NL"/>
              </w:rPr>
              <w:t>E AU MANUEL DE VOL (kg</w:t>
            </w:r>
            <w:r w:rsidRPr="00380D18">
              <w:rPr>
                <w:rFonts w:ascii="Arial" w:hAnsi="Arial"/>
                <w:b w:val="0"/>
                <w:i w:val="0"/>
                <w:color w:val="auto"/>
                <w:sz w:val="16"/>
                <w:lang w:val="nl-NL"/>
              </w:rPr>
              <w:t>)</w:t>
            </w:r>
          </w:p>
        </w:tc>
        <w:tc>
          <w:tcPr>
            <w:tcW w:w="1843" w:type="dxa"/>
          </w:tcPr>
          <w:p w14:paraId="4A0B3587" w14:textId="27F125A9" w:rsidR="00AE1B2B" w:rsidRPr="00380D18" w:rsidRDefault="00AE1B2B" w:rsidP="008A3E02">
            <w:pPr>
              <w:pStyle w:val="Corpsdetexte3"/>
              <w:spacing w:before="60"/>
              <w:ind w:right="-28"/>
              <w:jc w:val="center"/>
              <w:rPr>
                <w:rFonts w:ascii="Arial" w:hAnsi="Arial"/>
                <w:i w:val="0"/>
                <w:color w:val="auto"/>
                <w:sz w:val="16"/>
                <w:lang w:val="nl-NL"/>
              </w:rPr>
            </w:pPr>
            <w:r w:rsidRPr="00380D18">
              <w:rPr>
                <w:rFonts w:ascii="Arial" w:hAnsi="Arial"/>
                <w:i w:val="0"/>
                <w:color w:val="auto"/>
                <w:sz w:val="16"/>
                <w:lang w:val="nl-NL"/>
              </w:rPr>
              <w:t>MLW DECLAR</w:t>
            </w:r>
            <w:r w:rsidR="008E34B8">
              <w:rPr>
                <w:rFonts w:ascii="Arial" w:hAnsi="Arial"/>
                <w:i w:val="0"/>
                <w:color w:val="auto"/>
                <w:sz w:val="16"/>
                <w:lang w:val="nl-NL"/>
              </w:rPr>
              <w:t>E</w:t>
            </w:r>
            <w:r w:rsidRPr="00380D18">
              <w:rPr>
                <w:rFonts w:ascii="Arial" w:hAnsi="Arial"/>
                <w:i w:val="0"/>
                <w:color w:val="auto"/>
                <w:sz w:val="16"/>
                <w:lang w:val="nl-NL"/>
              </w:rPr>
              <w:t>E AU MANUEL DE VOL (kg)</w:t>
            </w:r>
          </w:p>
        </w:tc>
      </w:tr>
      <w:tr w:rsidR="00AE1B2B" w:rsidRPr="00380D18" w14:paraId="5934000D" w14:textId="77777777" w:rsidTr="00C839E7">
        <w:trPr>
          <w:cantSplit/>
          <w:trHeight w:val="594"/>
        </w:trPr>
        <w:tc>
          <w:tcPr>
            <w:tcW w:w="1950" w:type="dxa"/>
            <w:vAlign w:val="center"/>
          </w:tcPr>
          <w:p w14:paraId="56460C2C" w14:textId="77777777" w:rsidR="00AE1B2B" w:rsidRPr="00380D18" w:rsidRDefault="00AE1B2B" w:rsidP="00443C87">
            <w:pPr>
              <w:tabs>
                <w:tab w:val="left" w:pos="1276"/>
              </w:tabs>
              <w:ind w:right="65"/>
              <w:jc w:val="center"/>
              <w:rPr>
                <w:rFonts w:ascii="Arial" w:hAnsi="Arial"/>
                <w:sz w:val="16"/>
                <w:lang w:val="nl-NL"/>
              </w:rPr>
            </w:pPr>
          </w:p>
          <w:p w14:paraId="584DE460" w14:textId="77777777" w:rsidR="00AE1B2B" w:rsidRPr="00380D18" w:rsidRDefault="00AE1B2B" w:rsidP="00443C87">
            <w:pPr>
              <w:tabs>
                <w:tab w:val="left" w:pos="1276"/>
              </w:tabs>
              <w:ind w:right="65"/>
              <w:jc w:val="center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50" w:type="dxa"/>
            <w:vAlign w:val="center"/>
          </w:tcPr>
          <w:p w14:paraId="3F3F2266" w14:textId="77777777" w:rsidR="00AE1B2B" w:rsidRPr="00380D18" w:rsidRDefault="00AE1B2B" w:rsidP="000E45AD">
            <w:pPr>
              <w:jc w:val="center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2124" w:type="dxa"/>
            <w:vAlign w:val="center"/>
          </w:tcPr>
          <w:p w14:paraId="74176FA1" w14:textId="77777777" w:rsidR="00AE1B2B" w:rsidRPr="00380D18" w:rsidRDefault="00AE1B2B" w:rsidP="00443C87">
            <w:pPr>
              <w:jc w:val="center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984" w:type="dxa"/>
            <w:vAlign w:val="center"/>
          </w:tcPr>
          <w:p w14:paraId="422265C1" w14:textId="77777777" w:rsidR="00AE1B2B" w:rsidRPr="00380D18" w:rsidRDefault="00AE1B2B" w:rsidP="008A3E02">
            <w:pPr>
              <w:spacing w:before="60"/>
              <w:ind w:right="-28"/>
              <w:jc w:val="center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1843" w:type="dxa"/>
            <w:vAlign w:val="center"/>
          </w:tcPr>
          <w:p w14:paraId="3CA6771A" w14:textId="77777777" w:rsidR="00AE1B2B" w:rsidRPr="00380D18" w:rsidRDefault="00AE1B2B" w:rsidP="00443C87">
            <w:pPr>
              <w:jc w:val="center"/>
              <w:rPr>
                <w:rFonts w:ascii="Arial" w:hAnsi="Arial"/>
                <w:sz w:val="16"/>
                <w:lang w:val="nl-NL"/>
              </w:rPr>
            </w:pPr>
          </w:p>
        </w:tc>
      </w:tr>
    </w:tbl>
    <w:p w14:paraId="3AF2EA3C" w14:textId="77777777" w:rsidR="000E45AD" w:rsidRPr="00734AAF" w:rsidRDefault="000E45AD">
      <w:pPr>
        <w:tabs>
          <w:tab w:val="left" w:pos="1276"/>
        </w:tabs>
        <w:ind w:right="794"/>
        <w:jc w:val="both"/>
        <w:rPr>
          <w:rFonts w:ascii="Arial" w:hAnsi="Arial"/>
          <w:sz w:val="16"/>
          <w:szCs w:val="16"/>
          <w:lang w:val="nl-NL"/>
        </w:rPr>
      </w:pPr>
    </w:p>
    <w:tbl>
      <w:tblPr>
        <w:tblW w:w="98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2"/>
        <w:gridCol w:w="2977"/>
        <w:gridCol w:w="1843"/>
        <w:gridCol w:w="3260"/>
      </w:tblGrid>
      <w:tr w:rsidR="00D87F6B" w:rsidRPr="00380D18" w14:paraId="2177CAB6" w14:textId="77777777" w:rsidTr="0095500B">
        <w:trPr>
          <w:cantSplit/>
          <w:trHeight w:val="369"/>
        </w:trPr>
        <w:tc>
          <w:tcPr>
            <w:tcW w:w="4749" w:type="dxa"/>
            <w:gridSpan w:val="2"/>
            <w:vAlign w:val="center"/>
          </w:tcPr>
          <w:p w14:paraId="1410CEC6" w14:textId="77777777" w:rsidR="00D87F6B" w:rsidRPr="00380D18" w:rsidRDefault="00D87F6B" w:rsidP="00D87F6B">
            <w:pPr>
              <w:pStyle w:val="titre8"/>
              <w:spacing w:line="240" w:lineRule="auto"/>
              <w:jc w:val="center"/>
              <w:rPr>
                <w:noProof w:val="0"/>
              </w:rPr>
            </w:pPr>
            <w:r w:rsidRPr="00380D18">
              <w:rPr>
                <w:noProof w:val="0"/>
              </w:rPr>
              <w:t>MOTEUR</w:t>
            </w:r>
          </w:p>
        </w:tc>
        <w:tc>
          <w:tcPr>
            <w:tcW w:w="5103" w:type="dxa"/>
            <w:gridSpan w:val="2"/>
            <w:vAlign w:val="center"/>
          </w:tcPr>
          <w:p w14:paraId="63D946A3" w14:textId="1D165159" w:rsidR="00D87F6B" w:rsidRPr="00380D18" w:rsidRDefault="00D87F6B" w:rsidP="00D87F6B">
            <w:pPr>
              <w:pStyle w:val="titre8"/>
              <w:spacing w:line="240" w:lineRule="auto"/>
              <w:jc w:val="center"/>
              <w:rPr>
                <w:i/>
              </w:rPr>
            </w:pPr>
            <w:r w:rsidRPr="00380D18">
              <w:rPr>
                <w:smallCaps w:val="0"/>
                <w:noProof w:val="0"/>
              </w:rPr>
              <w:t>H</w:t>
            </w:r>
            <w:r w:rsidR="008E34B8">
              <w:rPr>
                <w:rFonts w:cs="Arial"/>
                <w:smallCaps w:val="0"/>
                <w:noProof w:val="0"/>
              </w:rPr>
              <w:t>E</w:t>
            </w:r>
            <w:r w:rsidRPr="00380D18">
              <w:rPr>
                <w:smallCaps w:val="0"/>
                <w:noProof w:val="0"/>
              </w:rPr>
              <w:t>LICE</w:t>
            </w:r>
          </w:p>
        </w:tc>
      </w:tr>
      <w:tr w:rsidR="00D87F6B" w:rsidRPr="00380D18" w14:paraId="1B1A62EE" w14:textId="77777777" w:rsidTr="000D3248">
        <w:trPr>
          <w:cantSplit/>
          <w:trHeight w:val="462"/>
        </w:trPr>
        <w:tc>
          <w:tcPr>
            <w:tcW w:w="1772" w:type="dxa"/>
            <w:vAlign w:val="center"/>
          </w:tcPr>
          <w:p w14:paraId="0BA86663" w14:textId="77777777" w:rsidR="00D87F6B" w:rsidRPr="00380D18" w:rsidRDefault="00D87F6B" w:rsidP="00D87F6B">
            <w:pPr>
              <w:pStyle w:val="titre8"/>
              <w:tabs>
                <w:tab w:val="right" w:leader="dot" w:pos="3240"/>
              </w:tabs>
              <w:spacing w:after="60" w:line="240" w:lineRule="auto"/>
              <w:rPr>
                <w:b w:val="0"/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t>CONSTRUCTEUR</w:t>
            </w:r>
            <w:r w:rsidR="0048370E" w:rsidRPr="0048370E">
              <w:rPr>
                <w:bCs/>
                <w:smallCaps w:val="0"/>
                <w:noProof w:val="0"/>
              </w:rPr>
              <w:t> :</w:t>
            </w:r>
          </w:p>
        </w:tc>
        <w:tc>
          <w:tcPr>
            <w:tcW w:w="2977" w:type="dxa"/>
          </w:tcPr>
          <w:p w14:paraId="566C9544" w14:textId="77777777" w:rsidR="00D87F6B" w:rsidRPr="00380D18" w:rsidRDefault="00D87F6B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1EA73F7A" w14:textId="77777777" w:rsidR="00D87F6B" w:rsidRPr="00380D18" w:rsidRDefault="00D87F6B" w:rsidP="00D87F6B">
            <w:pPr>
              <w:pStyle w:val="DATEREF"/>
              <w:spacing w:line="240" w:lineRule="auto"/>
              <w:rPr>
                <w:smallCaps w:val="0"/>
                <w:noProof w:val="0"/>
              </w:rPr>
            </w:pPr>
            <w:r w:rsidRPr="00380D18">
              <w:rPr>
                <w:b/>
                <w:smallCaps w:val="0"/>
                <w:noProof w:val="0"/>
              </w:rPr>
              <w:t>CONSTRUCTEUR</w:t>
            </w:r>
            <w:r w:rsidR="0048370E" w:rsidRPr="0048370E">
              <w:rPr>
                <w:b/>
                <w:bCs/>
                <w:smallCaps w:val="0"/>
                <w:noProof w:val="0"/>
              </w:rPr>
              <w:t> :</w:t>
            </w:r>
          </w:p>
        </w:tc>
        <w:tc>
          <w:tcPr>
            <w:tcW w:w="3260" w:type="dxa"/>
            <w:vAlign w:val="center"/>
          </w:tcPr>
          <w:p w14:paraId="113AE2C5" w14:textId="77777777" w:rsidR="00D87F6B" w:rsidRPr="00380D18" w:rsidRDefault="00D87F6B" w:rsidP="00D87F6B">
            <w:pPr>
              <w:rPr>
                <w:rFonts w:ascii="Arial" w:hAnsi="Arial"/>
                <w:sz w:val="16"/>
              </w:rPr>
            </w:pPr>
          </w:p>
        </w:tc>
      </w:tr>
      <w:tr w:rsidR="000D3248" w:rsidRPr="00380D18" w14:paraId="7AE0525A" w14:textId="77777777" w:rsidTr="000D3248">
        <w:trPr>
          <w:cantSplit/>
          <w:trHeight w:val="756"/>
        </w:trPr>
        <w:tc>
          <w:tcPr>
            <w:tcW w:w="1772" w:type="dxa"/>
            <w:vAlign w:val="center"/>
          </w:tcPr>
          <w:p w14:paraId="5E520340" w14:textId="147424E5" w:rsidR="000D3248" w:rsidRPr="00380D18" w:rsidRDefault="000D3248" w:rsidP="00D87F6B">
            <w:pPr>
              <w:spacing w:before="80" w:after="60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b/>
                <w:sz w:val="16"/>
              </w:rPr>
              <w:t>MOD</w:t>
            </w:r>
            <w:r w:rsidR="008E34B8">
              <w:rPr>
                <w:rFonts w:ascii="Arial" w:hAnsi="Arial" w:cs="Arial"/>
                <w:b/>
                <w:sz w:val="16"/>
              </w:rPr>
              <w:t>E</w:t>
            </w:r>
            <w:r w:rsidRPr="00380D18">
              <w:rPr>
                <w:rFonts w:ascii="Arial" w:hAnsi="Arial"/>
                <w:b/>
                <w:sz w:val="16"/>
              </w:rPr>
              <w:t>LE</w:t>
            </w:r>
            <w:r w:rsidR="0048370E">
              <w:rPr>
                <w:rFonts w:ascii="Arial" w:hAnsi="Arial"/>
                <w:b/>
                <w:sz w:val="16"/>
              </w:rPr>
              <w:t> :</w:t>
            </w:r>
          </w:p>
        </w:tc>
        <w:tc>
          <w:tcPr>
            <w:tcW w:w="2977" w:type="dxa"/>
          </w:tcPr>
          <w:p w14:paraId="0B539056" w14:textId="77777777" w:rsidR="000D3248" w:rsidRPr="00380D18" w:rsidRDefault="000D3248">
            <w:pPr>
              <w:ind w:right="-10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1FD4DDCE" w14:textId="206060BE" w:rsidR="000D3248" w:rsidRPr="00380D18" w:rsidRDefault="000D3248" w:rsidP="00EE612C">
            <w:pPr>
              <w:spacing w:after="60"/>
              <w:rPr>
                <w:rFonts w:ascii="Arial" w:hAnsi="Arial"/>
                <w:sz w:val="16"/>
                <w:lang w:val="nl-NL"/>
              </w:rPr>
            </w:pPr>
            <w:proofErr w:type="gramStart"/>
            <w:r w:rsidRPr="00380D18">
              <w:rPr>
                <w:rFonts w:ascii="Arial" w:hAnsi="Arial"/>
                <w:b/>
                <w:sz w:val="16"/>
                <w:lang w:val="nl-NL"/>
              </w:rPr>
              <w:t>MOD</w:t>
            </w:r>
            <w:r w:rsidR="008E34B8">
              <w:rPr>
                <w:rFonts w:ascii="Arial" w:hAnsi="Arial" w:cs="Arial"/>
                <w:b/>
                <w:sz w:val="16"/>
                <w:lang w:val="nl-NL"/>
              </w:rPr>
              <w:t>E</w:t>
            </w:r>
            <w:r w:rsidRPr="00380D18">
              <w:rPr>
                <w:rFonts w:ascii="Arial" w:hAnsi="Arial"/>
                <w:b/>
                <w:sz w:val="16"/>
                <w:lang w:val="nl-NL"/>
              </w:rPr>
              <w:t>LE</w:t>
            </w:r>
            <w:r w:rsidR="0048370E">
              <w:rPr>
                <w:rFonts w:ascii="Arial" w:hAnsi="Arial"/>
                <w:b/>
                <w:sz w:val="16"/>
              </w:rPr>
              <w:t> :</w:t>
            </w:r>
            <w:proofErr w:type="gramEnd"/>
          </w:p>
        </w:tc>
        <w:tc>
          <w:tcPr>
            <w:tcW w:w="3260" w:type="dxa"/>
          </w:tcPr>
          <w:p w14:paraId="444DE1E8" w14:textId="77777777" w:rsidR="000D3248" w:rsidRPr="00380D18" w:rsidRDefault="000D324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0D3248" w:rsidRPr="00380D18" w14:paraId="1C9CD0DB" w14:textId="77777777" w:rsidTr="000D3248">
        <w:trPr>
          <w:cantSplit/>
          <w:trHeight w:val="280"/>
        </w:trPr>
        <w:tc>
          <w:tcPr>
            <w:tcW w:w="1772" w:type="dxa"/>
            <w:vAlign w:val="center"/>
          </w:tcPr>
          <w:p w14:paraId="0AC43511" w14:textId="0318AAC5" w:rsidR="000D3248" w:rsidRPr="00380D18" w:rsidRDefault="000D3248" w:rsidP="0095500B">
            <w:pPr>
              <w:pStyle w:val="DATEREF"/>
              <w:spacing w:before="80" w:after="60" w:line="240" w:lineRule="auto"/>
              <w:rPr>
                <w:lang w:val="nl-NL"/>
              </w:rPr>
            </w:pPr>
            <w:r w:rsidRPr="00380D18">
              <w:rPr>
                <w:b/>
                <w:smallCaps w:val="0"/>
                <w:noProof w:val="0"/>
              </w:rPr>
              <w:t>NUM</w:t>
            </w:r>
            <w:r w:rsidR="008E34B8">
              <w:rPr>
                <w:rFonts w:cs="Arial"/>
                <w:b/>
                <w:smallCaps w:val="0"/>
                <w:noProof w:val="0"/>
              </w:rPr>
              <w:t>E</w:t>
            </w:r>
            <w:r w:rsidRPr="00380D18">
              <w:rPr>
                <w:b/>
                <w:smallCaps w:val="0"/>
                <w:noProof w:val="0"/>
              </w:rPr>
              <w:t>RO</w:t>
            </w:r>
            <w:r w:rsidRPr="00380D18">
              <w:rPr>
                <w:b/>
                <w:smallCaps w:val="0"/>
                <w:noProof w:val="0"/>
                <w:lang w:val="nl-NL"/>
              </w:rPr>
              <w:t xml:space="preserve"> DE S</w:t>
            </w:r>
            <w:r w:rsidR="008E34B8">
              <w:rPr>
                <w:rFonts w:cs="Arial"/>
                <w:b/>
                <w:smallCaps w:val="0"/>
                <w:noProof w:val="0"/>
                <w:lang w:val="nl-NL"/>
              </w:rPr>
              <w:t>E</w:t>
            </w:r>
            <w:r w:rsidRPr="00380D18">
              <w:rPr>
                <w:b/>
                <w:smallCaps w:val="0"/>
                <w:noProof w:val="0"/>
                <w:lang w:val="nl-NL"/>
              </w:rPr>
              <w:t>RIE</w:t>
            </w:r>
            <w:r w:rsidR="0048370E">
              <w:rPr>
                <w:b/>
              </w:rPr>
              <w:t> :</w:t>
            </w:r>
          </w:p>
        </w:tc>
        <w:tc>
          <w:tcPr>
            <w:tcW w:w="2977" w:type="dxa"/>
            <w:vAlign w:val="center"/>
          </w:tcPr>
          <w:p w14:paraId="24349615" w14:textId="77777777" w:rsidR="000D3248" w:rsidRPr="00380D18" w:rsidRDefault="000D3248" w:rsidP="0095500B">
            <w:pPr>
              <w:pStyle w:val="DATEREF"/>
              <w:spacing w:before="80" w:after="60" w:line="240" w:lineRule="auto"/>
              <w:rPr>
                <w:lang w:val="nl-NL"/>
              </w:rPr>
            </w:pPr>
          </w:p>
        </w:tc>
        <w:tc>
          <w:tcPr>
            <w:tcW w:w="1843" w:type="dxa"/>
            <w:vAlign w:val="center"/>
          </w:tcPr>
          <w:p w14:paraId="106E735B" w14:textId="77777777" w:rsidR="000D3248" w:rsidRPr="00380D18" w:rsidRDefault="000D3248" w:rsidP="00EE612C">
            <w:pPr>
              <w:pStyle w:val="DATEREF"/>
              <w:spacing w:before="80" w:after="60" w:line="240" w:lineRule="auto"/>
              <w:rPr>
                <w:lang w:val="nl-NL"/>
              </w:rPr>
            </w:pPr>
            <w:r w:rsidRPr="00380D18">
              <w:rPr>
                <w:b/>
                <w:smallCaps w:val="0"/>
                <w:noProof w:val="0"/>
              </w:rPr>
              <w:t>NUMERO DE SERIE</w:t>
            </w:r>
            <w:r w:rsidR="0048370E" w:rsidRPr="0048370E">
              <w:rPr>
                <w:b/>
                <w:bCs/>
                <w:smallCaps w:val="0"/>
                <w:noProof w:val="0"/>
              </w:rPr>
              <w:t> :</w:t>
            </w:r>
          </w:p>
        </w:tc>
        <w:tc>
          <w:tcPr>
            <w:tcW w:w="3260" w:type="dxa"/>
            <w:vAlign w:val="center"/>
          </w:tcPr>
          <w:p w14:paraId="784C27B9" w14:textId="77777777" w:rsidR="000D3248" w:rsidRPr="00380D18" w:rsidRDefault="000D3248" w:rsidP="00EE612C">
            <w:pPr>
              <w:pStyle w:val="DATEREF"/>
              <w:spacing w:before="80" w:after="60" w:line="240" w:lineRule="auto"/>
              <w:rPr>
                <w:lang w:val="nl-NL"/>
              </w:rPr>
            </w:pPr>
          </w:p>
        </w:tc>
      </w:tr>
    </w:tbl>
    <w:p w14:paraId="470523B8" w14:textId="77777777" w:rsidR="00AE1B2B" w:rsidRPr="00380D18" w:rsidRDefault="00AE1B2B">
      <w:pPr>
        <w:tabs>
          <w:tab w:val="left" w:pos="1276"/>
        </w:tabs>
        <w:spacing w:line="160" w:lineRule="exact"/>
        <w:ind w:right="-28"/>
        <w:jc w:val="both"/>
        <w:rPr>
          <w:rFonts w:ascii="Arial" w:hAnsi="Arial"/>
          <w:sz w:val="16"/>
        </w:rPr>
      </w:pPr>
    </w:p>
    <w:p w14:paraId="2B383298" w14:textId="503CB1B6" w:rsidR="00AE1B2B" w:rsidRPr="00380D18" w:rsidRDefault="00EE612C">
      <w:pPr>
        <w:tabs>
          <w:tab w:val="left" w:pos="1276"/>
        </w:tabs>
        <w:spacing w:line="160" w:lineRule="exact"/>
        <w:ind w:right="-28"/>
        <w:jc w:val="both"/>
        <w:rPr>
          <w:rFonts w:ascii="Arial" w:hAnsi="Arial"/>
          <w:sz w:val="16"/>
        </w:rPr>
      </w:pPr>
      <w:r w:rsidRPr="00380D18">
        <w:rPr>
          <w:rFonts w:ascii="Arial" w:hAnsi="Arial"/>
          <w:sz w:val="16"/>
        </w:rPr>
        <w:t xml:space="preserve">Le </w:t>
      </w:r>
      <w:r w:rsidR="0047693C" w:rsidRPr="00380D18">
        <w:rPr>
          <w:rFonts w:ascii="Arial" w:hAnsi="Arial"/>
          <w:sz w:val="16"/>
        </w:rPr>
        <w:t>pr</w:t>
      </w:r>
      <w:r w:rsidR="0047693C">
        <w:rPr>
          <w:rFonts w:ascii="Arial" w:hAnsi="Arial"/>
          <w:sz w:val="16"/>
        </w:rPr>
        <w:t>e</w:t>
      </w:r>
      <w:r w:rsidR="0047693C" w:rsidRPr="00380D18">
        <w:rPr>
          <w:rFonts w:ascii="Arial" w:hAnsi="Arial"/>
          <w:sz w:val="16"/>
        </w:rPr>
        <w:t>ssent</w:t>
      </w:r>
      <w:r w:rsidRPr="00380D18">
        <w:rPr>
          <w:rFonts w:ascii="Arial" w:hAnsi="Arial"/>
          <w:sz w:val="16"/>
        </w:rPr>
        <w:t xml:space="preserve"> compte rendu d’examen </w:t>
      </w:r>
      <w:r w:rsidR="0047693C" w:rsidRPr="00380D18">
        <w:rPr>
          <w:rFonts w:ascii="Arial" w:hAnsi="Arial"/>
          <w:sz w:val="16"/>
        </w:rPr>
        <w:t>d’a</w:t>
      </w:r>
      <w:r w:rsidR="0047693C">
        <w:rPr>
          <w:rFonts w:ascii="Arial" w:hAnsi="Arial"/>
          <w:sz w:val="16"/>
        </w:rPr>
        <w:t>é</w:t>
      </w:r>
      <w:r w:rsidR="0047693C" w:rsidRPr="00380D18">
        <w:rPr>
          <w:rFonts w:ascii="Arial" w:hAnsi="Arial"/>
          <w:sz w:val="16"/>
        </w:rPr>
        <w:t>ronef</w:t>
      </w:r>
      <w:r w:rsidRPr="00380D18">
        <w:rPr>
          <w:rFonts w:ascii="Arial" w:hAnsi="Arial"/>
          <w:sz w:val="16"/>
        </w:rPr>
        <w:t xml:space="preserve"> (CREA)</w:t>
      </w:r>
      <w:r w:rsidR="00AE1B2B" w:rsidRPr="00380D18">
        <w:rPr>
          <w:rFonts w:ascii="Arial" w:hAnsi="Arial"/>
          <w:sz w:val="16"/>
        </w:rPr>
        <w:t xml:space="preserve">, </w:t>
      </w:r>
      <w:r w:rsidR="0041436D">
        <w:rPr>
          <w:rFonts w:ascii="Arial" w:hAnsi="Arial"/>
          <w:sz w:val="16"/>
        </w:rPr>
        <w:t>é</w:t>
      </w:r>
      <w:r w:rsidR="00AE1B2B" w:rsidRPr="00380D18">
        <w:rPr>
          <w:rFonts w:ascii="Arial" w:hAnsi="Arial"/>
          <w:sz w:val="16"/>
        </w:rPr>
        <w:t xml:space="preserve">tabli à partir des informations </w:t>
      </w:r>
      <w:r w:rsidR="0047693C" w:rsidRPr="00380D18">
        <w:rPr>
          <w:rFonts w:ascii="Arial" w:hAnsi="Arial"/>
          <w:sz w:val="16"/>
        </w:rPr>
        <w:t>communiqu</w:t>
      </w:r>
      <w:r w:rsidR="0047693C">
        <w:rPr>
          <w:rFonts w:ascii="Arial" w:hAnsi="Arial"/>
          <w:sz w:val="16"/>
        </w:rPr>
        <w:t>é</w:t>
      </w:r>
      <w:r w:rsidR="0047693C" w:rsidRPr="00380D18">
        <w:rPr>
          <w:rFonts w:ascii="Arial" w:hAnsi="Arial"/>
          <w:sz w:val="16"/>
        </w:rPr>
        <w:t>es</w:t>
      </w:r>
      <w:r w:rsidR="00AE1B2B" w:rsidRPr="00380D18">
        <w:rPr>
          <w:rFonts w:ascii="Arial" w:hAnsi="Arial"/>
          <w:sz w:val="16"/>
        </w:rPr>
        <w:t xml:space="preserve"> par le postulant et de l’examen de </w:t>
      </w:r>
      <w:r w:rsidR="0047693C" w:rsidRPr="00380D18">
        <w:rPr>
          <w:rFonts w:ascii="Arial" w:hAnsi="Arial"/>
          <w:sz w:val="16"/>
        </w:rPr>
        <w:t>l’a</w:t>
      </w:r>
      <w:r w:rsidR="0047693C">
        <w:rPr>
          <w:rFonts w:ascii="Arial" w:hAnsi="Arial"/>
          <w:sz w:val="16"/>
        </w:rPr>
        <w:t>é</w:t>
      </w:r>
      <w:r w:rsidR="0047693C" w:rsidRPr="00380D18">
        <w:rPr>
          <w:rFonts w:ascii="Arial" w:hAnsi="Arial"/>
          <w:sz w:val="16"/>
        </w:rPr>
        <w:t>ronef</w:t>
      </w:r>
      <w:r w:rsidR="00AE1B2B" w:rsidRPr="00380D18">
        <w:rPr>
          <w:rFonts w:ascii="Arial" w:hAnsi="Arial"/>
          <w:sz w:val="16"/>
        </w:rPr>
        <w:t xml:space="preserve"> </w:t>
      </w:r>
    </w:p>
    <w:p w14:paraId="25F9C883" w14:textId="77777777" w:rsidR="00AE1B2B" w:rsidRPr="00380D18" w:rsidRDefault="00AE1B2B">
      <w:pPr>
        <w:tabs>
          <w:tab w:val="left" w:pos="1276"/>
          <w:tab w:val="right" w:pos="9720"/>
        </w:tabs>
        <w:spacing w:line="160" w:lineRule="exact"/>
        <w:ind w:right="-28"/>
        <w:jc w:val="both"/>
        <w:rPr>
          <w:rFonts w:ascii="Arial" w:hAnsi="Arial"/>
          <w:sz w:val="16"/>
        </w:rPr>
      </w:pPr>
    </w:p>
    <w:p w14:paraId="7A8E1484" w14:textId="396D132E" w:rsidR="00AE1B2B" w:rsidRPr="00380D18" w:rsidRDefault="0099674D" w:rsidP="004C3A37">
      <w:pPr>
        <w:tabs>
          <w:tab w:val="left" w:pos="1276"/>
          <w:tab w:val="right" w:leader="dot" w:pos="9720"/>
        </w:tabs>
        <w:jc w:val="both"/>
        <w:rPr>
          <w:rFonts w:ascii="Arial" w:hAnsi="Arial"/>
          <w:sz w:val="16"/>
          <w:szCs w:val="16"/>
        </w:rPr>
      </w:pPr>
      <w:r w:rsidRPr="00380D18">
        <w:rPr>
          <w:rFonts w:ascii="Arial" w:hAnsi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80D18">
        <w:rPr>
          <w:rFonts w:ascii="Arial" w:hAnsi="Arial"/>
          <w:sz w:val="20"/>
          <w:szCs w:val="20"/>
        </w:rPr>
        <w:instrText xml:space="preserve"> FORMCHECKBOX </w:instrText>
      </w:r>
      <w:r w:rsidR="00CA258E">
        <w:rPr>
          <w:rFonts w:ascii="Arial" w:hAnsi="Arial"/>
          <w:sz w:val="20"/>
          <w:szCs w:val="20"/>
        </w:rPr>
      </w:r>
      <w:r w:rsidR="00CA258E">
        <w:rPr>
          <w:rFonts w:ascii="Arial" w:hAnsi="Arial"/>
          <w:sz w:val="20"/>
          <w:szCs w:val="20"/>
        </w:rPr>
        <w:fldChar w:fldCharType="separate"/>
      </w:r>
      <w:r w:rsidRPr="00380D18">
        <w:rPr>
          <w:rFonts w:ascii="Arial" w:hAnsi="Arial"/>
          <w:sz w:val="20"/>
          <w:szCs w:val="20"/>
        </w:rPr>
        <w:fldChar w:fldCharType="end"/>
      </w:r>
      <w:r w:rsidRPr="00380D18">
        <w:rPr>
          <w:rFonts w:ascii="Arial" w:hAnsi="Arial"/>
          <w:sz w:val="20"/>
          <w:szCs w:val="20"/>
        </w:rPr>
        <w:t xml:space="preserve"> </w:t>
      </w:r>
      <w:r w:rsidR="00EE612C" w:rsidRPr="00380D18">
        <w:rPr>
          <w:rFonts w:ascii="Arial" w:hAnsi="Arial"/>
          <w:sz w:val="16"/>
          <w:szCs w:val="16"/>
        </w:rPr>
        <w:t xml:space="preserve">  </w:t>
      </w:r>
      <w:proofErr w:type="gramStart"/>
      <w:r w:rsidR="00EE612C" w:rsidRPr="00380D18">
        <w:rPr>
          <w:rFonts w:ascii="Arial" w:hAnsi="Arial"/>
          <w:sz w:val="16"/>
          <w:szCs w:val="16"/>
        </w:rPr>
        <w:t>est</w:t>
      </w:r>
      <w:proofErr w:type="gramEnd"/>
      <w:r w:rsidR="00EE612C" w:rsidRPr="00380D18">
        <w:rPr>
          <w:rFonts w:ascii="Arial" w:hAnsi="Arial"/>
          <w:sz w:val="16"/>
          <w:szCs w:val="16"/>
        </w:rPr>
        <w:t xml:space="preserve"> un </w:t>
      </w:r>
      <w:r w:rsidR="00EE612C" w:rsidRPr="002E0FB9">
        <w:rPr>
          <w:rFonts w:ascii="Arial" w:hAnsi="Arial"/>
          <w:sz w:val="16"/>
          <w:szCs w:val="16"/>
        </w:rPr>
        <w:t>CREA</w:t>
      </w:r>
      <w:r w:rsidR="00EE612C" w:rsidRPr="00380D18">
        <w:rPr>
          <w:rFonts w:ascii="Arial" w:hAnsi="Arial"/>
          <w:sz w:val="16"/>
          <w:szCs w:val="16"/>
        </w:rPr>
        <w:t xml:space="preserve"> </w:t>
      </w:r>
      <w:r w:rsidR="0047693C" w:rsidRPr="00380D18">
        <w:rPr>
          <w:rFonts w:ascii="Arial" w:hAnsi="Arial"/>
          <w:b/>
          <w:sz w:val="16"/>
          <w:szCs w:val="16"/>
        </w:rPr>
        <w:t>pr</w:t>
      </w:r>
      <w:r w:rsidR="0047693C">
        <w:rPr>
          <w:rFonts w:ascii="Arial" w:hAnsi="Arial"/>
          <w:b/>
          <w:sz w:val="16"/>
          <w:szCs w:val="16"/>
        </w:rPr>
        <w:t>é</w:t>
      </w:r>
      <w:r w:rsidR="0047693C" w:rsidRPr="00380D18">
        <w:rPr>
          <w:rFonts w:ascii="Arial" w:hAnsi="Arial"/>
          <w:b/>
          <w:sz w:val="16"/>
          <w:szCs w:val="16"/>
        </w:rPr>
        <w:t>liminaire</w:t>
      </w:r>
      <w:r w:rsidR="00AE1B2B" w:rsidRPr="00380D18">
        <w:rPr>
          <w:rFonts w:ascii="Arial" w:hAnsi="Arial"/>
          <w:sz w:val="16"/>
          <w:szCs w:val="16"/>
        </w:rPr>
        <w:t xml:space="preserve"> en attente des </w:t>
      </w:r>
      <w:r w:rsidR="0047693C" w:rsidRPr="00380D18">
        <w:rPr>
          <w:rFonts w:ascii="Arial" w:hAnsi="Arial"/>
          <w:sz w:val="16"/>
          <w:szCs w:val="16"/>
        </w:rPr>
        <w:t>compl</w:t>
      </w:r>
      <w:r w:rsidR="0047693C">
        <w:rPr>
          <w:rFonts w:ascii="Arial" w:hAnsi="Arial"/>
          <w:sz w:val="16"/>
          <w:szCs w:val="16"/>
        </w:rPr>
        <w:t>é</w:t>
      </w:r>
      <w:r w:rsidR="0047693C" w:rsidRPr="00380D18">
        <w:rPr>
          <w:rFonts w:ascii="Arial" w:hAnsi="Arial"/>
          <w:sz w:val="16"/>
          <w:szCs w:val="16"/>
        </w:rPr>
        <w:t>ments</w:t>
      </w:r>
      <w:r w:rsidR="00AE1B2B" w:rsidRPr="00380D18">
        <w:rPr>
          <w:rFonts w:ascii="Arial" w:hAnsi="Arial"/>
          <w:sz w:val="16"/>
          <w:szCs w:val="16"/>
        </w:rPr>
        <w:t xml:space="preserve"> suivants :</w:t>
      </w:r>
      <w:r w:rsidR="00AE1B2B" w:rsidRPr="00380D18">
        <w:rPr>
          <w:rFonts w:ascii="Arial" w:hAnsi="Arial"/>
          <w:sz w:val="16"/>
          <w:szCs w:val="16"/>
        </w:rPr>
        <w:tab/>
      </w:r>
    </w:p>
    <w:p w14:paraId="37B5FE5F" w14:textId="7140A585" w:rsidR="00AE1B2B" w:rsidRPr="00380D18" w:rsidRDefault="00E07F7E">
      <w:pPr>
        <w:tabs>
          <w:tab w:val="left" w:pos="270"/>
          <w:tab w:val="right" w:leader="dot" w:pos="9720"/>
        </w:tabs>
        <w:spacing w:line="160" w:lineRule="exact"/>
        <w:ind w:right="-28"/>
        <w:jc w:val="both"/>
        <w:rPr>
          <w:rFonts w:ascii="Arial" w:hAnsi="Arial"/>
          <w:sz w:val="16"/>
        </w:rPr>
      </w:pPr>
      <w:r>
        <w:rPr>
          <w:rFonts w:ascii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2A0A6F" wp14:editId="7A0F3CB0">
                <wp:simplePos x="0" y="0"/>
                <wp:positionH relativeFrom="column">
                  <wp:posOffset>-393065</wp:posOffset>
                </wp:positionH>
                <wp:positionV relativeFrom="paragraph">
                  <wp:posOffset>151130</wp:posOffset>
                </wp:positionV>
                <wp:extent cx="0" cy="226060"/>
                <wp:effectExtent l="0" t="0" r="38100" b="21590"/>
                <wp:wrapNone/>
                <wp:docPr id="5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0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4ADA2" id="AutoShape 81" o:spid="_x0000_s1026" type="#_x0000_t32" style="position:absolute;margin-left:-30.95pt;margin-top:11.9pt;width:0;height:1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" strokeweight=".5pt"/>
            </w:pict>
          </mc:Fallback>
        </mc:AlternateContent>
      </w:r>
      <w:r w:rsidR="00AE1B2B" w:rsidRPr="00380D18">
        <w:rPr>
          <w:rFonts w:ascii="Arial" w:hAnsi="Arial"/>
          <w:sz w:val="16"/>
        </w:rPr>
        <w:tab/>
      </w:r>
      <w:r w:rsidR="008B0F70" w:rsidRPr="00380D18">
        <w:rPr>
          <w:rFonts w:ascii="Arial" w:hAnsi="Arial"/>
          <w:sz w:val="16"/>
        </w:rPr>
        <w:t xml:space="preserve">  </w:t>
      </w:r>
      <w:r w:rsidR="00AE1B2B" w:rsidRPr="00380D18">
        <w:rPr>
          <w:rFonts w:ascii="Arial" w:hAnsi="Arial"/>
          <w:sz w:val="16"/>
        </w:rPr>
        <w:tab/>
      </w:r>
    </w:p>
    <w:p w14:paraId="5BEC4413" w14:textId="77777777" w:rsidR="00AE1B2B" w:rsidRPr="00380D18" w:rsidRDefault="00AE1B2B">
      <w:pPr>
        <w:tabs>
          <w:tab w:val="left" w:pos="1276"/>
        </w:tabs>
        <w:spacing w:line="160" w:lineRule="exact"/>
        <w:ind w:right="-28"/>
        <w:jc w:val="both"/>
        <w:rPr>
          <w:rFonts w:ascii="Arial" w:hAnsi="Arial"/>
          <w:sz w:val="16"/>
          <w:szCs w:val="16"/>
        </w:rPr>
      </w:pPr>
    </w:p>
    <w:p w14:paraId="11FC6446" w14:textId="4A4B4955" w:rsidR="00AE1B2B" w:rsidRPr="00380D18" w:rsidRDefault="0099674D" w:rsidP="004C3A37">
      <w:pPr>
        <w:tabs>
          <w:tab w:val="left" w:pos="1276"/>
        </w:tabs>
        <w:ind w:right="-28"/>
        <w:jc w:val="both"/>
        <w:rPr>
          <w:rFonts w:ascii="Arial" w:hAnsi="Arial"/>
          <w:sz w:val="16"/>
        </w:rPr>
      </w:pPr>
      <w:r w:rsidRPr="00380D18">
        <w:rPr>
          <w:rFonts w:ascii="Arial" w:hAnsi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80D18">
        <w:rPr>
          <w:rFonts w:ascii="Arial" w:hAnsi="Arial"/>
          <w:sz w:val="20"/>
          <w:szCs w:val="20"/>
        </w:rPr>
        <w:instrText xml:space="preserve"> FORMCHECKBOX </w:instrText>
      </w:r>
      <w:r w:rsidR="00CA258E">
        <w:rPr>
          <w:rFonts w:ascii="Arial" w:hAnsi="Arial"/>
          <w:sz w:val="20"/>
          <w:szCs w:val="20"/>
        </w:rPr>
      </w:r>
      <w:r w:rsidR="00CA258E">
        <w:rPr>
          <w:rFonts w:ascii="Arial" w:hAnsi="Arial"/>
          <w:sz w:val="20"/>
          <w:szCs w:val="20"/>
        </w:rPr>
        <w:fldChar w:fldCharType="separate"/>
      </w:r>
      <w:r w:rsidRPr="00380D18">
        <w:rPr>
          <w:rFonts w:ascii="Arial" w:hAnsi="Arial"/>
          <w:sz w:val="20"/>
          <w:szCs w:val="20"/>
        </w:rPr>
        <w:fldChar w:fldCharType="end"/>
      </w:r>
      <w:r w:rsidRPr="00380D18">
        <w:rPr>
          <w:rFonts w:ascii="Arial" w:hAnsi="Arial"/>
          <w:sz w:val="20"/>
          <w:szCs w:val="20"/>
        </w:rPr>
        <w:t xml:space="preserve"> </w:t>
      </w:r>
      <w:r w:rsidR="00AE1B2B" w:rsidRPr="00380D18">
        <w:rPr>
          <w:rFonts w:ascii="Arial" w:hAnsi="Arial"/>
        </w:rPr>
        <w:t xml:space="preserve"> </w:t>
      </w:r>
      <w:proofErr w:type="gramStart"/>
      <w:r w:rsidR="00AE1B2B" w:rsidRPr="00380D18">
        <w:rPr>
          <w:rFonts w:ascii="Arial" w:hAnsi="Arial"/>
          <w:sz w:val="16"/>
        </w:rPr>
        <w:t>est</w:t>
      </w:r>
      <w:proofErr w:type="gramEnd"/>
      <w:r w:rsidR="00AE1B2B" w:rsidRPr="00380D18">
        <w:rPr>
          <w:rFonts w:ascii="Arial" w:hAnsi="Arial"/>
          <w:sz w:val="16"/>
        </w:rPr>
        <w:t xml:space="preserve"> un </w:t>
      </w:r>
      <w:r w:rsidR="00EE612C" w:rsidRPr="002E0FB9">
        <w:rPr>
          <w:rFonts w:ascii="Arial" w:hAnsi="Arial"/>
          <w:sz w:val="16"/>
        </w:rPr>
        <w:t>CREA</w:t>
      </w:r>
      <w:r w:rsidR="00EE612C" w:rsidRPr="00380D18">
        <w:rPr>
          <w:rFonts w:ascii="Arial" w:hAnsi="Arial"/>
          <w:sz w:val="16"/>
        </w:rPr>
        <w:t xml:space="preserve"> </w:t>
      </w:r>
      <w:r w:rsidR="00AE1B2B" w:rsidRPr="00380D18">
        <w:rPr>
          <w:rFonts w:ascii="Arial" w:hAnsi="Arial"/>
          <w:b/>
          <w:sz w:val="16"/>
        </w:rPr>
        <w:t xml:space="preserve">final </w:t>
      </w:r>
      <w:r w:rsidR="000D3248" w:rsidRPr="00380D18">
        <w:rPr>
          <w:rFonts w:ascii="Arial" w:hAnsi="Arial"/>
          <w:sz w:val="16"/>
        </w:rPr>
        <w:t xml:space="preserve">et </w:t>
      </w:r>
      <w:r w:rsidR="000D3248" w:rsidRPr="00807469">
        <w:rPr>
          <w:rFonts w:ascii="Arial" w:hAnsi="Arial"/>
          <w:sz w:val="16"/>
        </w:rPr>
        <w:t xml:space="preserve">permet </w:t>
      </w:r>
      <w:r w:rsidR="00807469" w:rsidRPr="00807469">
        <w:rPr>
          <w:rFonts w:ascii="Arial" w:hAnsi="Arial"/>
          <w:color w:val="FF0000"/>
          <w:sz w:val="16"/>
        </w:rPr>
        <w:t>d’</w:t>
      </w:r>
      <w:r w:rsidR="0041436D">
        <w:rPr>
          <w:rFonts w:ascii="Arial" w:hAnsi="Arial"/>
          <w:color w:val="FF0000"/>
          <w:sz w:val="16"/>
        </w:rPr>
        <w:t>é</w:t>
      </w:r>
      <w:r w:rsidR="00807469" w:rsidRPr="00807469">
        <w:rPr>
          <w:rFonts w:ascii="Arial" w:hAnsi="Arial"/>
          <w:color w:val="FF0000"/>
          <w:sz w:val="16"/>
        </w:rPr>
        <w:t>tablir ou</w:t>
      </w:r>
      <w:r w:rsidR="00807469">
        <w:rPr>
          <w:rFonts w:ascii="Arial" w:hAnsi="Arial"/>
          <w:sz w:val="16"/>
        </w:rPr>
        <w:t xml:space="preserve"> </w:t>
      </w:r>
      <w:r w:rsidR="000D3248" w:rsidRPr="00380D18">
        <w:rPr>
          <w:rFonts w:ascii="Arial" w:hAnsi="Arial"/>
          <w:sz w:val="16"/>
        </w:rPr>
        <w:t xml:space="preserve">de proposer </w:t>
      </w:r>
      <w:r w:rsidR="00AE1B2B" w:rsidRPr="00380D18">
        <w:rPr>
          <w:rFonts w:ascii="Arial" w:hAnsi="Arial"/>
          <w:sz w:val="16"/>
        </w:rPr>
        <w:t>d’</w:t>
      </w:r>
      <w:r w:rsidR="0041436D">
        <w:rPr>
          <w:rFonts w:ascii="Arial" w:hAnsi="Arial"/>
          <w:sz w:val="16"/>
        </w:rPr>
        <w:t>é</w:t>
      </w:r>
      <w:r w:rsidR="00AE1B2B" w:rsidRPr="00380D18">
        <w:rPr>
          <w:rFonts w:ascii="Arial" w:hAnsi="Arial"/>
          <w:sz w:val="16"/>
        </w:rPr>
        <w:t>tablir</w:t>
      </w:r>
      <w:r w:rsidR="00807469">
        <w:rPr>
          <w:rFonts w:ascii="Arial" w:hAnsi="Arial"/>
          <w:sz w:val="16"/>
        </w:rPr>
        <w:t xml:space="preserve"> </w:t>
      </w:r>
      <w:r w:rsidR="00807469" w:rsidRPr="00807469">
        <w:rPr>
          <w:rFonts w:ascii="Arial" w:hAnsi="Arial"/>
          <w:color w:val="FF0000"/>
          <w:sz w:val="16"/>
        </w:rPr>
        <w:t>(</w:t>
      </w:r>
      <w:r w:rsidR="001168CE">
        <w:rPr>
          <w:rFonts w:ascii="Arial" w:hAnsi="Arial"/>
          <w:color w:val="FF0000"/>
          <w:sz w:val="16"/>
        </w:rPr>
        <w:t xml:space="preserve">recommandation dans le </w:t>
      </w:r>
      <w:r w:rsidR="00807469" w:rsidRPr="00807469">
        <w:rPr>
          <w:rFonts w:ascii="Arial" w:hAnsi="Arial"/>
          <w:color w:val="FF0000"/>
          <w:sz w:val="16"/>
        </w:rPr>
        <w:t xml:space="preserve">cas de la </w:t>
      </w:r>
      <w:r w:rsidR="0047693C" w:rsidRPr="00807469">
        <w:rPr>
          <w:rFonts w:ascii="Arial" w:hAnsi="Arial"/>
          <w:color w:val="FF0000"/>
          <w:sz w:val="16"/>
        </w:rPr>
        <w:t>d</w:t>
      </w:r>
      <w:r w:rsidR="0047693C">
        <w:rPr>
          <w:rFonts w:ascii="Arial" w:hAnsi="Arial"/>
          <w:color w:val="FF0000"/>
          <w:sz w:val="16"/>
        </w:rPr>
        <w:t>é</w:t>
      </w:r>
      <w:r w:rsidR="0047693C" w:rsidRPr="00807469">
        <w:rPr>
          <w:rFonts w:ascii="Arial" w:hAnsi="Arial"/>
          <w:color w:val="FF0000"/>
          <w:sz w:val="16"/>
        </w:rPr>
        <w:t>livrance</w:t>
      </w:r>
      <w:r w:rsidR="00807469" w:rsidRPr="00807469">
        <w:rPr>
          <w:rFonts w:ascii="Arial" w:hAnsi="Arial"/>
          <w:color w:val="FF0000"/>
          <w:sz w:val="16"/>
        </w:rPr>
        <w:t xml:space="preserve"> initiale)</w:t>
      </w:r>
      <w:r w:rsidR="00AE1B2B" w:rsidRPr="00380D18">
        <w:rPr>
          <w:rFonts w:ascii="Arial" w:hAnsi="Arial"/>
          <w:sz w:val="16"/>
        </w:rPr>
        <w:t xml:space="preserve"> pour </w:t>
      </w:r>
      <w:r w:rsidR="0047693C" w:rsidRPr="00380D18">
        <w:rPr>
          <w:rFonts w:ascii="Arial" w:hAnsi="Arial"/>
          <w:sz w:val="16"/>
        </w:rPr>
        <w:t>l’a</w:t>
      </w:r>
      <w:r w:rsidR="0047693C">
        <w:rPr>
          <w:rFonts w:ascii="Arial" w:hAnsi="Arial"/>
          <w:sz w:val="16"/>
        </w:rPr>
        <w:t>é</w:t>
      </w:r>
      <w:r w:rsidR="0047693C" w:rsidRPr="00380D18">
        <w:rPr>
          <w:rFonts w:ascii="Arial" w:hAnsi="Arial"/>
          <w:sz w:val="16"/>
        </w:rPr>
        <w:t>ronef</w:t>
      </w:r>
      <w:r w:rsidR="00AE1B2B" w:rsidRPr="00380D18">
        <w:rPr>
          <w:rFonts w:ascii="Arial" w:hAnsi="Arial"/>
          <w:sz w:val="16"/>
        </w:rPr>
        <w:t xml:space="preserve"> </w:t>
      </w:r>
      <w:r w:rsidR="00B710B7" w:rsidRPr="00380D18">
        <w:rPr>
          <w:rFonts w:ascii="Arial" w:hAnsi="Arial"/>
          <w:sz w:val="16"/>
        </w:rPr>
        <w:t>ci-dessus</w:t>
      </w:r>
      <w:r w:rsidR="00AE1B2B" w:rsidRPr="00380D18">
        <w:rPr>
          <w:rFonts w:ascii="Arial" w:hAnsi="Arial"/>
          <w:sz w:val="16"/>
        </w:rPr>
        <w:t xml:space="preserve"> </w:t>
      </w:r>
      <w:r w:rsidR="0047693C" w:rsidRPr="00380D18">
        <w:rPr>
          <w:rFonts w:ascii="Arial" w:hAnsi="Arial"/>
          <w:sz w:val="16"/>
        </w:rPr>
        <w:t>d</w:t>
      </w:r>
      <w:r w:rsidR="0047693C">
        <w:rPr>
          <w:rFonts w:ascii="Arial" w:hAnsi="Arial"/>
          <w:sz w:val="16"/>
        </w:rPr>
        <w:t>é</w:t>
      </w:r>
      <w:r w:rsidR="0047693C" w:rsidRPr="00380D18">
        <w:rPr>
          <w:rFonts w:ascii="Arial" w:hAnsi="Arial"/>
          <w:sz w:val="16"/>
        </w:rPr>
        <w:t>sign</w:t>
      </w:r>
      <w:r w:rsidR="0047693C">
        <w:rPr>
          <w:rFonts w:ascii="Arial" w:hAnsi="Arial"/>
          <w:sz w:val="16"/>
        </w:rPr>
        <w:t>é</w:t>
      </w:r>
      <w:r w:rsidR="00AE1B2B" w:rsidRPr="00380D18">
        <w:rPr>
          <w:rFonts w:ascii="Arial" w:hAnsi="Arial"/>
          <w:sz w:val="16"/>
        </w:rPr>
        <w:t> :</w:t>
      </w:r>
    </w:p>
    <w:p w14:paraId="1A9F7CF7" w14:textId="77777777" w:rsidR="00B710B7" w:rsidRPr="00380D18" w:rsidRDefault="00B710B7" w:rsidP="004C3A37">
      <w:pPr>
        <w:tabs>
          <w:tab w:val="left" w:pos="1276"/>
        </w:tabs>
        <w:ind w:right="-28"/>
        <w:jc w:val="both"/>
        <w:rPr>
          <w:rFonts w:ascii="Arial" w:hAnsi="Arial"/>
          <w:sz w:val="16"/>
        </w:rPr>
      </w:pPr>
    </w:p>
    <w:p w14:paraId="7389D7A9" w14:textId="1FE47D17" w:rsidR="00627706" w:rsidRPr="00380D18" w:rsidRDefault="00627706" w:rsidP="00627706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16"/>
        </w:rPr>
      </w:pPr>
      <w:r w:rsidRPr="00380D18">
        <w:rPr>
          <w:rFonts w:ascii="Arial" w:hAnsi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80D18">
        <w:rPr>
          <w:rFonts w:ascii="Arial" w:hAnsi="Arial"/>
          <w:sz w:val="20"/>
          <w:szCs w:val="20"/>
        </w:rPr>
        <w:instrText xml:space="preserve"> FORMCHECKBOX </w:instrText>
      </w:r>
      <w:r w:rsidR="00CA258E">
        <w:rPr>
          <w:rFonts w:ascii="Arial" w:hAnsi="Arial"/>
          <w:sz w:val="20"/>
          <w:szCs w:val="20"/>
        </w:rPr>
      </w:r>
      <w:r w:rsidR="00CA258E">
        <w:rPr>
          <w:rFonts w:ascii="Arial" w:hAnsi="Arial"/>
          <w:sz w:val="20"/>
          <w:szCs w:val="20"/>
        </w:rPr>
        <w:fldChar w:fldCharType="separate"/>
      </w:r>
      <w:r w:rsidRPr="00380D18">
        <w:rPr>
          <w:rFonts w:ascii="Arial" w:hAnsi="Arial"/>
          <w:sz w:val="20"/>
          <w:szCs w:val="20"/>
        </w:rPr>
        <w:fldChar w:fldCharType="end"/>
      </w:r>
      <w:r w:rsidRPr="00380D18">
        <w:rPr>
          <w:rFonts w:ascii="Arial" w:hAnsi="Arial"/>
          <w:sz w:val="20"/>
          <w:szCs w:val="20"/>
        </w:rPr>
        <w:t xml:space="preserve"> </w:t>
      </w:r>
      <w:proofErr w:type="gramStart"/>
      <w:r w:rsidRPr="00380D18">
        <w:rPr>
          <w:rFonts w:ascii="Arial" w:hAnsi="Arial"/>
          <w:sz w:val="20"/>
          <w:szCs w:val="20"/>
        </w:rPr>
        <w:t>u</w:t>
      </w:r>
      <w:r w:rsidRPr="00380D18">
        <w:rPr>
          <w:rFonts w:ascii="Arial" w:hAnsi="Arial"/>
          <w:b/>
          <w:sz w:val="16"/>
        </w:rPr>
        <w:t>n</w:t>
      </w:r>
      <w:proofErr w:type="gramEnd"/>
      <w:r w:rsidRPr="00380D18">
        <w:rPr>
          <w:rFonts w:ascii="Arial" w:hAnsi="Arial"/>
          <w:b/>
          <w:sz w:val="16"/>
        </w:rPr>
        <w:t xml:space="preserve"> LP</w:t>
      </w:r>
      <w:r w:rsidR="00816100" w:rsidRPr="00380D18">
        <w:rPr>
          <w:rFonts w:ascii="Arial" w:hAnsi="Arial"/>
          <w:b/>
          <w:sz w:val="16"/>
        </w:rPr>
        <w:t>,</w:t>
      </w:r>
      <w:r w:rsidRPr="00380D18">
        <w:rPr>
          <w:rFonts w:ascii="Arial" w:hAnsi="Arial"/>
          <w:b/>
          <w:sz w:val="16"/>
        </w:rPr>
        <w:t xml:space="preserve"> </w:t>
      </w:r>
      <w:r w:rsidR="0041436D">
        <w:rPr>
          <w:rFonts w:ascii="Arial" w:hAnsi="Arial"/>
          <w:sz w:val="16"/>
        </w:rPr>
        <w:t>é</w:t>
      </w:r>
      <w:r w:rsidR="00AE1B2B" w:rsidRPr="00380D18">
        <w:rPr>
          <w:rFonts w:ascii="Arial" w:hAnsi="Arial"/>
          <w:sz w:val="16"/>
        </w:rPr>
        <w:t>ta</w:t>
      </w:r>
      <w:r w:rsidRPr="00380D18">
        <w:rPr>
          <w:rFonts w:ascii="Arial" w:hAnsi="Arial"/>
          <w:sz w:val="16"/>
        </w:rPr>
        <w:t xml:space="preserve">bli pour une </w:t>
      </w:r>
      <w:r w:rsidR="0047693C" w:rsidRPr="00380D18">
        <w:rPr>
          <w:rFonts w:ascii="Arial" w:hAnsi="Arial"/>
          <w:sz w:val="16"/>
        </w:rPr>
        <w:t>dur</w:t>
      </w:r>
      <w:r w:rsidR="0047693C">
        <w:rPr>
          <w:rFonts w:ascii="Arial" w:hAnsi="Arial"/>
          <w:sz w:val="16"/>
        </w:rPr>
        <w:t>é</w:t>
      </w:r>
      <w:r w:rsidR="0047693C" w:rsidRPr="00380D18">
        <w:rPr>
          <w:rFonts w:ascii="Arial" w:hAnsi="Arial"/>
          <w:sz w:val="16"/>
        </w:rPr>
        <w:t>e</w:t>
      </w:r>
      <w:r w:rsidRPr="00380D18">
        <w:rPr>
          <w:rFonts w:ascii="Arial" w:hAnsi="Arial"/>
          <w:sz w:val="16"/>
        </w:rPr>
        <w:t xml:space="preserve"> de :</w:t>
      </w:r>
    </w:p>
    <w:p w14:paraId="0A2356A0" w14:textId="77777777" w:rsidR="00627706" w:rsidRPr="00380D18" w:rsidRDefault="00627706" w:rsidP="00627706">
      <w:pPr>
        <w:numPr>
          <w:ilvl w:val="0"/>
          <w:numId w:val="1"/>
        </w:numPr>
        <w:tabs>
          <w:tab w:val="num" w:pos="717"/>
        </w:tabs>
        <w:ind w:left="714" w:hanging="357"/>
        <w:jc w:val="both"/>
        <w:rPr>
          <w:rFonts w:ascii="Arial" w:hAnsi="Arial"/>
          <w:sz w:val="16"/>
        </w:rPr>
      </w:pPr>
      <w:r w:rsidRPr="00380D18">
        <w:rPr>
          <w:rFonts w:ascii="Arial" w:hAnsi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80D18">
        <w:rPr>
          <w:rFonts w:ascii="Arial" w:hAnsi="Arial"/>
          <w:sz w:val="20"/>
          <w:szCs w:val="20"/>
        </w:rPr>
        <w:instrText xml:space="preserve"> FORMCHECKBOX </w:instrText>
      </w:r>
      <w:r w:rsidR="00CA258E">
        <w:rPr>
          <w:rFonts w:ascii="Arial" w:hAnsi="Arial"/>
          <w:sz w:val="20"/>
          <w:szCs w:val="20"/>
        </w:rPr>
      </w:r>
      <w:r w:rsidR="00CA258E">
        <w:rPr>
          <w:rFonts w:ascii="Arial" w:hAnsi="Arial"/>
          <w:sz w:val="20"/>
          <w:szCs w:val="20"/>
        </w:rPr>
        <w:fldChar w:fldCharType="separate"/>
      </w:r>
      <w:r w:rsidRPr="00380D18">
        <w:rPr>
          <w:rFonts w:ascii="Arial" w:hAnsi="Arial"/>
          <w:sz w:val="20"/>
          <w:szCs w:val="20"/>
        </w:rPr>
        <w:fldChar w:fldCharType="end"/>
      </w:r>
      <w:r w:rsidR="00734AAF">
        <w:rPr>
          <w:rFonts w:ascii="Arial" w:hAnsi="Arial"/>
          <w:sz w:val="16"/>
        </w:rPr>
        <w:t xml:space="preserve"> </w:t>
      </w:r>
      <w:r w:rsidR="008A3E02" w:rsidRPr="00380D18">
        <w:rPr>
          <w:rFonts w:ascii="Arial" w:hAnsi="Arial"/>
          <w:sz w:val="16"/>
        </w:rPr>
        <w:t xml:space="preserve"> </w:t>
      </w:r>
      <w:r w:rsidRPr="00380D18">
        <w:rPr>
          <w:rFonts w:ascii="Arial" w:hAnsi="Arial"/>
          <w:sz w:val="16"/>
        </w:rPr>
        <w:t xml:space="preserve">1 an  </w:t>
      </w:r>
      <w:r w:rsidR="00C24F32" w:rsidRPr="00380D18">
        <w:rPr>
          <w:rFonts w:ascii="Arial" w:hAnsi="Arial"/>
          <w:sz w:val="16"/>
        </w:rPr>
        <w:t xml:space="preserve"> </w:t>
      </w:r>
    </w:p>
    <w:p w14:paraId="08BEDEB7" w14:textId="1F2314ED" w:rsidR="00C24F32" w:rsidRPr="00380D18" w:rsidRDefault="00C24F32" w:rsidP="00627706">
      <w:pPr>
        <w:numPr>
          <w:ilvl w:val="0"/>
          <w:numId w:val="1"/>
        </w:numPr>
        <w:tabs>
          <w:tab w:val="num" w:pos="717"/>
        </w:tabs>
        <w:ind w:left="714" w:hanging="357"/>
        <w:jc w:val="both"/>
        <w:rPr>
          <w:rFonts w:ascii="Arial" w:hAnsi="Arial"/>
          <w:sz w:val="16"/>
        </w:rPr>
      </w:pPr>
      <w:r w:rsidRPr="00380D18">
        <w:rPr>
          <w:rFonts w:ascii="Arial" w:hAnsi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80D18">
        <w:rPr>
          <w:rFonts w:ascii="Arial" w:hAnsi="Arial"/>
          <w:sz w:val="20"/>
          <w:szCs w:val="20"/>
        </w:rPr>
        <w:instrText xml:space="preserve"> FORMCHECKBOX </w:instrText>
      </w:r>
      <w:r w:rsidR="00CA258E">
        <w:rPr>
          <w:rFonts w:ascii="Arial" w:hAnsi="Arial"/>
          <w:sz w:val="20"/>
          <w:szCs w:val="20"/>
        </w:rPr>
      </w:r>
      <w:r w:rsidR="00CA258E">
        <w:rPr>
          <w:rFonts w:ascii="Arial" w:hAnsi="Arial"/>
          <w:sz w:val="20"/>
          <w:szCs w:val="20"/>
        </w:rPr>
        <w:fldChar w:fldCharType="separate"/>
      </w:r>
      <w:r w:rsidRPr="00380D18">
        <w:rPr>
          <w:rFonts w:ascii="Arial" w:hAnsi="Arial"/>
          <w:sz w:val="20"/>
          <w:szCs w:val="20"/>
        </w:rPr>
        <w:fldChar w:fldCharType="end"/>
      </w:r>
      <w:r w:rsidRPr="00380D18">
        <w:rPr>
          <w:rFonts w:ascii="Arial" w:hAnsi="Arial"/>
          <w:sz w:val="16"/>
        </w:rPr>
        <w:t xml:space="preserve">  Autre </w:t>
      </w:r>
      <w:r w:rsidR="0047693C" w:rsidRPr="00380D18">
        <w:rPr>
          <w:rFonts w:ascii="Arial" w:hAnsi="Arial"/>
          <w:sz w:val="16"/>
        </w:rPr>
        <w:t>dur</w:t>
      </w:r>
      <w:r w:rsidR="0047693C">
        <w:rPr>
          <w:rFonts w:ascii="Arial" w:hAnsi="Arial"/>
          <w:sz w:val="16"/>
        </w:rPr>
        <w:t>é</w:t>
      </w:r>
      <w:r w:rsidR="0047693C" w:rsidRPr="00380D18">
        <w:rPr>
          <w:rFonts w:ascii="Arial" w:hAnsi="Arial"/>
          <w:sz w:val="16"/>
        </w:rPr>
        <w:t>e</w:t>
      </w:r>
      <w:r w:rsidRPr="00380D18">
        <w:rPr>
          <w:rFonts w:ascii="Arial" w:hAnsi="Arial"/>
          <w:sz w:val="16"/>
        </w:rPr>
        <w:t xml:space="preserve"> pour des raisons de </w:t>
      </w:r>
      <w:r w:rsidR="0047693C" w:rsidRPr="00380D18">
        <w:rPr>
          <w:rFonts w:ascii="Arial" w:hAnsi="Arial"/>
          <w:sz w:val="16"/>
        </w:rPr>
        <w:t>s</w:t>
      </w:r>
      <w:r w:rsidR="0047693C">
        <w:rPr>
          <w:rFonts w:ascii="Arial" w:hAnsi="Arial"/>
          <w:sz w:val="16"/>
        </w:rPr>
        <w:t>é</w:t>
      </w:r>
      <w:r w:rsidR="0047693C" w:rsidRPr="00380D18">
        <w:rPr>
          <w:rFonts w:ascii="Arial" w:hAnsi="Arial"/>
          <w:sz w:val="16"/>
        </w:rPr>
        <w:t>curit</w:t>
      </w:r>
      <w:r w:rsidR="0047693C">
        <w:rPr>
          <w:rFonts w:ascii="Arial" w:hAnsi="Arial"/>
          <w:sz w:val="16"/>
        </w:rPr>
        <w:t>é</w:t>
      </w:r>
      <w:proofErr w:type="gramStart"/>
      <w:r w:rsidRPr="00380D18">
        <w:rPr>
          <w:rFonts w:ascii="Arial" w:hAnsi="Arial"/>
          <w:sz w:val="16"/>
        </w:rPr>
        <w:t> :</w:t>
      </w:r>
      <w:r w:rsidR="008A3E02" w:rsidRPr="00380D18">
        <w:rPr>
          <w:rFonts w:ascii="Arial" w:hAnsi="Arial"/>
          <w:sz w:val="16"/>
        </w:rPr>
        <w:t>…</w:t>
      </w:r>
      <w:proofErr w:type="gramEnd"/>
      <w:r w:rsidR="008A3E02" w:rsidRPr="00380D18">
        <w:rPr>
          <w:rFonts w:ascii="Arial" w:hAnsi="Arial"/>
          <w:sz w:val="16"/>
        </w:rPr>
        <w:t>……………………</w:t>
      </w:r>
      <w:r w:rsidRPr="00380D18">
        <w:rPr>
          <w:rFonts w:ascii="Arial" w:hAnsi="Arial"/>
          <w:sz w:val="16"/>
        </w:rPr>
        <w:t xml:space="preserve"> </w:t>
      </w:r>
    </w:p>
    <w:p w14:paraId="1D72DADD" w14:textId="77777777" w:rsidR="00AE1B2B" w:rsidRPr="00380D18" w:rsidRDefault="00AE1B2B">
      <w:pPr>
        <w:spacing w:line="160" w:lineRule="exact"/>
        <w:ind w:right="-28"/>
        <w:jc w:val="both"/>
        <w:rPr>
          <w:rFonts w:ascii="Arial" w:hAnsi="Arial"/>
          <w:sz w:val="16"/>
        </w:rPr>
      </w:pPr>
    </w:p>
    <w:p w14:paraId="5A431598" w14:textId="77777777" w:rsidR="003F173A" w:rsidRPr="00380D18" w:rsidRDefault="003F173A" w:rsidP="00A0365F">
      <w:pPr>
        <w:spacing w:line="160" w:lineRule="exact"/>
        <w:ind w:right="-28"/>
        <w:rPr>
          <w:rFonts w:ascii="Arial" w:hAnsi="Arial"/>
          <w:sz w:val="16"/>
        </w:rPr>
      </w:pPr>
    </w:p>
    <w:p w14:paraId="5AA042BB" w14:textId="52DB5730" w:rsidR="003F173A" w:rsidRPr="00380D18" w:rsidRDefault="00B710B7" w:rsidP="00A0365F">
      <w:pPr>
        <w:ind w:right="-28"/>
        <w:rPr>
          <w:rFonts w:ascii="Arial" w:hAnsi="Arial"/>
          <w:sz w:val="16"/>
        </w:rPr>
      </w:pPr>
      <w:r w:rsidRPr="00380D18">
        <w:rPr>
          <w:rFonts w:ascii="Arial" w:hAnsi="Arial"/>
          <w:sz w:val="16"/>
        </w:rPr>
        <w:t>CREA</w:t>
      </w:r>
      <w:r w:rsidR="00AE1B2B" w:rsidRPr="00380D18">
        <w:rPr>
          <w:rFonts w:ascii="Arial" w:hAnsi="Arial"/>
          <w:sz w:val="16"/>
        </w:rPr>
        <w:t xml:space="preserve"> </w:t>
      </w:r>
      <w:r w:rsidR="0041436D">
        <w:rPr>
          <w:rFonts w:ascii="Arial" w:hAnsi="Arial"/>
          <w:sz w:val="16"/>
        </w:rPr>
        <w:t>é</w:t>
      </w:r>
      <w:r w:rsidR="00AE1B2B" w:rsidRPr="00380D18">
        <w:rPr>
          <w:rFonts w:ascii="Arial" w:hAnsi="Arial"/>
          <w:sz w:val="16"/>
        </w:rPr>
        <w:t>tabli à …………………………………, au …</w:t>
      </w:r>
      <w:proofErr w:type="gramStart"/>
      <w:r w:rsidR="00AE1B2B" w:rsidRPr="00380D18">
        <w:rPr>
          <w:rFonts w:ascii="Arial" w:hAnsi="Arial"/>
          <w:sz w:val="16"/>
        </w:rPr>
        <w:t>…….</w:t>
      </w:r>
      <w:proofErr w:type="gramEnd"/>
      <w:r w:rsidR="00AE1B2B" w:rsidRPr="00380D18">
        <w:rPr>
          <w:rFonts w:ascii="Arial" w:hAnsi="Arial"/>
          <w:sz w:val="16"/>
        </w:rPr>
        <w:t>./……..…../…..…….</w:t>
      </w:r>
    </w:p>
    <w:p w14:paraId="512CE9F5" w14:textId="77777777" w:rsidR="003F173A" w:rsidRPr="00380D18" w:rsidRDefault="003F173A">
      <w:pPr>
        <w:spacing w:line="160" w:lineRule="exact"/>
        <w:ind w:right="-28"/>
        <w:jc w:val="both"/>
        <w:rPr>
          <w:rFonts w:ascii="Arial" w:hAnsi="Arial"/>
          <w:sz w:val="16"/>
        </w:rPr>
      </w:pPr>
    </w:p>
    <w:p w14:paraId="431836AB" w14:textId="77777777" w:rsidR="002154AB" w:rsidRPr="00380D18" w:rsidRDefault="00AE1B2B" w:rsidP="005F3FD2">
      <w:pPr>
        <w:spacing w:line="160" w:lineRule="exact"/>
        <w:ind w:right="-28"/>
        <w:jc w:val="both"/>
        <w:rPr>
          <w:rFonts w:ascii="Arial" w:hAnsi="Arial"/>
          <w:sz w:val="16"/>
        </w:rPr>
      </w:pPr>
      <w:r w:rsidRPr="00380D18">
        <w:rPr>
          <w:rFonts w:ascii="Arial" w:hAnsi="Arial"/>
          <w:sz w:val="16"/>
        </w:rPr>
        <w:t>Nom de l’inspecteur : ………………………………………</w:t>
      </w:r>
      <w:proofErr w:type="gramStart"/>
      <w:r w:rsidRPr="00380D18">
        <w:rPr>
          <w:rFonts w:ascii="Arial" w:hAnsi="Arial"/>
          <w:sz w:val="16"/>
        </w:rPr>
        <w:t>…….</w:t>
      </w:r>
      <w:proofErr w:type="gramEnd"/>
      <w:r w:rsidRPr="00380D18">
        <w:rPr>
          <w:rFonts w:ascii="Arial" w:hAnsi="Arial"/>
          <w:sz w:val="16"/>
        </w:rPr>
        <w:t>.</w:t>
      </w:r>
      <w:r w:rsidRPr="00380D18">
        <w:rPr>
          <w:rFonts w:ascii="Arial" w:hAnsi="Arial"/>
          <w:sz w:val="16"/>
        </w:rPr>
        <w:tab/>
        <w:t>(Code : …………</w:t>
      </w:r>
      <w:proofErr w:type="gramStart"/>
      <w:r w:rsidRPr="00380D18">
        <w:rPr>
          <w:rFonts w:ascii="Arial" w:hAnsi="Arial"/>
          <w:sz w:val="16"/>
        </w:rPr>
        <w:t>…….</w:t>
      </w:r>
      <w:proofErr w:type="gramEnd"/>
      <w:r w:rsidRPr="00380D18">
        <w:rPr>
          <w:rFonts w:ascii="Arial" w:hAnsi="Arial"/>
          <w:sz w:val="16"/>
        </w:rPr>
        <w:t>)</w:t>
      </w:r>
      <w:r w:rsidRPr="00380D18">
        <w:rPr>
          <w:rFonts w:ascii="Arial" w:hAnsi="Arial"/>
          <w:sz w:val="16"/>
        </w:rPr>
        <w:tab/>
        <w:t>Signature de l’inspecteur</w:t>
      </w:r>
    </w:p>
    <w:p w14:paraId="12F60FB9" w14:textId="77777777" w:rsidR="00AE1B2B" w:rsidRPr="00380D18" w:rsidRDefault="00AE1B2B" w:rsidP="00357632">
      <w:pPr>
        <w:ind w:right="-28"/>
        <w:jc w:val="both"/>
        <w:rPr>
          <w:rFonts w:ascii="Arial" w:hAnsi="Arial" w:cs="Arial"/>
          <w:sz w:val="16"/>
        </w:rPr>
      </w:pPr>
    </w:p>
    <w:p w14:paraId="04C5D845" w14:textId="28501043" w:rsidR="00254E8E" w:rsidRPr="00380D18" w:rsidRDefault="00254E8E" w:rsidP="00357632">
      <w:pPr>
        <w:ind w:right="-28"/>
        <w:jc w:val="both"/>
        <w:rPr>
          <w:rFonts w:ascii="Arial" w:hAnsi="Arial" w:cs="Arial"/>
          <w:sz w:val="16"/>
        </w:rPr>
      </w:pPr>
    </w:p>
    <w:p w14:paraId="35067B0D" w14:textId="25572F46" w:rsidR="00254E8E" w:rsidRPr="00380D18" w:rsidRDefault="00254E8E" w:rsidP="00357632">
      <w:pPr>
        <w:ind w:right="-28"/>
        <w:jc w:val="both"/>
        <w:rPr>
          <w:rFonts w:ascii="Arial" w:hAnsi="Arial" w:cs="Arial"/>
          <w:sz w:val="16"/>
        </w:rPr>
      </w:pPr>
    </w:p>
    <w:p w14:paraId="54AB6D19" w14:textId="49A75597" w:rsidR="00254E8E" w:rsidRPr="00380D18" w:rsidRDefault="00254E8E" w:rsidP="00357632">
      <w:pPr>
        <w:ind w:right="-28"/>
        <w:jc w:val="both"/>
        <w:rPr>
          <w:rFonts w:ascii="Arial" w:hAnsi="Arial" w:cs="Arial"/>
          <w:sz w:val="16"/>
        </w:rPr>
      </w:pPr>
    </w:p>
    <w:p w14:paraId="4F854DF2" w14:textId="338B7087" w:rsidR="00254E8E" w:rsidRPr="00380D18" w:rsidRDefault="00A54AC7" w:rsidP="00357632">
      <w:pPr>
        <w:ind w:right="-28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ADF1C4A" wp14:editId="26C2E691">
                <wp:simplePos x="0" y="0"/>
                <wp:positionH relativeFrom="column">
                  <wp:posOffset>-392430</wp:posOffset>
                </wp:positionH>
                <wp:positionV relativeFrom="paragraph">
                  <wp:posOffset>243840</wp:posOffset>
                </wp:positionV>
                <wp:extent cx="0" cy="130810"/>
                <wp:effectExtent l="0" t="0" r="38100" b="21590"/>
                <wp:wrapNone/>
                <wp:docPr id="4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537F0" id="AutoShape 82" o:spid="_x0000_s1026" type="#_x0000_t32" style="position:absolute;margin-left:-30.9pt;margin-top:19.2pt;width:0;height:10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" strokeweight=".5pt"/>
            </w:pict>
          </mc:Fallback>
        </mc:AlternateContent>
      </w:r>
      <w:r w:rsidR="00401FE4" w:rsidRPr="00380D18">
        <w:rPr>
          <w:rFonts w:ascii="Arial" w:hAnsi="Arial" w:cs="Arial"/>
          <w:sz w:val="16"/>
        </w:rPr>
        <w:t xml:space="preserve">* </w:t>
      </w:r>
      <w:r w:rsidR="000C5F85" w:rsidRPr="00380D18">
        <w:rPr>
          <w:rFonts w:ascii="Arial" w:hAnsi="Arial" w:cs="Arial"/>
          <w:sz w:val="16"/>
        </w:rPr>
        <w:t xml:space="preserve">Renseignements non </w:t>
      </w:r>
      <w:r w:rsidR="0047693C" w:rsidRPr="00380D18">
        <w:rPr>
          <w:rFonts w:ascii="Arial" w:hAnsi="Arial" w:cs="Arial"/>
          <w:sz w:val="16"/>
        </w:rPr>
        <w:t>n</w:t>
      </w:r>
      <w:r w:rsidR="0047693C">
        <w:rPr>
          <w:rFonts w:ascii="Arial" w:hAnsi="Arial" w:cs="Arial"/>
          <w:sz w:val="16"/>
        </w:rPr>
        <w:t>é</w:t>
      </w:r>
      <w:r w:rsidR="0047693C" w:rsidRPr="00380D18">
        <w:rPr>
          <w:rFonts w:ascii="Arial" w:hAnsi="Arial" w:cs="Arial"/>
          <w:sz w:val="16"/>
        </w:rPr>
        <w:t>cessaires</w:t>
      </w:r>
      <w:r w:rsidR="000C5F85" w:rsidRPr="00380D18">
        <w:rPr>
          <w:rFonts w:ascii="Arial" w:hAnsi="Arial" w:cs="Arial"/>
          <w:sz w:val="16"/>
        </w:rPr>
        <w:t xml:space="preserve"> si renouvellement</w:t>
      </w:r>
    </w:p>
    <w:p w14:paraId="480C0C0A" w14:textId="2ED9CA6C" w:rsidR="00254E8E" w:rsidRPr="00380D18" w:rsidRDefault="00254E8E" w:rsidP="00357632">
      <w:pPr>
        <w:ind w:right="-28"/>
        <w:jc w:val="both"/>
        <w:rPr>
          <w:rFonts w:ascii="Arial" w:hAnsi="Arial" w:cs="Arial"/>
          <w:sz w:val="16"/>
        </w:rPr>
      </w:pPr>
    </w:p>
    <w:p w14:paraId="1136AE48" w14:textId="77777777" w:rsidR="00254E8E" w:rsidRPr="00A44E73" w:rsidRDefault="00254E8E" w:rsidP="00357632">
      <w:pPr>
        <w:ind w:right="-28"/>
        <w:jc w:val="both"/>
        <w:rPr>
          <w:rFonts w:ascii="Arial" w:hAnsi="Arial"/>
          <w:bCs/>
          <w:sz w:val="20"/>
          <w:szCs w:val="20"/>
          <w:u w:val="single"/>
        </w:rPr>
      </w:pPr>
    </w:p>
    <w:p w14:paraId="79C8C10A" w14:textId="77777777" w:rsidR="00AE1B2B" w:rsidRPr="00A44E73" w:rsidRDefault="00AE1B2B">
      <w:pPr>
        <w:ind w:right="-74"/>
        <w:rPr>
          <w:rFonts w:ascii="Arial" w:hAnsi="Arial"/>
          <w:bCs/>
          <w:sz w:val="20"/>
          <w:szCs w:val="20"/>
          <w:u w:val="single"/>
        </w:rPr>
      </w:pPr>
    </w:p>
    <w:p w14:paraId="25A2A860" w14:textId="77777777" w:rsidR="00A44E73" w:rsidRPr="00A44E73" w:rsidRDefault="00A44E73">
      <w:pPr>
        <w:ind w:right="-74"/>
        <w:rPr>
          <w:rFonts w:ascii="Arial" w:hAnsi="Arial"/>
          <w:bCs/>
          <w:sz w:val="20"/>
          <w:szCs w:val="20"/>
          <w:u w:val="single"/>
        </w:rPr>
      </w:pPr>
    </w:p>
    <w:p w14:paraId="6C223B92" w14:textId="3570410E" w:rsidR="00AE1B2B" w:rsidRPr="00380D18" w:rsidRDefault="00A44E73">
      <w:pPr>
        <w:ind w:right="-74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L</w:t>
      </w:r>
      <w:r w:rsidR="00AE1B2B" w:rsidRPr="00380D18">
        <w:rPr>
          <w:rFonts w:ascii="Arial" w:hAnsi="Arial"/>
          <w:b/>
          <w:u w:val="single"/>
        </w:rPr>
        <w:t>ISTE DES PI</w:t>
      </w:r>
      <w:r w:rsidR="008E34B8">
        <w:rPr>
          <w:rFonts w:ascii="Arial" w:hAnsi="Arial" w:cs="Arial"/>
          <w:b/>
          <w:u w:val="single"/>
        </w:rPr>
        <w:t>E</w:t>
      </w:r>
      <w:r w:rsidR="00AE1B2B" w:rsidRPr="00380D18">
        <w:rPr>
          <w:rFonts w:ascii="Arial" w:hAnsi="Arial"/>
          <w:b/>
          <w:u w:val="single"/>
        </w:rPr>
        <w:t>CES JOINTES AU RAPPORT</w:t>
      </w:r>
    </w:p>
    <w:p w14:paraId="785441ED" w14:textId="77777777" w:rsidR="00AE1B2B" w:rsidRPr="00333B46" w:rsidRDefault="00AE1B2B">
      <w:pPr>
        <w:ind w:right="-74"/>
        <w:jc w:val="center"/>
        <w:rPr>
          <w:rFonts w:ascii="Arial" w:hAnsi="Arial"/>
          <w:sz w:val="20"/>
          <w:szCs w:val="20"/>
        </w:rPr>
      </w:pPr>
    </w:p>
    <w:p w14:paraId="537224E5" w14:textId="77777777" w:rsidR="00AE1B2B" w:rsidRPr="00333B46" w:rsidRDefault="00AE1B2B">
      <w:pPr>
        <w:ind w:right="-74"/>
        <w:jc w:val="center"/>
        <w:rPr>
          <w:rFonts w:ascii="Arial" w:hAnsi="Arial"/>
          <w:sz w:val="20"/>
          <w:szCs w:val="20"/>
        </w:rPr>
      </w:pPr>
    </w:p>
    <w:p w14:paraId="5CFE5283" w14:textId="77777777" w:rsidR="000D3248" w:rsidRPr="00333B46" w:rsidRDefault="000D3248">
      <w:pPr>
        <w:ind w:right="-74"/>
        <w:jc w:val="center"/>
        <w:rPr>
          <w:rFonts w:ascii="Arial" w:hAnsi="Arial"/>
          <w:sz w:val="20"/>
          <w:szCs w:val="20"/>
        </w:rPr>
      </w:pPr>
    </w:p>
    <w:p w14:paraId="23B045F5" w14:textId="77777777" w:rsidR="000D3248" w:rsidRPr="00333B46" w:rsidRDefault="000D3248">
      <w:pPr>
        <w:ind w:right="-74"/>
        <w:jc w:val="center"/>
        <w:rPr>
          <w:rFonts w:ascii="Arial" w:hAnsi="Arial"/>
          <w:sz w:val="20"/>
          <w:szCs w:val="20"/>
        </w:rPr>
      </w:pPr>
    </w:p>
    <w:p w14:paraId="3C787DBA" w14:textId="77777777" w:rsidR="00AE1B2B" w:rsidRPr="00380D18" w:rsidRDefault="00AE1B2B">
      <w:pPr>
        <w:tabs>
          <w:tab w:val="left" w:pos="709"/>
          <w:tab w:val="left" w:pos="851"/>
        </w:tabs>
        <w:ind w:right="-74"/>
        <w:rPr>
          <w:rFonts w:ascii="Arial" w:hAnsi="Arial"/>
          <w:b/>
        </w:rPr>
      </w:pPr>
      <w:r w:rsidRPr="00380D18">
        <w:rPr>
          <w:rFonts w:ascii="Arial" w:hAnsi="Arial"/>
          <w:b/>
        </w:rPr>
        <w:t>OUI</w:t>
      </w:r>
      <w:r w:rsidRPr="00380D18">
        <w:rPr>
          <w:rFonts w:ascii="Arial" w:hAnsi="Arial"/>
          <w:b/>
        </w:rPr>
        <w:tab/>
        <w:t>S/</w:t>
      </w:r>
      <w:r w:rsidR="00A44E73" w:rsidRPr="00380D18">
        <w:rPr>
          <w:rFonts w:ascii="Arial" w:hAnsi="Arial"/>
          <w:b/>
        </w:rPr>
        <w:t>O (</w:t>
      </w:r>
      <w:r w:rsidRPr="00380D18">
        <w:rPr>
          <w:rFonts w:ascii="Arial" w:hAnsi="Arial"/>
          <w:b/>
        </w:rPr>
        <w:t>voir Nota)</w:t>
      </w:r>
    </w:p>
    <w:p w14:paraId="757C2B79" w14:textId="77777777" w:rsidR="00AE1B2B" w:rsidRPr="00333B46" w:rsidRDefault="00AE1B2B" w:rsidP="00333B46">
      <w:pPr>
        <w:ind w:right="-74"/>
        <w:jc w:val="center"/>
        <w:rPr>
          <w:rFonts w:ascii="Arial" w:hAnsi="Arial"/>
          <w:sz w:val="20"/>
          <w:szCs w:val="20"/>
        </w:rPr>
      </w:pPr>
    </w:p>
    <w:p w14:paraId="379CB82B" w14:textId="77777777" w:rsidR="00CF454B" w:rsidRPr="00333B46" w:rsidRDefault="00BA3175" w:rsidP="007A6D05">
      <w:pPr>
        <w:pStyle w:val="Normalcentr1"/>
        <w:tabs>
          <w:tab w:val="left" w:pos="1985"/>
        </w:tabs>
        <w:rPr>
          <w:b/>
          <w:i/>
          <w:sz w:val="18"/>
          <w:szCs w:val="18"/>
        </w:rPr>
      </w:pPr>
      <w:r w:rsidRPr="00380D18">
        <w:rPr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80D18">
        <w:rPr>
          <w:sz w:val="20"/>
        </w:rPr>
        <w:instrText xml:space="preserve"> FORMCHECKBOX </w:instrText>
      </w:r>
      <w:r w:rsidR="00CA258E">
        <w:rPr>
          <w:sz w:val="20"/>
        </w:rPr>
      </w:r>
      <w:r w:rsidR="00CA258E">
        <w:rPr>
          <w:sz w:val="20"/>
        </w:rPr>
        <w:fldChar w:fldCharType="separate"/>
      </w:r>
      <w:r w:rsidRPr="00380D18">
        <w:rPr>
          <w:sz w:val="20"/>
        </w:rPr>
        <w:fldChar w:fldCharType="end"/>
      </w:r>
      <w:r w:rsidR="00627706" w:rsidRPr="00380D18">
        <w:tab/>
      </w:r>
      <w:r w:rsidR="00627706" w:rsidRPr="00380D18">
        <w:tab/>
      </w:r>
      <w:r w:rsidR="00627706" w:rsidRPr="00380D18">
        <w:tab/>
      </w:r>
      <w:r w:rsidR="00627706" w:rsidRPr="00333B46">
        <w:rPr>
          <w:sz w:val="18"/>
          <w:szCs w:val="18"/>
        </w:rPr>
        <w:t>DEMANDE DE L</w:t>
      </w:r>
      <w:r w:rsidR="00254E8E" w:rsidRPr="00333B46">
        <w:rPr>
          <w:sz w:val="18"/>
          <w:szCs w:val="18"/>
        </w:rPr>
        <w:t>AISSEZ-</w:t>
      </w:r>
      <w:r w:rsidR="00627706" w:rsidRPr="00333B46">
        <w:rPr>
          <w:sz w:val="18"/>
          <w:szCs w:val="18"/>
        </w:rPr>
        <w:t>P</w:t>
      </w:r>
      <w:r w:rsidR="00254E8E" w:rsidRPr="00333B46">
        <w:rPr>
          <w:sz w:val="18"/>
          <w:szCs w:val="18"/>
        </w:rPr>
        <w:t>ASSER</w:t>
      </w:r>
      <w:r w:rsidR="007A6D05" w:rsidRPr="00333B46">
        <w:rPr>
          <w:sz w:val="18"/>
          <w:szCs w:val="18"/>
        </w:rPr>
        <w:t xml:space="preserve"> F-22-19-0</w:t>
      </w:r>
      <w:r w:rsidR="00401FE4" w:rsidRPr="00333B46">
        <w:rPr>
          <w:rFonts w:ascii="Times New Roman" w:hAnsi="Times New Roman"/>
          <w:sz w:val="18"/>
          <w:szCs w:val="18"/>
        </w:rPr>
        <w:t>*</w:t>
      </w:r>
    </w:p>
    <w:p w14:paraId="1252232A" w14:textId="77777777" w:rsidR="00AE1B2B" w:rsidRPr="00333B46" w:rsidRDefault="00AE1B2B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</w:p>
    <w:p w14:paraId="741BB80E" w14:textId="77777777" w:rsidR="00AE1B2B" w:rsidRPr="00333B46" w:rsidRDefault="00BA3175" w:rsidP="002300CF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="00AE1B2B" w:rsidRPr="00333B46">
        <w:rPr>
          <w:sz w:val="18"/>
          <w:szCs w:val="18"/>
        </w:rPr>
        <w:tab/>
      </w:r>
      <w:r w:rsidR="00AE1B2B" w:rsidRPr="00333B46">
        <w:rPr>
          <w:rFonts w:ascii="Arial" w:hAnsi="Arial"/>
          <w:sz w:val="18"/>
          <w:szCs w:val="18"/>
        </w:rPr>
        <w:tab/>
        <w:t>DEMANDE DE LSA</w:t>
      </w:r>
      <w:r w:rsidR="00401FE4" w:rsidRPr="00333B46">
        <w:rPr>
          <w:sz w:val="18"/>
          <w:szCs w:val="18"/>
        </w:rPr>
        <w:t>*</w:t>
      </w:r>
    </w:p>
    <w:p w14:paraId="6670DAF5" w14:textId="77777777" w:rsidR="00AE1B2B" w:rsidRPr="00333B46" w:rsidRDefault="00AE1B2B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</w:p>
    <w:p w14:paraId="128CDC2C" w14:textId="06F2FD52" w:rsidR="00AE1B2B" w:rsidRPr="00333B46" w:rsidRDefault="00BA3175" w:rsidP="002300CF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="00AE1B2B" w:rsidRPr="00333B46">
        <w:rPr>
          <w:rFonts w:ascii="Arial" w:hAnsi="Arial"/>
          <w:sz w:val="18"/>
          <w:szCs w:val="18"/>
        </w:rPr>
        <w:tab/>
      </w:r>
      <w:r w:rsidR="00AE1B2B" w:rsidRPr="00333B46">
        <w:rPr>
          <w:rFonts w:ascii="Arial" w:hAnsi="Arial"/>
          <w:sz w:val="18"/>
          <w:szCs w:val="18"/>
        </w:rPr>
        <w:tab/>
        <w:t>MANDAT(S) DU</w:t>
      </w:r>
      <w:r w:rsidR="002300CF" w:rsidRPr="00333B46">
        <w:rPr>
          <w:rFonts w:ascii="Arial" w:hAnsi="Arial"/>
          <w:sz w:val="18"/>
          <w:szCs w:val="18"/>
        </w:rPr>
        <w:t xml:space="preserve"> </w:t>
      </w:r>
      <w:r w:rsidR="00AE1B2B" w:rsidRPr="00333B46">
        <w:rPr>
          <w:rFonts w:ascii="Arial" w:hAnsi="Arial"/>
          <w:sz w:val="18"/>
          <w:szCs w:val="18"/>
        </w:rPr>
        <w:t>(DES) PROPRI</w:t>
      </w:r>
      <w:r w:rsidR="0047693C">
        <w:rPr>
          <w:rFonts w:ascii="Arial" w:hAnsi="Arial" w:cs="Arial"/>
          <w:sz w:val="18"/>
          <w:szCs w:val="18"/>
        </w:rPr>
        <w:t>E</w:t>
      </w:r>
      <w:r w:rsidR="00AE1B2B" w:rsidRPr="00333B46">
        <w:rPr>
          <w:rFonts w:ascii="Arial" w:hAnsi="Arial"/>
          <w:sz w:val="18"/>
          <w:szCs w:val="18"/>
        </w:rPr>
        <w:t>TAIRE(S)</w:t>
      </w:r>
    </w:p>
    <w:p w14:paraId="40E73E6E" w14:textId="77777777" w:rsidR="006842F3" w:rsidRPr="00333B46" w:rsidRDefault="006842F3" w:rsidP="002300CF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</w:p>
    <w:p w14:paraId="0252CF84" w14:textId="1CB0D61A" w:rsidR="001C2463" w:rsidRPr="00333B46" w:rsidRDefault="006842F3" w:rsidP="002300CF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 w:cs="Arial"/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ab/>
      </w:r>
      <w:r w:rsidRPr="00333B46">
        <w:rPr>
          <w:rFonts w:ascii="Arial" w:hAnsi="Arial" w:cs="Arial"/>
          <w:sz w:val="18"/>
          <w:szCs w:val="18"/>
        </w:rPr>
        <w:t>ATTESTATION DE NAVIGABILIT</w:t>
      </w:r>
      <w:r w:rsidR="0047693C">
        <w:rPr>
          <w:rFonts w:ascii="Arial" w:hAnsi="Arial" w:cs="Arial"/>
          <w:sz w:val="18"/>
          <w:szCs w:val="18"/>
        </w:rPr>
        <w:t>E</w:t>
      </w:r>
      <w:r w:rsidR="007B79D7" w:rsidRPr="00333B46">
        <w:rPr>
          <w:rFonts w:ascii="Arial" w:hAnsi="Arial" w:cs="Arial"/>
          <w:sz w:val="18"/>
          <w:szCs w:val="18"/>
        </w:rPr>
        <w:t xml:space="preserve"> REDIG</w:t>
      </w:r>
      <w:r w:rsidR="0047693C">
        <w:rPr>
          <w:rFonts w:ascii="Arial" w:hAnsi="Arial" w:cs="Arial"/>
          <w:sz w:val="18"/>
          <w:szCs w:val="18"/>
        </w:rPr>
        <w:t>E</w:t>
      </w:r>
      <w:r w:rsidR="007B79D7" w:rsidRPr="00333B46">
        <w:rPr>
          <w:rFonts w:ascii="Arial" w:hAnsi="Arial" w:cs="Arial"/>
          <w:sz w:val="18"/>
          <w:szCs w:val="18"/>
        </w:rPr>
        <w:t>E PAR LA FLA</w:t>
      </w:r>
      <w:r w:rsidR="00401FE4" w:rsidRPr="00333B46">
        <w:rPr>
          <w:sz w:val="18"/>
          <w:szCs w:val="18"/>
        </w:rPr>
        <w:t>*</w:t>
      </w:r>
    </w:p>
    <w:p w14:paraId="3DEFAE5B" w14:textId="77777777" w:rsidR="007B79D7" w:rsidRPr="00333B46" w:rsidRDefault="007B79D7" w:rsidP="002300CF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 w:cs="Arial"/>
          <w:sz w:val="18"/>
          <w:szCs w:val="18"/>
        </w:rPr>
      </w:pPr>
    </w:p>
    <w:p w14:paraId="2F00A3C4" w14:textId="72A290AD" w:rsidR="007B79D7" w:rsidRPr="00333B46" w:rsidRDefault="007B79D7" w:rsidP="002300CF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 w:cs="Arial"/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ab/>
      </w:r>
      <w:r w:rsidRPr="00333B46">
        <w:rPr>
          <w:rFonts w:ascii="Arial" w:hAnsi="Arial" w:cs="Arial"/>
          <w:sz w:val="18"/>
          <w:szCs w:val="18"/>
        </w:rPr>
        <w:t>COPIE DU CDN FLA PR</w:t>
      </w:r>
      <w:r w:rsidR="0047693C">
        <w:rPr>
          <w:rFonts w:ascii="Arial" w:hAnsi="Arial" w:cs="Arial"/>
          <w:sz w:val="18"/>
          <w:szCs w:val="18"/>
        </w:rPr>
        <w:t>E</w:t>
      </w:r>
      <w:r w:rsidRPr="00333B46">
        <w:rPr>
          <w:rFonts w:ascii="Arial" w:hAnsi="Arial" w:cs="Arial"/>
          <w:sz w:val="18"/>
          <w:szCs w:val="18"/>
        </w:rPr>
        <w:t>C</w:t>
      </w:r>
      <w:r w:rsidR="0047693C">
        <w:rPr>
          <w:rFonts w:ascii="Arial" w:hAnsi="Arial" w:cs="Arial"/>
          <w:sz w:val="18"/>
          <w:szCs w:val="18"/>
        </w:rPr>
        <w:t>E</w:t>
      </w:r>
      <w:r w:rsidRPr="00333B46">
        <w:rPr>
          <w:rFonts w:ascii="Arial" w:hAnsi="Arial" w:cs="Arial"/>
          <w:sz w:val="18"/>
          <w:szCs w:val="18"/>
        </w:rPr>
        <w:t>DENT</w:t>
      </w:r>
      <w:r w:rsidR="00401FE4" w:rsidRPr="00333B46">
        <w:rPr>
          <w:sz w:val="18"/>
          <w:szCs w:val="18"/>
        </w:rPr>
        <w:t>*</w:t>
      </w:r>
    </w:p>
    <w:p w14:paraId="4697645A" w14:textId="77777777" w:rsidR="001C2463" w:rsidRPr="00333B46" w:rsidRDefault="001C2463" w:rsidP="002300CF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 w:cs="Arial"/>
          <w:sz w:val="18"/>
          <w:szCs w:val="18"/>
        </w:rPr>
      </w:pPr>
    </w:p>
    <w:p w14:paraId="38F1BBD8" w14:textId="77777777" w:rsidR="001C2463" w:rsidRPr="00333B46" w:rsidRDefault="001C2463" w:rsidP="001C2463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 w:cs="Arial"/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ab/>
      </w:r>
      <w:r w:rsidRPr="00333B46">
        <w:rPr>
          <w:rFonts w:ascii="Arial" w:hAnsi="Arial" w:cs="Arial"/>
          <w:sz w:val="18"/>
          <w:szCs w:val="18"/>
        </w:rPr>
        <w:t>CERTIFICAT DE RADIATION DU REGISTRE FLA</w:t>
      </w:r>
      <w:r w:rsidR="00401FE4" w:rsidRPr="00333B46">
        <w:rPr>
          <w:sz w:val="18"/>
          <w:szCs w:val="18"/>
        </w:rPr>
        <w:t>*</w:t>
      </w:r>
    </w:p>
    <w:p w14:paraId="2CC01D92" w14:textId="77777777" w:rsidR="00AE1B2B" w:rsidRPr="00333B46" w:rsidRDefault="00AE1B2B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</w:p>
    <w:p w14:paraId="613B242F" w14:textId="77777777" w:rsidR="00535EBD" w:rsidRPr="00333B46" w:rsidRDefault="00535EBD" w:rsidP="00712801">
      <w:pPr>
        <w:pStyle w:val="Normalcentr1"/>
        <w:tabs>
          <w:tab w:val="clear" w:pos="1276"/>
          <w:tab w:val="left" w:pos="1980"/>
        </w:tabs>
        <w:ind w:left="1980" w:hanging="1980"/>
        <w:rPr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Pr="00333B46">
        <w:rPr>
          <w:sz w:val="18"/>
          <w:szCs w:val="18"/>
        </w:rPr>
        <w:tab/>
      </w:r>
      <w:r w:rsidR="00712801"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 xml:space="preserve">ETAT D’APPLICATION </w:t>
      </w:r>
      <w:r w:rsidR="008A3E02" w:rsidRPr="00333B46">
        <w:rPr>
          <w:sz w:val="18"/>
          <w:szCs w:val="18"/>
        </w:rPr>
        <w:t>DES CN/AD</w:t>
      </w:r>
    </w:p>
    <w:p w14:paraId="34E7F71E" w14:textId="77777777" w:rsidR="007A6D05" w:rsidRPr="00333B46" w:rsidRDefault="007A6D05" w:rsidP="00712801">
      <w:pPr>
        <w:pStyle w:val="Normalcentr1"/>
        <w:tabs>
          <w:tab w:val="clear" w:pos="1276"/>
          <w:tab w:val="left" w:pos="1980"/>
        </w:tabs>
        <w:ind w:left="1980" w:hanging="1980"/>
        <w:rPr>
          <w:sz w:val="18"/>
          <w:szCs w:val="18"/>
        </w:rPr>
      </w:pPr>
    </w:p>
    <w:p w14:paraId="41FFFDC9" w14:textId="453FF791" w:rsidR="007A6D05" w:rsidRPr="00333B46" w:rsidRDefault="007A6D05" w:rsidP="00712801">
      <w:pPr>
        <w:pStyle w:val="Normalcentr1"/>
        <w:tabs>
          <w:tab w:val="clear" w:pos="1276"/>
          <w:tab w:val="left" w:pos="1980"/>
        </w:tabs>
        <w:ind w:left="1980" w:hanging="1980"/>
        <w:rPr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ab/>
        <w:t>ETAT DES MODIFICATIONS OBLIGATOIRES (Conformit</w:t>
      </w:r>
      <w:r w:rsidR="008500A5">
        <w:rPr>
          <w:sz w:val="18"/>
          <w:szCs w:val="18"/>
        </w:rPr>
        <w:t>é</w:t>
      </w:r>
      <w:r w:rsidRPr="00333B46">
        <w:rPr>
          <w:sz w:val="18"/>
          <w:szCs w:val="18"/>
        </w:rPr>
        <w:t xml:space="preserve"> à la fiche de </w:t>
      </w:r>
      <w:r w:rsidR="008500A5" w:rsidRPr="00333B46">
        <w:rPr>
          <w:sz w:val="18"/>
          <w:szCs w:val="18"/>
        </w:rPr>
        <w:t>navigabilit</w:t>
      </w:r>
      <w:r w:rsidR="008500A5">
        <w:rPr>
          <w:sz w:val="18"/>
          <w:szCs w:val="18"/>
        </w:rPr>
        <w:t>é</w:t>
      </w:r>
      <w:r w:rsidRPr="00333B46">
        <w:rPr>
          <w:sz w:val="18"/>
          <w:szCs w:val="18"/>
        </w:rPr>
        <w:t xml:space="preserve"> DGAC n°</w:t>
      </w:r>
      <w:r w:rsidR="008A3E02" w:rsidRPr="00333B46">
        <w:rPr>
          <w:sz w:val="18"/>
          <w:szCs w:val="18"/>
        </w:rPr>
        <w:t xml:space="preserve"> </w:t>
      </w:r>
      <w:r w:rsidR="00812D90" w:rsidRPr="00333B46">
        <w:rPr>
          <w:sz w:val="18"/>
          <w:szCs w:val="18"/>
        </w:rPr>
        <w:t>193</w:t>
      </w:r>
      <w:r w:rsidRPr="00333B46">
        <w:rPr>
          <w:sz w:val="18"/>
          <w:szCs w:val="18"/>
        </w:rPr>
        <w:t>)</w:t>
      </w:r>
    </w:p>
    <w:p w14:paraId="14B7D13A" w14:textId="77777777" w:rsidR="00535EBD" w:rsidRPr="00333B46" w:rsidRDefault="00535EBD" w:rsidP="006842F3">
      <w:pPr>
        <w:pStyle w:val="Normalcentr1"/>
        <w:tabs>
          <w:tab w:val="clear" w:pos="1276"/>
          <w:tab w:val="left" w:pos="1980"/>
        </w:tabs>
        <w:ind w:left="1980" w:hanging="1980"/>
        <w:rPr>
          <w:sz w:val="18"/>
          <w:szCs w:val="18"/>
        </w:rPr>
      </w:pPr>
    </w:p>
    <w:p w14:paraId="6AE2634D" w14:textId="156C65F9" w:rsidR="00AE1B2B" w:rsidRPr="00333B46" w:rsidRDefault="00BA3175" w:rsidP="00BA3175">
      <w:pPr>
        <w:tabs>
          <w:tab w:val="left" w:pos="709"/>
          <w:tab w:val="left" w:pos="1276"/>
          <w:tab w:val="left" w:pos="1985"/>
        </w:tabs>
        <w:ind w:left="1985" w:right="-74" w:hanging="1985"/>
        <w:rPr>
          <w:rFonts w:ascii="Arial" w:hAnsi="Arial"/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="00AE1B2B" w:rsidRPr="00333B46">
        <w:rPr>
          <w:sz w:val="18"/>
          <w:szCs w:val="18"/>
        </w:rPr>
        <w:tab/>
      </w:r>
      <w:r w:rsidR="00AE1B2B" w:rsidRPr="00333B46">
        <w:rPr>
          <w:sz w:val="18"/>
          <w:szCs w:val="18"/>
        </w:rPr>
        <w:tab/>
      </w:r>
      <w:r w:rsidR="00AE1B2B" w:rsidRPr="00333B46">
        <w:rPr>
          <w:rFonts w:ascii="Arial" w:hAnsi="Arial"/>
          <w:sz w:val="18"/>
          <w:szCs w:val="18"/>
        </w:rPr>
        <w:tab/>
        <w:t>PAGE(S) DE</w:t>
      </w:r>
      <w:r w:rsidR="00941868" w:rsidRPr="00333B46">
        <w:rPr>
          <w:rFonts w:ascii="Arial" w:hAnsi="Arial"/>
          <w:sz w:val="18"/>
          <w:szCs w:val="18"/>
        </w:rPr>
        <w:t xml:space="preserve"> GARDE DU MANUEL DE VOL ACCEPT</w:t>
      </w:r>
      <w:r w:rsidR="0047693C">
        <w:rPr>
          <w:rFonts w:ascii="Arial" w:hAnsi="Arial" w:cs="Arial"/>
          <w:sz w:val="18"/>
          <w:szCs w:val="18"/>
        </w:rPr>
        <w:t>E</w:t>
      </w:r>
      <w:r w:rsidR="00941868" w:rsidRPr="00333B46">
        <w:rPr>
          <w:rFonts w:ascii="Arial" w:hAnsi="Arial"/>
          <w:sz w:val="18"/>
          <w:szCs w:val="18"/>
        </w:rPr>
        <w:t xml:space="preserve"> PAR LA DGAC</w:t>
      </w:r>
      <w:r w:rsidR="00401FE4" w:rsidRPr="00333B46">
        <w:rPr>
          <w:sz w:val="18"/>
          <w:szCs w:val="18"/>
        </w:rPr>
        <w:t>*</w:t>
      </w:r>
    </w:p>
    <w:p w14:paraId="0A087AE2" w14:textId="77777777" w:rsidR="00941868" w:rsidRPr="00333B46" w:rsidRDefault="00941868" w:rsidP="00BA3175">
      <w:pPr>
        <w:tabs>
          <w:tab w:val="left" w:pos="709"/>
          <w:tab w:val="left" w:pos="1276"/>
          <w:tab w:val="left" w:pos="1985"/>
        </w:tabs>
        <w:ind w:left="1985" w:right="-74" w:hanging="1985"/>
        <w:rPr>
          <w:rFonts w:ascii="Arial" w:hAnsi="Arial"/>
          <w:sz w:val="18"/>
          <w:szCs w:val="18"/>
        </w:rPr>
      </w:pPr>
    </w:p>
    <w:p w14:paraId="025EF7F6" w14:textId="1DC1B7C1" w:rsidR="007B79D7" w:rsidRPr="00333B46" w:rsidRDefault="00941868" w:rsidP="001C2463">
      <w:pPr>
        <w:pStyle w:val="Normalcentr1"/>
        <w:tabs>
          <w:tab w:val="clear" w:pos="1276"/>
          <w:tab w:val="left" w:pos="1980"/>
        </w:tabs>
        <w:ind w:left="1980" w:hanging="1980"/>
        <w:rPr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ab/>
        <w:t>PAGE DE GARDE DU PROGRAMME D’ENTRETIEN</w:t>
      </w:r>
      <w:r w:rsidR="0095500B" w:rsidRPr="00333B46">
        <w:rPr>
          <w:sz w:val="18"/>
          <w:szCs w:val="18"/>
        </w:rPr>
        <w:t xml:space="preserve"> </w:t>
      </w:r>
      <w:r w:rsidR="006842F3" w:rsidRPr="00333B46">
        <w:rPr>
          <w:sz w:val="18"/>
          <w:szCs w:val="18"/>
        </w:rPr>
        <w:t>ACCEPT</w:t>
      </w:r>
      <w:r w:rsidR="0047693C">
        <w:rPr>
          <w:rFonts w:cs="Arial"/>
          <w:sz w:val="18"/>
          <w:szCs w:val="18"/>
        </w:rPr>
        <w:t>E</w:t>
      </w:r>
      <w:r w:rsidR="006842F3" w:rsidRPr="00333B46">
        <w:rPr>
          <w:sz w:val="18"/>
          <w:szCs w:val="18"/>
        </w:rPr>
        <w:t xml:space="preserve"> PAR OSAC</w:t>
      </w:r>
      <w:r w:rsidR="00401FE4" w:rsidRPr="00333B46">
        <w:rPr>
          <w:rFonts w:ascii="Times New Roman" w:hAnsi="Times New Roman"/>
          <w:sz w:val="18"/>
          <w:szCs w:val="18"/>
        </w:rPr>
        <w:t>*</w:t>
      </w:r>
    </w:p>
    <w:p w14:paraId="105B5344" w14:textId="77777777" w:rsidR="00ED6A35" w:rsidRPr="00333B46" w:rsidRDefault="00ED6A35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</w:p>
    <w:p w14:paraId="1A960258" w14:textId="15543363" w:rsidR="00DD33DC" w:rsidRPr="00333B46" w:rsidRDefault="00BA3175" w:rsidP="00941868">
      <w:pPr>
        <w:tabs>
          <w:tab w:val="left" w:pos="709"/>
          <w:tab w:val="left" w:pos="1276"/>
          <w:tab w:val="left" w:pos="1985"/>
        </w:tabs>
        <w:ind w:left="1985" w:right="-74" w:hanging="1985"/>
        <w:rPr>
          <w:rFonts w:ascii="Arial" w:hAnsi="Arial"/>
          <w:i/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="00AE1B2B" w:rsidRPr="00333B46">
        <w:rPr>
          <w:sz w:val="18"/>
          <w:szCs w:val="18"/>
        </w:rPr>
        <w:tab/>
      </w:r>
      <w:r w:rsidR="00AE1B2B" w:rsidRPr="00333B46">
        <w:rPr>
          <w:sz w:val="18"/>
          <w:szCs w:val="18"/>
        </w:rPr>
        <w:tab/>
      </w:r>
      <w:r w:rsidR="00AE1B2B" w:rsidRPr="00333B46">
        <w:rPr>
          <w:rFonts w:ascii="Arial" w:hAnsi="Arial"/>
          <w:sz w:val="18"/>
          <w:szCs w:val="18"/>
        </w:rPr>
        <w:tab/>
      </w:r>
      <w:r w:rsidR="007860E6" w:rsidRPr="00333B46">
        <w:rPr>
          <w:rFonts w:ascii="Arial" w:hAnsi="Arial"/>
          <w:sz w:val="18"/>
          <w:szCs w:val="18"/>
        </w:rPr>
        <w:t>FICHE DE PES</w:t>
      </w:r>
      <w:r w:rsidR="0047693C">
        <w:rPr>
          <w:rFonts w:ascii="Arial" w:hAnsi="Arial" w:cs="Arial"/>
          <w:sz w:val="18"/>
          <w:szCs w:val="18"/>
        </w:rPr>
        <w:t>E</w:t>
      </w:r>
      <w:r w:rsidR="007860E6" w:rsidRPr="00333B46">
        <w:rPr>
          <w:rFonts w:ascii="Arial" w:hAnsi="Arial"/>
          <w:sz w:val="18"/>
          <w:szCs w:val="18"/>
        </w:rPr>
        <w:t>E ET DE CENTRAGE</w:t>
      </w:r>
    </w:p>
    <w:p w14:paraId="07E49BA6" w14:textId="77777777" w:rsidR="00DD33DC" w:rsidRPr="00333B46" w:rsidRDefault="00DD33DC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</w:p>
    <w:p w14:paraId="6833F330" w14:textId="4116D29E" w:rsidR="00AE1B2B" w:rsidRPr="00333B46" w:rsidRDefault="00BA3175">
      <w:pPr>
        <w:pStyle w:val="Normalcentr"/>
        <w:tabs>
          <w:tab w:val="left" w:pos="1985"/>
        </w:tabs>
        <w:rPr>
          <w:sz w:val="18"/>
          <w:szCs w:val="18"/>
        </w:rPr>
      </w:pP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3B46">
        <w:rPr>
          <w:sz w:val="18"/>
          <w:szCs w:val="18"/>
        </w:rPr>
        <w:instrText xml:space="preserve"> FORMCHECKBOX </w:instrText>
      </w:r>
      <w:r w:rsidR="00CA258E">
        <w:rPr>
          <w:sz w:val="18"/>
          <w:szCs w:val="18"/>
        </w:rPr>
      </w:r>
      <w:r w:rsidR="00CA258E">
        <w:rPr>
          <w:sz w:val="18"/>
          <w:szCs w:val="18"/>
        </w:rPr>
        <w:fldChar w:fldCharType="separate"/>
      </w:r>
      <w:r w:rsidRPr="00333B46">
        <w:rPr>
          <w:sz w:val="18"/>
          <w:szCs w:val="18"/>
        </w:rPr>
        <w:fldChar w:fldCharType="end"/>
      </w:r>
      <w:r w:rsidR="00AE1B2B" w:rsidRPr="00333B46">
        <w:rPr>
          <w:sz w:val="18"/>
          <w:szCs w:val="18"/>
        </w:rPr>
        <w:tab/>
      </w:r>
      <w:r w:rsidRPr="00333B46">
        <w:rPr>
          <w:sz w:val="18"/>
          <w:szCs w:val="18"/>
        </w:rPr>
        <w:t xml:space="preserve">               </w:t>
      </w:r>
      <w:r w:rsidR="00AE1B2B" w:rsidRPr="00333B46">
        <w:rPr>
          <w:sz w:val="18"/>
          <w:szCs w:val="18"/>
        </w:rPr>
        <w:t>AUTRES DOCUMENTS (</w:t>
      </w:r>
      <w:r w:rsidR="008500A5" w:rsidRPr="00333B46">
        <w:rPr>
          <w:sz w:val="18"/>
          <w:szCs w:val="18"/>
        </w:rPr>
        <w:t>pr</w:t>
      </w:r>
      <w:r w:rsidR="008500A5">
        <w:rPr>
          <w:sz w:val="18"/>
          <w:szCs w:val="18"/>
        </w:rPr>
        <w:t>é</w:t>
      </w:r>
      <w:r w:rsidR="008500A5" w:rsidRPr="00333B46">
        <w:rPr>
          <w:sz w:val="18"/>
          <w:szCs w:val="18"/>
        </w:rPr>
        <w:t>ciser</w:t>
      </w:r>
      <w:r w:rsidR="00AE1B2B" w:rsidRPr="00333B46">
        <w:rPr>
          <w:sz w:val="18"/>
          <w:szCs w:val="18"/>
        </w:rPr>
        <w:t>)</w:t>
      </w:r>
    </w:p>
    <w:p w14:paraId="2C056802" w14:textId="77777777" w:rsidR="00AE1B2B" w:rsidRPr="00333B46" w:rsidRDefault="00AE1B2B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</w:p>
    <w:p w14:paraId="6673D9F5" w14:textId="77777777" w:rsidR="00AE1B2B" w:rsidRPr="00333B46" w:rsidRDefault="00AE1B2B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8"/>
          <w:szCs w:val="18"/>
        </w:rPr>
      </w:pPr>
      <w:r w:rsidRPr="00333B46">
        <w:rPr>
          <w:rFonts w:ascii="Arial" w:hAnsi="Arial"/>
          <w:sz w:val="18"/>
          <w:szCs w:val="18"/>
        </w:rPr>
        <w:tab/>
      </w:r>
      <w:r w:rsidRPr="00333B46">
        <w:rPr>
          <w:rFonts w:ascii="Arial" w:hAnsi="Arial"/>
          <w:sz w:val="18"/>
          <w:szCs w:val="18"/>
        </w:rPr>
        <w:tab/>
      </w:r>
      <w:r w:rsidRPr="00333B46">
        <w:rPr>
          <w:rFonts w:ascii="Arial" w:hAnsi="Arial"/>
          <w:sz w:val="18"/>
          <w:szCs w:val="18"/>
        </w:rPr>
        <w:tab/>
        <w:t>-</w:t>
      </w:r>
    </w:p>
    <w:p w14:paraId="057D85EB" w14:textId="77777777" w:rsidR="00AE1B2B" w:rsidRPr="00380D18" w:rsidRDefault="00AE1B2B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6"/>
        </w:rPr>
      </w:pPr>
    </w:p>
    <w:p w14:paraId="3B8729CA" w14:textId="77777777" w:rsidR="00AE1B2B" w:rsidRPr="00380D18" w:rsidRDefault="00AE1B2B">
      <w:pPr>
        <w:tabs>
          <w:tab w:val="left" w:pos="709"/>
          <w:tab w:val="left" w:pos="1276"/>
          <w:tab w:val="left" w:pos="1985"/>
        </w:tabs>
        <w:spacing w:line="160" w:lineRule="exact"/>
        <w:ind w:left="1276" w:right="-74" w:hanging="1276"/>
        <w:rPr>
          <w:rFonts w:ascii="Arial" w:hAnsi="Arial"/>
          <w:sz w:val="16"/>
        </w:rPr>
      </w:pPr>
      <w:r w:rsidRPr="00380D18">
        <w:rPr>
          <w:rFonts w:ascii="Arial" w:hAnsi="Arial"/>
          <w:sz w:val="16"/>
        </w:rPr>
        <w:tab/>
      </w:r>
      <w:r w:rsidRPr="00380D18">
        <w:rPr>
          <w:rFonts w:ascii="Arial" w:hAnsi="Arial"/>
          <w:sz w:val="16"/>
        </w:rPr>
        <w:tab/>
      </w:r>
      <w:r w:rsidRPr="00380D18">
        <w:rPr>
          <w:rFonts w:ascii="Arial" w:hAnsi="Arial"/>
          <w:sz w:val="16"/>
        </w:rPr>
        <w:tab/>
        <w:t>-</w:t>
      </w:r>
    </w:p>
    <w:p w14:paraId="4B5B04AC" w14:textId="77777777" w:rsidR="00B83CB5" w:rsidRPr="00380D18" w:rsidRDefault="00B83CB5">
      <w:pPr>
        <w:tabs>
          <w:tab w:val="left" w:pos="709"/>
          <w:tab w:val="left" w:pos="1276"/>
        </w:tabs>
        <w:spacing w:line="160" w:lineRule="exact"/>
        <w:ind w:left="1276" w:right="-74" w:hanging="1276"/>
        <w:rPr>
          <w:rFonts w:ascii="Arial" w:hAnsi="Arial"/>
          <w:sz w:val="16"/>
        </w:rPr>
      </w:pPr>
    </w:p>
    <w:p w14:paraId="7DCF0F99" w14:textId="77777777" w:rsidR="00B83CB5" w:rsidRPr="00380D18" w:rsidRDefault="00B83CB5">
      <w:pPr>
        <w:tabs>
          <w:tab w:val="left" w:pos="709"/>
          <w:tab w:val="left" w:pos="1276"/>
        </w:tabs>
        <w:spacing w:line="160" w:lineRule="exact"/>
        <w:ind w:left="1276" w:right="-74" w:hanging="1276"/>
        <w:rPr>
          <w:rFonts w:ascii="Arial" w:hAnsi="Arial"/>
          <w:sz w:val="16"/>
        </w:rPr>
      </w:pPr>
    </w:p>
    <w:p w14:paraId="0B966DFA" w14:textId="77777777" w:rsidR="00B83CB5" w:rsidRPr="00380D18" w:rsidRDefault="00B83CB5">
      <w:pPr>
        <w:tabs>
          <w:tab w:val="left" w:pos="709"/>
          <w:tab w:val="left" w:pos="1276"/>
        </w:tabs>
        <w:spacing w:line="160" w:lineRule="exact"/>
        <w:ind w:left="1276" w:right="-74" w:hanging="1276"/>
        <w:rPr>
          <w:rFonts w:ascii="Arial" w:hAnsi="Arial"/>
          <w:sz w:val="16"/>
        </w:rPr>
      </w:pPr>
    </w:p>
    <w:p w14:paraId="2505BA02" w14:textId="77777777" w:rsidR="00B83CB5" w:rsidRPr="00380D18" w:rsidRDefault="00B83CB5">
      <w:pPr>
        <w:tabs>
          <w:tab w:val="left" w:pos="709"/>
          <w:tab w:val="left" w:pos="1276"/>
        </w:tabs>
        <w:spacing w:line="160" w:lineRule="exact"/>
        <w:ind w:left="1276" w:right="-74" w:hanging="1276"/>
        <w:rPr>
          <w:rFonts w:ascii="Arial" w:hAnsi="Arial"/>
          <w:sz w:val="16"/>
        </w:rPr>
      </w:pPr>
    </w:p>
    <w:p w14:paraId="67BD9C51" w14:textId="77777777" w:rsidR="00AE1B2B" w:rsidRPr="00380D18" w:rsidRDefault="00AE1B2B">
      <w:pPr>
        <w:tabs>
          <w:tab w:val="left" w:pos="709"/>
          <w:tab w:val="left" w:pos="1276"/>
          <w:tab w:val="left" w:pos="1985"/>
        </w:tabs>
        <w:spacing w:line="160" w:lineRule="exact"/>
        <w:ind w:left="1276" w:right="-74" w:hanging="1276"/>
        <w:rPr>
          <w:rFonts w:ascii="Arial" w:hAnsi="Arial"/>
          <w:sz w:val="16"/>
        </w:rPr>
      </w:pPr>
      <w:r w:rsidRPr="00380D18">
        <w:rPr>
          <w:rFonts w:ascii="Arial" w:hAnsi="Arial"/>
          <w:sz w:val="16"/>
        </w:rPr>
        <w:tab/>
      </w:r>
    </w:p>
    <w:p w14:paraId="7022B51A" w14:textId="2D97498A" w:rsidR="00AE1B2B" w:rsidRPr="00333B46" w:rsidRDefault="00AE1B2B" w:rsidP="00FD4E85">
      <w:pPr>
        <w:tabs>
          <w:tab w:val="left" w:pos="709"/>
          <w:tab w:val="left" w:pos="1276"/>
          <w:tab w:val="left" w:pos="1985"/>
        </w:tabs>
        <w:ind w:left="709" w:right="-74" w:hanging="709"/>
        <w:jc w:val="both"/>
        <w:rPr>
          <w:rFonts w:ascii="Arial" w:hAnsi="Arial"/>
          <w:sz w:val="20"/>
          <w:szCs w:val="20"/>
        </w:rPr>
      </w:pPr>
      <w:r w:rsidRPr="00333B46">
        <w:rPr>
          <w:rFonts w:ascii="Arial" w:hAnsi="Arial"/>
          <w:b/>
          <w:sz w:val="20"/>
          <w:szCs w:val="20"/>
          <w:u w:val="single"/>
        </w:rPr>
        <w:t>Nota</w:t>
      </w:r>
      <w:r w:rsidRPr="00333B46">
        <w:rPr>
          <w:rFonts w:ascii="Arial" w:hAnsi="Arial"/>
          <w:sz w:val="20"/>
          <w:szCs w:val="20"/>
        </w:rPr>
        <w:t xml:space="preserve"> :</w:t>
      </w:r>
      <w:r w:rsidRPr="00333B46">
        <w:rPr>
          <w:rFonts w:ascii="Arial" w:hAnsi="Arial"/>
          <w:sz w:val="20"/>
          <w:szCs w:val="20"/>
        </w:rPr>
        <w:tab/>
        <w:t xml:space="preserve">Sauf si la </w:t>
      </w:r>
      <w:r w:rsidR="008500A5" w:rsidRPr="00333B46">
        <w:rPr>
          <w:rFonts w:ascii="Arial" w:hAnsi="Arial"/>
          <w:sz w:val="20"/>
          <w:szCs w:val="20"/>
        </w:rPr>
        <w:t>compr</w:t>
      </w:r>
      <w:r w:rsidR="008500A5">
        <w:rPr>
          <w:rFonts w:ascii="Arial" w:hAnsi="Arial"/>
          <w:sz w:val="20"/>
          <w:szCs w:val="20"/>
        </w:rPr>
        <w:t>é</w:t>
      </w:r>
      <w:r w:rsidR="008500A5" w:rsidRPr="00333B46">
        <w:rPr>
          <w:rFonts w:ascii="Arial" w:hAnsi="Arial"/>
          <w:sz w:val="20"/>
          <w:szCs w:val="20"/>
        </w:rPr>
        <w:t>hension</w:t>
      </w:r>
      <w:r w:rsidRPr="00333B46">
        <w:rPr>
          <w:rFonts w:ascii="Arial" w:hAnsi="Arial"/>
          <w:sz w:val="20"/>
          <w:szCs w:val="20"/>
        </w:rPr>
        <w:t xml:space="preserve"> est </w:t>
      </w:r>
      <w:r w:rsidR="008500A5">
        <w:rPr>
          <w:rFonts w:ascii="Arial" w:hAnsi="Arial"/>
          <w:sz w:val="20"/>
          <w:szCs w:val="20"/>
        </w:rPr>
        <w:t>é</w:t>
      </w:r>
      <w:r w:rsidRPr="00333B46">
        <w:rPr>
          <w:rFonts w:ascii="Arial" w:hAnsi="Arial"/>
          <w:sz w:val="20"/>
          <w:szCs w:val="20"/>
        </w:rPr>
        <w:t>vidente, expliquer la raison du choix "sans objet".</w:t>
      </w:r>
    </w:p>
    <w:p w14:paraId="7E8A92F0" w14:textId="77777777" w:rsidR="00AE1B2B" w:rsidRPr="00333B46" w:rsidRDefault="00AE1B2B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253401FE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573D2A0A" w14:textId="77777777" w:rsidR="00401FE4" w:rsidRPr="00333B46" w:rsidRDefault="00401FE4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6082A762" w14:textId="5C82F86E" w:rsidR="00401FE4" w:rsidRPr="00380D18" w:rsidRDefault="00401FE4" w:rsidP="00401FE4">
      <w:pPr>
        <w:ind w:right="-28"/>
        <w:jc w:val="both"/>
        <w:rPr>
          <w:rFonts w:ascii="Arial" w:hAnsi="Arial" w:cs="Arial"/>
          <w:sz w:val="16"/>
        </w:rPr>
      </w:pPr>
      <w:r w:rsidRPr="00380D18">
        <w:rPr>
          <w:rFonts w:ascii="Arial" w:hAnsi="Arial" w:cs="Arial"/>
          <w:sz w:val="16"/>
        </w:rPr>
        <w:t xml:space="preserve">* </w:t>
      </w:r>
      <w:r w:rsidR="000C5F85" w:rsidRPr="00380D18">
        <w:rPr>
          <w:rFonts w:ascii="Arial" w:hAnsi="Arial" w:cs="Arial"/>
          <w:sz w:val="16"/>
        </w:rPr>
        <w:t xml:space="preserve">Non </w:t>
      </w:r>
      <w:r w:rsidR="008500A5" w:rsidRPr="00380D18">
        <w:rPr>
          <w:rFonts w:ascii="Arial" w:hAnsi="Arial" w:cs="Arial"/>
          <w:sz w:val="16"/>
        </w:rPr>
        <w:t>n</w:t>
      </w:r>
      <w:r w:rsidR="008500A5">
        <w:rPr>
          <w:rFonts w:ascii="Arial" w:hAnsi="Arial" w:cs="Arial"/>
          <w:sz w:val="16"/>
        </w:rPr>
        <w:t>é</w:t>
      </w:r>
      <w:r w:rsidR="008500A5" w:rsidRPr="00380D18">
        <w:rPr>
          <w:rFonts w:ascii="Arial" w:hAnsi="Arial" w:cs="Arial"/>
          <w:sz w:val="16"/>
        </w:rPr>
        <w:t>cessaires</w:t>
      </w:r>
      <w:r w:rsidR="000C5F85" w:rsidRPr="00380D18">
        <w:rPr>
          <w:rFonts w:ascii="Arial" w:hAnsi="Arial" w:cs="Arial"/>
          <w:sz w:val="16"/>
        </w:rPr>
        <w:t xml:space="preserve"> si renouvellement</w:t>
      </w:r>
    </w:p>
    <w:p w14:paraId="0F5C4E12" w14:textId="77777777" w:rsidR="00401FE4" w:rsidRPr="00333B46" w:rsidRDefault="00401FE4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632BB87E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1F519D35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1908AF28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7D344E25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5AA6DF9F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4EDDAC1B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29205D61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59AB1659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13853272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77ECF848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58FDDD30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1E1B5E2B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1AF86865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46C9BD30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446BB3C1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72DBBA5E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72899E62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248E07B8" w14:textId="77777777" w:rsidR="00EB6EAC" w:rsidRPr="00333B46" w:rsidRDefault="00EB6EAC" w:rsidP="00EB6EAC">
      <w:pPr>
        <w:tabs>
          <w:tab w:val="left" w:pos="709"/>
          <w:tab w:val="left" w:pos="1276"/>
          <w:tab w:val="left" w:pos="1985"/>
        </w:tabs>
        <w:spacing w:line="160" w:lineRule="exact"/>
        <w:ind w:right="-74"/>
        <w:rPr>
          <w:rFonts w:ascii="Arial" w:hAnsi="Arial" w:cs="Arial"/>
          <w:sz w:val="18"/>
          <w:szCs w:val="18"/>
        </w:rPr>
      </w:pPr>
    </w:p>
    <w:p w14:paraId="77CAE9E5" w14:textId="1F26E858" w:rsidR="00915442" w:rsidRPr="00FC58DD" w:rsidRDefault="00A54AC7" w:rsidP="00FC58DD">
      <w:pPr>
        <w:tabs>
          <w:tab w:val="left" w:pos="709"/>
          <w:tab w:val="left" w:pos="1276"/>
          <w:tab w:val="left" w:pos="1985"/>
        </w:tabs>
        <w:ind w:right="-74"/>
        <w:rPr>
          <w:rFonts w:ascii="Arial" w:hAnsi="Arial"/>
          <w:sz w:val="16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2AC497E" wp14:editId="7C7D048D">
                <wp:simplePos x="0" y="0"/>
                <wp:positionH relativeFrom="column">
                  <wp:posOffset>-335280</wp:posOffset>
                </wp:positionH>
                <wp:positionV relativeFrom="paragraph">
                  <wp:posOffset>572770</wp:posOffset>
                </wp:positionV>
                <wp:extent cx="0" cy="152400"/>
                <wp:effectExtent l="0" t="0" r="3810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E0C1E7" id="Connecteur droit 9" o:spid="_x0000_s1026" style="position:absolute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6.4pt,45.1pt" to="-26.4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8A3E02" w:rsidRPr="00380D18">
        <w:br w:type="page"/>
      </w:r>
      <w:r w:rsidR="00E07F7E">
        <w:rPr>
          <w:rFonts w:ascii="Arial" w:hAnsi="Arial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CF01C1" wp14:editId="35764CD3">
                <wp:simplePos x="0" y="0"/>
                <wp:positionH relativeFrom="column">
                  <wp:posOffset>-400050</wp:posOffset>
                </wp:positionH>
                <wp:positionV relativeFrom="paragraph">
                  <wp:posOffset>1513205</wp:posOffset>
                </wp:positionV>
                <wp:extent cx="0" cy="230505"/>
                <wp:effectExtent l="11430" t="13970" r="7620" b="12700"/>
                <wp:wrapNone/>
                <wp:docPr id="3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F4294" id="AutoShape 84" o:spid="_x0000_s1026" type="#_x0000_t32" style="position:absolute;margin-left:-31.5pt;margin-top:119.15pt;width:0;height:18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" strokecolor="black [3213]"/>
            </w:pict>
          </mc:Fallback>
        </mc:AlternateContent>
      </w: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96"/>
        <w:gridCol w:w="1158"/>
        <w:gridCol w:w="283"/>
        <w:gridCol w:w="284"/>
        <w:gridCol w:w="284"/>
        <w:gridCol w:w="277"/>
        <w:gridCol w:w="7"/>
      </w:tblGrid>
      <w:tr w:rsidR="008031B5" w:rsidRPr="00380D18" w14:paraId="5E329DE1" w14:textId="77777777" w:rsidTr="00B60E4A">
        <w:trPr>
          <w:gridBefore w:val="1"/>
          <w:gridAfter w:val="1"/>
          <w:wBefore w:w="7596" w:type="dxa"/>
          <w:wAfter w:w="7" w:type="dxa"/>
          <w:cantSplit/>
        </w:trPr>
        <w:tc>
          <w:tcPr>
            <w:tcW w:w="2009" w:type="dxa"/>
            <w:gridSpan w:val="4"/>
            <w:tcBorders>
              <w:bottom w:val="nil"/>
            </w:tcBorders>
          </w:tcPr>
          <w:p w14:paraId="3E7BDE0B" w14:textId="77777777" w:rsidR="008031B5" w:rsidRPr="00380D18" w:rsidRDefault="008031B5" w:rsidP="006E65F0">
            <w:pPr>
              <w:pStyle w:val="DATEREF"/>
              <w:spacing w:before="20" w:line="240" w:lineRule="auto"/>
              <w:jc w:val="center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lastRenderedPageBreak/>
              <w:t>SITUATION ET/OU</w:t>
            </w:r>
          </w:p>
        </w:tc>
        <w:tc>
          <w:tcPr>
            <w:tcW w:w="277" w:type="dxa"/>
            <w:vMerge w:val="restart"/>
          </w:tcPr>
          <w:p w14:paraId="31021C8C" w14:textId="77777777" w:rsidR="008031B5" w:rsidRPr="00380D18" w:rsidRDefault="008031B5" w:rsidP="006E65F0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A</w:t>
            </w:r>
          </w:p>
          <w:p w14:paraId="390DE474" w14:textId="77777777" w:rsidR="008031B5" w:rsidRPr="00380D18" w:rsidRDefault="008031B5" w:rsidP="006E65F0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6501F574" w14:textId="77777777" w:rsidR="008031B5" w:rsidRPr="00380D18" w:rsidRDefault="008031B5" w:rsidP="006E65F0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17324FA4" w14:textId="77777777" w:rsidR="008031B5" w:rsidRPr="00380D18" w:rsidRDefault="008031B5" w:rsidP="006E65F0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  <w:p w14:paraId="0025FAA8" w14:textId="77777777" w:rsidR="008031B5" w:rsidRPr="00380D18" w:rsidRDefault="008031B5" w:rsidP="006E65F0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N</w:t>
            </w:r>
          </w:p>
          <w:p w14:paraId="4C0DBBB9" w14:textId="77777777" w:rsidR="008031B5" w:rsidRPr="00380D18" w:rsidRDefault="008031B5" w:rsidP="006E65F0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45E786FE" w14:textId="77777777" w:rsidR="008031B5" w:rsidRPr="00380D18" w:rsidRDefault="008031B5" w:rsidP="006E65F0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</w:tc>
      </w:tr>
      <w:tr w:rsidR="008031B5" w:rsidRPr="00380D18" w14:paraId="6DDBFBC7" w14:textId="77777777" w:rsidTr="00B60E4A">
        <w:trPr>
          <w:gridBefore w:val="1"/>
          <w:gridAfter w:val="1"/>
          <w:wBefore w:w="7596" w:type="dxa"/>
          <w:wAfter w:w="7" w:type="dxa"/>
          <w:cantSplit/>
        </w:trPr>
        <w:tc>
          <w:tcPr>
            <w:tcW w:w="2009" w:type="dxa"/>
            <w:gridSpan w:val="4"/>
            <w:tcBorders>
              <w:top w:val="nil"/>
              <w:bottom w:val="nil"/>
            </w:tcBorders>
          </w:tcPr>
          <w:p w14:paraId="56DFB83F" w14:textId="77777777" w:rsidR="008031B5" w:rsidRPr="00380D18" w:rsidRDefault="008031B5" w:rsidP="006E65F0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RESULTAT DES</w:t>
            </w:r>
          </w:p>
        </w:tc>
        <w:tc>
          <w:tcPr>
            <w:tcW w:w="277" w:type="dxa"/>
            <w:vMerge/>
          </w:tcPr>
          <w:p w14:paraId="5FAC3E39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</w:p>
        </w:tc>
      </w:tr>
      <w:tr w:rsidR="008031B5" w:rsidRPr="00380D18" w14:paraId="22AA3EF9" w14:textId="77777777" w:rsidTr="00B60E4A">
        <w:trPr>
          <w:gridBefore w:val="1"/>
          <w:gridAfter w:val="1"/>
          <w:wBefore w:w="7596" w:type="dxa"/>
          <w:wAfter w:w="7" w:type="dxa"/>
          <w:cantSplit/>
        </w:trPr>
        <w:tc>
          <w:tcPr>
            <w:tcW w:w="2009" w:type="dxa"/>
            <w:gridSpan w:val="4"/>
            <w:tcBorders>
              <w:top w:val="nil"/>
            </w:tcBorders>
          </w:tcPr>
          <w:p w14:paraId="2B56F0CA" w14:textId="77777777" w:rsidR="008031B5" w:rsidRPr="00380D18" w:rsidRDefault="008031B5" w:rsidP="006E65F0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VERIFICATIONS</w:t>
            </w:r>
          </w:p>
        </w:tc>
        <w:tc>
          <w:tcPr>
            <w:tcW w:w="277" w:type="dxa"/>
            <w:vMerge/>
          </w:tcPr>
          <w:p w14:paraId="416033A6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</w:p>
        </w:tc>
      </w:tr>
      <w:tr w:rsidR="008031B5" w:rsidRPr="00380D18" w14:paraId="7561DBF8" w14:textId="77777777" w:rsidTr="00B60E4A">
        <w:trPr>
          <w:gridBefore w:val="1"/>
          <w:gridAfter w:val="1"/>
          <w:wBefore w:w="7596" w:type="dxa"/>
          <w:wAfter w:w="7" w:type="dxa"/>
          <w:cantSplit/>
          <w:trHeight w:val="188"/>
        </w:trPr>
        <w:tc>
          <w:tcPr>
            <w:tcW w:w="1725" w:type="dxa"/>
            <w:gridSpan w:val="3"/>
            <w:tcBorders>
              <w:bottom w:val="nil"/>
            </w:tcBorders>
          </w:tcPr>
          <w:p w14:paraId="783E9DDC" w14:textId="77777777" w:rsidR="008031B5" w:rsidRPr="00380D18" w:rsidRDefault="008031B5" w:rsidP="006E65F0">
            <w:pPr>
              <w:pStyle w:val="DATEREF"/>
              <w:spacing w:before="20" w:line="240" w:lineRule="auto"/>
              <w:jc w:val="right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t>SATISFAISANT</w:t>
            </w:r>
          </w:p>
        </w:tc>
        <w:tc>
          <w:tcPr>
            <w:tcW w:w="284" w:type="dxa"/>
            <w:vMerge w:val="restart"/>
          </w:tcPr>
          <w:p w14:paraId="153B0519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</w:p>
          <w:p w14:paraId="143F5372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S</w:t>
            </w:r>
            <w:r w:rsidRPr="00380D18">
              <w:rPr>
                <w:rFonts w:ascii="Arial" w:hAnsi="Arial"/>
                <w:sz w:val="16"/>
              </w:rPr>
              <w:br/>
              <w:t>/</w:t>
            </w:r>
            <w:r w:rsidRPr="00380D18">
              <w:rPr>
                <w:rFonts w:ascii="Arial" w:hAnsi="Arial"/>
                <w:sz w:val="16"/>
              </w:rPr>
              <w:br/>
              <w:t>O</w:t>
            </w:r>
          </w:p>
        </w:tc>
        <w:tc>
          <w:tcPr>
            <w:tcW w:w="277" w:type="dxa"/>
            <w:vMerge/>
          </w:tcPr>
          <w:p w14:paraId="5C70FB34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</w:p>
        </w:tc>
      </w:tr>
      <w:tr w:rsidR="008031B5" w:rsidRPr="00380D18" w14:paraId="19D5E237" w14:textId="77777777" w:rsidTr="00B60E4A">
        <w:trPr>
          <w:gridBefore w:val="1"/>
          <w:gridAfter w:val="1"/>
          <w:wBefore w:w="7596" w:type="dxa"/>
          <w:wAfter w:w="7" w:type="dxa"/>
          <w:cantSplit/>
        </w:trPr>
        <w:tc>
          <w:tcPr>
            <w:tcW w:w="1158" w:type="dxa"/>
            <w:tcBorders>
              <w:top w:val="single" w:sz="4" w:space="0" w:color="auto"/>
              <w:left w:val="nil"/>
              <w:bottom w:val="nil"/>
            </w:tcBorders>
          </w:tcPr>
          <w:p w14:paraId="4640B061" w14:textId="77777777" w:rsidR="008031B5" w:rsidRPr="00380D18" w:rsidRDefault="004167C2" w:rsidP="006E65F0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                        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</w:tcPr>
          <w:p w14:paraId="3ABB59AC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406BEC8F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U</w:t>
            </w:r>
          </w:p>
          <w:p w14:paraId="075EF1F6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I</w:t>
            </w:r>
          </w:p>
        </w:tc>
        <w:tc>
          <w:tcPr>
            <w:tcW w:w="284" w:type="dxa"/>
            <w:tcBorders>
              <w:top w:val="nil"/>
            </w:tcBorders>
          </w:tcPr>
          <w:p w14:paraId="60750CD5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  <w:p w14:paraId="057A3680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3C898E4A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</w:tc>
        <w:tc>
          <w:tcPr>
            <w:tcW w:w="284" w:type="dxa"/>
            <w:vMerge/>
          </w:tcPr>
          <w:p w14:paraId="042472CB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</w:p>
        </w:tc>
        <w:tc>
          <w:tcPr>
            <w:tcW w:w="277" w:type="dxa"/>
            <w:vMerge/>
          </w:tcPr>
          <w:p w14:paraId="05549B49" w14:textId="77777777" w:rsidR="008031B5" w:rsidRPr="00380D18" w:rsidRDefault="008031B5" w:rsidP="006E65F0">
            <w:pPr>
              <w:rPr>
                <w:rFonts w:ascii="Arial" w:hAnsi="Arial"/>
                <w:sz w:val="16"/>
              </w:rPr>
            </w:pPr>
          </w:p>
        </w:tc>
      </w:tr>
      <w:tr w:rsidR="00B60E4A" w:rsidRPr="00380D18" w14:paraId="4779D08D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0F47" w14:textId="1E6E36D9" w:rsidR="008D3EAA" w:rsidRPr="0000551F" w:rsidRDefault="008D3EAA" w:rsidP="00B60E4A">
            <w:pPr>
              <w:keepNext/>
              <w:keepLines/>
              <w:numPr>
                <w:ilvl w:val="0"/>
                <w:numId w:val="16"/>
              </w:numPr>
              <w:spacing w:before="480" w:line="276" w:lineRule="auto"/>
              <w:jc w:val="both"/>
              <w:outlineLvl w:val="0"/>
              <w:rPr>
                <w:rFonts w:ascii="Arial" w:hAnsi="Arial" w:cs="Arial"/>
                <w:b/>
                <w:bCs/>
                <w:color w:val="484D7A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484D7A"/>
                <w:sz w:val="28"/>
                <w:szCs w:val="28"/>
              </w:rPr>
              <w:t xml:space="preserve">INFORMATION RELATIVES </w:t>
            </w:r>
            <w:r w:rsidR="0016524D">
              <w:rPr>
                <w:rFonts w:ascii="Arial" w:hAnsi="Arial" w:cs="Arial"/>
                <w:b/>
                <w:bCs/>
                <w:color w:val="484D7A"/>
                <w:sz w:val="28"/>
                <w:szCs w:val="28"/>
              </w:rPr>
              <w:t>À</w:t>
            </w:r>
            <w:r>
              <w:rPr>
                <w:rFonts w:ascii="Arial" w:hAnsi="Arial" w:cs="Arial"/>
                <w:b/>
                <w:bCs/>
                <w:color w:val="484D7A"/>
                <w:sz w:val="28"/>
                <w:szCs w:val="28"/>
              </w:rPr>
              <w:t xml:space="preserve"> L’A</w:t>
            </w:r>
            <w:r w:rsidR="0047693C">
              <w:rPr>
                <w:rFonts w:ascii="Arial" w:hAnsi="Arial" w:cs="Arial"/>
                <w:b/>
                <w:bCs/>
                <w:color w:val="484D7A"/>
                <w:sz w:val="28"/>
                <w:szCs w:val="28"/>
              </w:rPr>
              <w:t>É</w:t>
            </w:r>
            <w:r>
              <w:rPr>
                <w:rFonts w:ascii="Arial" w:hAnsi="Arial" w:cs="Arial"/>
                <w:b/>
                <w:bCs/>
                <w:color w:val="484D7A"/>
                <w:sz w:val="28"/>
                <w:szCs w:val="28"/>
              </w:rPr>
              <w:t>RONEF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CDAF294" w14:textId="77777777" w:rsidR="00B60E4A" w:rsidRPr="00380D18" w:rsidRDefault="00B60E4A" w:rsidP="00B60E4A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6990529" w14:textId="77777777" w:rsidR="00B60E4A" w:rsidRPr="00380D18" w:rsidRDefault="00B60E4A" w:rsidP="00B60E4A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767D73A" w14:textId="77777777" w:rsidR="00B60E4A" w:rsidRPr="00380D18" w:rsidRDefault="00B60E4A" w:rsidP="00B60E4A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5B8A408" w14:textId="77777777" w:rsidR="00B60E4A" w:rsidRPr="00380D18" w:rsidRDefault="00B60E4A" w:rsidP="00B60E4A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3317F0" w:rsidRPr="00380D18" w14:paraId="36A71059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7EA0" w14:textId="0FBBD4A3" w:rsidR="003317F0" w:rsidRPr="0000551F" w:rsidRDefault="00C3466E" w:rsidP="003332B2">
            <w:pPr>
              <w:keepNext/>
              <w:keepLines/>
              <w:numPr>
                <w:ilvl w:val="1"/>
                <w:numId w:val="16"/>
              </w:numPr>
              <w:spacing w:before="240" w:line="276" w:lineRule="auto"/>
              <w:jc w:val="both"/>
              <w:outlineLvl w:val="1"/>
              <w:rPr>
                <w:rFonts w:ascii="Arial" w:hAnsi="Arial"/>
                <w:b/>
                <w:color w:val="FF6F4C"/>
              </w:rPr>
            </w:pPr>
            <w:r>
              <w:rPr>
                <w:rFonts w:ascii="Arial" w:hAnsi="Arial"/>
                <w:b/>
                <w:color w:val="FF6F4C"/>
              </w:rPr>
              <w:t>D</w:t>
            </w:r>
            <w:r w:rsidR="0016524D">
              <w:rPr>
                <w:rFonts w:ascii="Arial" w:hAnsi="Arial"/>
                <w:b/>
                <w:color w:val="FF6F4C"/>
              </w:rPr>
              <w:t>ocuments</w:t>
            </w:r>
            <w:r>
              <w:rPr>
                <w:rFonts w:ascii="Arial" w:hAnsi="Arial"/>
                <w:b/>
                <w:color w:val="FF6F4C"/>
              </w:rPr>
              <w:t xml:space="preserve"> </w:t>
            </w:r>
            <w:r w:rsidR="0047693C">
              <w:rPr>
                <w:rFonts w:ascii="Arial" w:hAnsi="Arial"/>
                <w:b/>
                <w:color w:val="FF6F4C"/>
              </w:rPr>
              <w:t>présentés</w:t>
            </w:r>
            <w:r w:rsidR="0016524D">
              <w:rPr>
                <w:rFonts w:ascii="Arial" w:hAnsi="Arial"/>
                <w:b/>
                <w:color w:val="FF6F4C"/>
              </w:rPr>
              <w:t xml:space="preserve"> à l’inspecteur OSAC</w:t>
            </w:r>
            <w:r w:rsidR="0000551F">
              <w:rPr>
                <w:rFonts w:ascii="Arial" w:hAnsi="Arial"/>
                <w:b/>
                <w:color w:val="FF6F4C"/>
              </w:rPr>
              <w:t>*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8BF4" w14:textId="77777777" w:rsidR="003317F0" w:rsidRPr="00380D18" w:rsidRDefault="003317F0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5E296" w14:textId="77777777" w:rsidR="003317F0" w:rsidRPr="00380D18" w:rsidRDefault="003317F0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27141" w14:textId="77777777" w:rsidR="003317F0" w:rsidRPr="00380D18" w:rsidRDefault="003317F0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F9F83" w14:textId="77777777" w:rsidR="003317F0" w:rsidRPr="00380D18" w:rsidRDefault="003317F0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0D3248" w:rsidRPr="00380D18" w14:paraId="4D2DE212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032B" w14:textId="78CD49BF" w:rsidR="000D3248" w:rsidRPr="00380D18" w:rsidRDefault="000D3248" w:rsidP="0051478E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 w:cs="Arial"/>
                <w:sz w:val="16"/>
                <w:szCs w:val="16"/>
              </w:rPr>
              <w:t>FICHE DE NAVIGABILIT</w:t>
            </w:r>
            <w:r w:rsidR="008E34B8">
              <w:rPr>
                <w:rFonts w:ascii="Arial" w:hAnsi="Arial" w:cs="Arial"/>
                <w:sz w:val="16"/>
                <w:szCs w:val="16"/>
              </w:rPr>
              <w:t>E</w:t>
            </w:r>
            <w:r w:rsidR="004112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C5244" w:rsidRPr="002E0FB9">
              <w:rPr>
                <w:rFonts w:ascii="Arial" w:hAnsi="Arial" w:cs="Arial"/>
                <w:color w:val="FF0000"/>
                <w:sz w:val="16"/>
                <w:szCs w:val="16"/>
              </w:rPr>
              <w:t>(n</w:t>
            </w:r>
            <w:r w:rsidR="00812D90" w:rsidRPr="002E0FB9">
              <w:rPr>
                <w:rFonts w:ascii="Arial" w:hAnsi="Arial" w:cs="Arial"/>
                <w:color w:val="FF0000"/>
                <w:sz w:val="16"/>
                <w:szCs w:val="16"/>
              </w:rPr>
              <w:t>° 193</w:t>
            </w:r>
            <w:r w:rsidR="004112B3" w:rsidRPr="002E0FB9">
              <w:rPr>
                <w:rFonts w:ascii="Arial" w:hAnsi="Arial" w:cs="Arial"/>
                <w:color w:val="FF0000"/>
                <w:sz w:val="16"/>
                <w:szCs w:val="16"/>
              </w:rPr>
              <w:t xml:space="preserve"> pour Yak 52)</w:t>
            </w:r>
            <w:r w:rsidR="008074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647D" w14:textId="77777777" w:rsidR="000D3248" w:rsidRPr="00380D18" w:rsidRDefault="000D3248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8CB70C" w14:textId="77777777" w:rsidR="000D3248" w:rsidRPr="00380D18" w:rsidRDefault="000D3248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72491" w14:textId="77777777" w:rsidR="000D3248" w:rsidRPr="00380D18" w:rsidRDefault="000D3248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2CD61" w14:textId="77777777" w:rsidR="000D3248" w:rsidRPr="00380D18" w:rsidRDefault="000D3248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51478E" w:rsidRPr="00380D18" w14:paraId="384A22C2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B297" w14:textId="1F284DEE" w:rsidR="0051478E" w:rsidRPr="00380D18" w:rsidRDefault="0051478E" w:rsidP="0051478E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 w:cs="Arial"/>
                <w:sz w:val="16"/>
                <w:szCs w:val="16"/>
              </w:rPr>
              <w:t>ATTESTATION DE NAVIGABILIT</w:t>
            </w:r>
            <w:r w:rsidR="008E34B8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 xml:space="preserve"> REDIG</w:t>
            </w:r>
            <w:r w:rsidR="008E34B8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>E PAR LA FLA</w:t>
            </w:r>
            <w:r w:rsidR="00401FE4" w:rsidRPr="00380D18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33D4" w14:textId="77777777" w:rsidR="0051478E" w:rsidRPr="00380D18" w:rsidRDefault="0051478E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7384A" w14:textId="77777777" w:rsidR="0051478E" w:rsidRPr="00380D18" w:rsidRDefault="0051478E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17346B" w14:textId="77777777" w:rsidR="0051478E" w:rsidRPr="00380D18" w:rsidRDefault="0051478E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2B5ED" w14:textId="77777777" w:rsidR="0051478E" w:rsidRPr="00380D18" w:rsidRDefault="0051478E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2A4BBF74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4844" w14:textId="77777777" w:rsidR="00847523" w:rsidRPr="00380D18" w:rsidRDefault="00847523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MANUEL DE VOL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FBB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F50A1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50888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50D4A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4DBB981B" w14:textId="77777777" w:rsidTr="003332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8A60" w14:textId="77777777" w:rsidR="00847523" w:rsidRPr="00380D18" w:rsidRDefault="00847523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PROGRAMME D’ENTRETIEN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586C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2DEF05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3746BF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1BC24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7AC3E75B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7145C" w14:textId="7BAD5C7E" w:rsidR="00847523" w:rsidRPr="00380D18" w:rsidRDefault="00847523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DOCUMENTATION CONSTRUCTEUR R</w:t>
            </w:r>
            <w:r w:rsidR="008E34B8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FER</w:t>
            </w:r>
            <w:r w:rsidR="008E34B8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NC</w:t>
            </w:r>
            <w:r w:rsidR="008E34B8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E DANS LE PROGRAMME D’ENTRETIEN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CB03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D17C5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5A6B2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8FB77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71D0856E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9A40" w14:textId="3CA94659" w:rsidR="00847523" w:rsidRPr="00380D18" w:rsidRDefault="00847523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LIVRET A</w:t>
            </w:r>
            <w:r w:rsidR="008E34B8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RONEF, LIVRET MOTEUR, LIVRET/FICHE H</w:t>
            </w:r>
            <w:r w:rsidR="008E34B8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LICE (OU </w:t>
            </w:r>
            <w:r w:rsidR="008E34B8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QUIVALENT)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5D65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4C4DC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50E53E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753A3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48307214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B87B" w14:textId="29E8342F" w:rsidR="00847523" w:rsidRPr="00380D18" w:rsidRDefault="00847523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FICHE</w:t>
            </w:r>
            <w:r w:rsidR="00A8553F" w:rsidRPr="00380D18">
              <w:rPr>
                <w:rFonts w:ascii="Arial" w:hAnsi="Arial"/>
                <w:sz w:val="16"/>
              </w:rPr>
              <w:t>S</w:t>
            </w:r>
            <w:r w:rsidRPr="00380D18">
              <w:rPr>
                <w:rFonts w:ascii="Arial" w:hAnsi="Arial"/>
                <w:sz w:val="16"/>
              </w:rPr>
              <w:t xml:space="preserve"> MATRICULE</w:t>
            </w:r>
            <w:r w:rsidR="00A8553F" w:rsidRPr="00380D18">
              <w:rPr>
                <w:rFonts w:ascii="Arial" w:hAnsi="Arial"/>
                <w:sz w:val="16"/>
              </w:rPr>
              <w:t>S</w:t>
            </w:r>
            <w:r w:rsidRPr="00380D18">
              <w:rPr>
                <w:rFonts w:ascii="Arial" w:hAnsi="Arial"/>
                <w:sz w:val="16"/>
              </w:rPr>
              <w:t xml:space="preserve"> DES </w:t>
            </w:r>
            <w:r w:rsidR="008E34B8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QUIPEMENTS A POTENTIEL OU VIE LIMITE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39B2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F5AE6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EFF5A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6D258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0053E8C6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49B4" w14:textId="77777777" w:rsidR="00847523" w:rsidRPr="00380D18" w:rsidRDefault="00847523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CARNET DE ROUTE (OU EQUIVALENT</w:t>
            </w:r>
            <w:r w:rsidR="0051478E" w:rsidRPr="00380D18">
              <w:rPr>
                <w:rFonts w:ascii="Arial" w:hAnsi="Arial"/>
                <w:sz w:val="16"/>
              </w:rPr>
              <w:t>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2919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EA9273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0134F9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9FD36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6ECF77EA" w14:textId="77777777" w:rsidTr="00D51D7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93A0" w14:textId="51F08CA8" w:rsidR="00847523" w:rsidRPr="00380D18" w:rsidRDefault="008E34B8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>TAT DES MODIFICATIONS ET R</w:t>
            </w:r>
            <w:r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>PARATIONS INSTALL</w:t>
            </w:r>
            <w:r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>ES EN SERVICE (AU MINIMUM DEPUIS QUE LE POSTULANT EST PROPRI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>TAIRE DE L’A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>RONEF)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349A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7A0C8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FF246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E2433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66DE9445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3F79" w14:textId="5B8091C0" w:rsidR="00847523" w:rsidRPr="00380D18" w:rsidRDefault="00981BD0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>TAT DE CONFORMIT</w:t>
            </w:r>
            <w:r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 xml:space="preserve"> AU PROGRAMME D’ENTRETIEN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DB5A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6CFBB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C1014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18C41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3E859535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023F" w14:textId="0D97074B" w:rsidR="00847523" w:rsidRPr="00380D18" w:rsidRDefault="00981BD0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>TAT DES CN (TELLES QU’IDENTIFI</w:t>
            </w:r>
            <w:r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>ES, POUR LA CELLULE, DANS LA FICHE DE NAVIGABILIT</w:t>
            </w:r>
            <w:r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 xml:space="preserve"> DGAC)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E2EE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BBF91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10838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557C9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51478E" w:rsidRPr="00380D18" w14:paraId="17C2BB83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EE45" w14:textId="44D30F5B" w:rsidR="0051478E" w:rsidRPr="00380D18" w:rsidRDefault="00981BD0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</w:t>
            </w:r>
            <w:r w:rsidR="0051478E" w:rsidRPr="00380D18">
              <w:rPr>
                <w:rFonts w:ascii="Arial" w:hAnsi="Arial"/>
                <w:sz w:val="16"/>
              </w:rPr>
              <w:t xml:space="preserve">TAT DES CN </w:t>
            </w:r>
            <w:r w:rsidR="008636CC" w:rsidRPr="00380D18">
              <w:rPr>
                <w:rFonts w:ascii="Arial" w:hAnsi="Arial"/>
                <w:sz w:val="16"/>
              </w:rPr>
              <w:t>MOTEUR/H</w:t>
            </w:r>
            <w:r>
              <w:rPr>
                <w:rFonts w:ascii="Arial" w:hAnsi="Arial" w:cs="Arial"/>
                <w:sz w:val="16"/>
              </w:rPr>
              <w:t>E</w:t>
            </w:r>
            <w:r w:rsidR="008636CC" w:rsidRPr="00380D18">
              <w:rPr>
                <w:rFonts w:ascii="Arial" w:hAnsi="Arial"/>
                <w:sz w:val="16"/>
              </w:rPr>
              <w:t>LICE/</w:t>
            </w:r>
            <w:r>
              <w:rPr>
                <w:rFonts w:ascii="Arial" w:hAnsi="Arial" w:cs="Arial"/>
                <w:sz w:val="16"/>
              </w:rPr>
              <w:t>E</w:t>
            </w:r>
            <w:r w:rsidR="0051478E" w:rsidRPr="00380D18">
              <w:rPr>
                <w:rFonts w:ascii="Arial" w:hAnsi="Arial"/>
                <w:sz w:val="16"/>
              </w:rPr>
              <w:t>QUIPEMENTS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82A3" w14:textId="77777777" w:rsidR="0051478E" w:rsidRPr="00380D18" w:rsidRDefault="0051478E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FEA28C" w14:textId="77777777" w:rsidR="0051478E" w:rsidRPr="00380D18" w:rsidRDefault="0051478E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AEADF2" w14:textId="77777777" w:rsidR="0051478E" w:rsidRPr="00380D18" w:rsidRDefault="0051478E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41BFE" w14:textId="77777777" w:rsidR="0051478E" w:rsidRPr="00380D18" w:rsidRDefault="0051478E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5EE7B105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5B12" w14:textId="230F0038" w:rsidR="00847523" w:rsidRPr="00380D18" w:rsidRDefault="00981BD0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 xml:space="preserve">TAT DES TRAVAUX </w:t>
            </w:r>
            <w:r w:rsidR="00847523" w:rsidRPr="00380D18">
              <w:rPr>
                <w:rFonts w:ascii="Arial" w:hAnsi="Arial"/>
                <w:sz w:val="16"/>
                <w:szCs w:val="16"/>
              </w:rPr>
              <w:t>REPORT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847523" w:rsidRPr="00380D18">
              <w:rPr>
                <w:rFonts w:ascii="Arial" w:hAnsi="Arial"/>
                <w:sz w:val="16"/>
                <w:szCs w:val="16"/>
              </w:rPr>
              <w:t>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8A25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A87A8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03062F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0FDDC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2644717D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ED52" w14:textId="77777777" w:rsidR="00847523" w:rsidRPr="00380D18" w:rsidRDefault="00847523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DEVIS DE MASSE ET CENTRAGE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6132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47F20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DBECC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D7F97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023449" w:rsidRPr="00380D18" w14:paraId="444E3380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93A4" w14:textId="27BD7C4F" w:rsidR="00023449" w:rsidRPr="00380D18" w:rsidRDefault="00023449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ATTESTATION DE CO</w:t>
            </w:r>
            <w:r w:rsidR="008636CC" w:rsidRPr="00380D18">
              <w:rPr>
                <w:rFonts w:ascii="Arial" w:hAnsi="Arial"/>
                <w:sz w:val="16"/>
              </w:rPr>
              <w:t>NFORMIT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="008636CC" w:rsidRPr="00380D18">
              <w:rPr>
                <w:rFonts w:ascii="Arial" w:hAnsi="Arial"/>
                <w:sz w:val="16"/>
              </w:rPr>
              <w:t xml:space="preserve"> </w:t>
            </w:r>
            <w:r w:rsidRPr="00380D18">
              <w:rPr>
                <w:rFonts w:ascii="Arial" w:hAnsi="Arial"/>
                <w:sz w:val="16"/>
              </w:rPr>
              <w:t>AU R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GLEMENT RADIO DE L’UIT (AC </w:t>
            </w:r>
            <w:proofErr w:type="gramStart"/>
            <w:r w:rsidRPr="00380D18">
              <w:rPr>
                <w:rFonts w:ascii="Arial" w:hAnsi="Arial"/>
                <w:sz w:val="16"/>
              </w:rPr>
              <w:t>144)</w:t>
            </w:r>
            <w:r w:rsidR="00401FE4" w:rsidRPr="00380D18">
              <w:rPr>
                <w:rFonts w:ascii="Arial" w:hAnsi="Arial"/>
                <w:sz w:val="16"/>
              </w:rPr>
              <w:t>*</w:t>
            </w:r>
            <w:proofErr w:type="gramEnd"/>
            <w:r w:rsidR="00401FE4" w:rsidRPr="00380D18">
              <w:rPr>
                <w:rFonts w:ascii="Arial" w:hAnsi="Arial"/>
                <w:sz w:val="16"/>
              </w:rPr>
              <w:t>*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BC25" w14:textId="77777777" w:rsidR="00023449" w:rsidRPr="00380D18" w:rsidRDefault="00023449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C8871" w14:textId="77777777" w:rsidR="00023449" w:rsidRPr="00380D18" w:rsidRDefault="00023449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B4F4F" w14:textId="77777777" w:rsidR="00023449" w:rsidRPr="00380D18" w:rsidRDefault="00023449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E77FF" w14:textId="77777777" w:rsidR="00023449" w:rsidRPr="00380D18" w:rsidRDefault="00023449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  <w:tr w:rsidR="00847523" w:rsidRPr="00380D18" w14:paraId="093D55BD" w14:textId="77777777" w:rsidTr="005147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A8261" w14:textId="35951975" w:rsidR="00847523" w:rsidRPr="00380D18" w:rsidRDefault="008636CC" w:rsidP="0051478E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TOUT </w:t>
            </w:r>
            <w:r w:rsidR="00847523" w:rsidRPr="00380D18">
              <w:rPr>
                <w:rFonts w:ascii="Arial" w:hAnsi="Arial"/>
                <w:sz w:val="16"/>
              </w:rPr>
              <w:t>AUTRE DOCUMENT DEMAND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="00847523" w:rsidRPr="00380D18">
              <w:rPr>
                <w:rFonts w:ascii="Arial" w:hAnsi="Arial"/>
                <w:sz w:val="16"/>
              </w:rPr>
              <w:t xml:space="preserve"> PAR L’INSPECTEUR OSAC AU COURS DE L’EXAMEN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84A7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5C41A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0CD39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DCAE3" w14:textId="77777777" w:rsidR="00847523" w:rsidRPr="00380D18" w:rsidRDefault="00847523" w:rsidP="00AA729B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</w:tr>
    </w:tbl>
    <w:p w14:paraId="110EDD06" w14:textId="0D996784" w:rsidR="00E37AB6" w:rsidRPr="00380D18" w:rsidRDefault="00A54AC7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  <w:r>
        <w:rPr>
          <w:rFonts w:ascii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24FD6E" wp14:editId="75244D1D">
                <wp:simplePos x="0" y="0"/>
                <wp:positionH relativeFrom="column">
                  <wp:posOffset>-373380</wp:posOffset>
                </wp:positionH>
                <wp:positionV relativeFrom="paragraph">
                  <wp:posOffset>-3898900</wp:posOffset>
                </wp:positionV>
                <wp:extent cx="0" cy="266700"/>
                <wp:effectExtent l="0" t="0" r="38100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F40520" id="Connecteur droit 10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4pt,-307pt" to="-29.4pt,-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" strokecolor="black [3213]" strokeweight=".5pt">
                <v:stroke joinstyle="miter"/>
              </v:line>
            </w:pict>
          </mc:Fallback>
        </mc:AlternateContent>
      </w:r>
    </w:p>
    <w:p w14:paraId="0241ECDA" w14:textId="33F3D22B" w:rsidR="00294B7B" w:rsidRPr="00380D18" w:rsidRDefault="00294B7B" w:rsidP="00294B7B">
      <w:pPr>
        <w:tabs>
          <w:tab w:val="left" w:pos="1276"/>
        </w:tabs>
        <w:jc w:val="both"/>
        <w:rPr>
          <w:rFonts w:ascii="Arial" w:hAnsi="Arial"/>
          <w:b/>
          <w:sz w:val="16"/>
          <w:szCs w:val="16"/>
        </w:rPr>
      </w:pPr>
      <w:r w:rsidRPr="00380D18">
        <w:rPr>
          <w:rFonts w:ascii="Arial" w:hAnsi="Arial"/>
          <w:sz w:val="16"/>
          <w:szCs w:val="16"/>
        </w:rPr>
        <w:t xml:space="preserve">*Si </w:t>
      </w:r>
      <w:r w:rsidRPr="00380D18">
        <w:rPr>
          <w:rFonts w:ascii="Arial" w:hAnsi="Arial"/>
          <w:b/>
          <w:sz w:val="16"/>
          <w:szCs w:val="16"/>
        </w:rPr>
        <w:t>NON SATI</w:t>
      </w:r>
      <w:r w:rsidR="00D27F95">
        <w:rPr>
          <w:rFonts w:ascii="Arial" w:hAnsi="Arial"/>
          <w:b/>
          <w:sz w:val="16"/>
          <w:szCs w:val="16"/>
        </w:rPr>
        <w:t>S</w:t>
      </w:r>
      <w:r w:rsidRPr="00380D18">
        <w:rPr>
          <w:rFonts w:ascii="Arial" w:hAnsi="Arial"/>
          <w:b/>
          <w:sz w:val="16"/>
          <w:szCs w:val="16"/>
        </w:rPr>
        <w:t>FAISANT,</w:t>
      </w:r>
    </w:p>
    <w:p w14:paraId="3628071E" w14:textId="77777777" w:rsidR="00294B7B" w:rsidRPr="00380D18" w:rsidRDefault="00294B7B" w:rsidP="00294B7B">
      <w:pPr>
        <w:tabs>
          <w:tab w:val="left" w:pos="1276"/>
        </w:tabs>
        <w:jc w:val="both"/>
        <w:rPr>
          <w:rFonts w:ascii="Arial" w:hAnsi="Arial"/>
          <w:sz w:val="16"/>
          <w:szCs w:val="16"/>
        </w:rPr>
      </w:pPr>
      <w:r w:rsidRPr="00380D18">
        <w:rPr>
          <w:rFonts w:ascii="Arial" w:hAnsi="Arial"/>
          <w:sz w:val="16"/>
          <w:szCs w:val="16"/>
        </w:rPr>
        <w:t>Commentaire :</w:t>
      </w:r>
    </w:p>
    <w:p w14:paraId="38A5CBEA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4B8C9B76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6C34D455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41C2B23F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653CEDFB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6D82A0E1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4762CAC1" w14:textId="77777777" w:rsidR="00401FE4" w:rsidRPr="00380D18" w:rsidRDefault="00401FE4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3409210F" w14:textId="77777777" w:rsidR="00401FE4" w:rsidRPr="00380D18" w:rsidRDefault="00401FE4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5D461935" w14:textId="77777777" w:rsidR="00401FE4" w:rsidRPr="00380D18" w:rsidRDefault="00401FE4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65420182" w14:textId="77777777" w:rsidR="00401FE4" w:rsidRPr="00380D18" w:rsidRDefault="00401FE4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3040D0B6" w14:textId="77777777" w:rsidR="00401FE4" w:rsidRPr="00380D18" w:rsidRDefault="00401FE4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4193B2F4" w14:textId="2A3EE744" w:rsidR="00401FE4" w:rsidRPr="00380D18" w:rsidRDefault="00401FE4" w:rsidP="00401FE4">
      <w:pPr>
        <w:ind w:right="-28"/>
        <w:jc w:val="both"/>
        <w:rPr>
          <w:rFonts w:ascii="Arial" w:hAnsi="Arial" w:cs="Arial"/>
          <w:sz w:val="16"/>
        </w:rPr>
      </w:pPr>
      <w:r w:rsidRPr="00380D18">
        <w:rPr>
          <w:rFonts w:ascii="Arial" w:hAnsi="Arial" w:cs="Arial"/>
          <w:sz w:val="16"/>
        </w:rPr>
        <w:t>* *</w:t>
      </w:r>
      <w:r w:rsidR="000C5F85" w:rsidRPr="00380D18">
        <w:rPr>
          <w:rFonts w:ascii="Arial" w:hAnsi="Arial" w:cs="Arial"/>
          <w:sz w:val="16"/>
        </w:rPr>
        <w:t xml:space="preserve"> Non </w:t>
      </w:r>
      <w:r w:rsidR="008500A5" w:rsidRPr="00380D18">
        <w:rPr>
          <w:rFonts w:ascii="Arial" w:hAnsi="Arial" w:cs="Arial"/>
          <w:sz w:val="16"/>
        </w:rPr>
        <w:t>n</w:t>
      </w:r>
      <w:r w:rsidR="008500A5">
        <w:rPr>
          <w:rFonts w:ascii="Arial" w:hAnsi="Arial" w:cs="Arial"/>
          <w:sz w:val="16"/>
        </w:rPr>
        <w:t>é</w:t>
      </w:r>
      <w:r w:rsidR="008500A5" w:rsidRPr="00380D18">
        <w:rPr>
          <w:rFonts w:ascii="Arial" w:hAnsi="Arial" w:cs="Arial"/>
          <w:sz w:val="16"/>
        </w:rPr>
        <w:t>cessaires</w:t>
      </w:r>
      <w:r w:rsidR="000C5F85" w:rsidRPr="00380D18">
        <w:rPr>
          <w:rFonts w:ascii="Arial" w:hAnsi="Arial" w:cs="Arial"/>
          <w:sz w:val="16"/>
        </w:rPr>
        <w:t xml:space="preserve"> si renouvellement</w:t>
      </w:r>
    </w:p>
    <w:p w14:paraId="5A451680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277D20DE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06629B80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0FF42F7B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25CE3B15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73BD4D59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p w14:paraId="404D3C6E" w14:textId="3DE245C5" w:rsidR="00915442" w:rsidRPr="00380D18" w:rsidRDefault="00A54AC7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  <w:r>
        <w:rPr>
          <w:rFonts w:ascii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C9B5D4D" wp14:editId="00A2C026">
                <wp:simplePos x="0" y="0"/>
                <wp:positionH relativeFrom="column">
                  <wp:posOffset>-373380</wp:posOffset>
                </wp:positionH>
                <wp:positionV relativeFrom="paragraph">
                  <wp:posOffset>582295</wp:posOffset>
                </wp:positionV>
                <wp:extent cx="0" cy="190500"/>
                <wp:effectExtent l="0" t="0" r="3810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B3EA69" id="Connecteur droit 11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4pt,45.85pt" to="-29.4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8A3E02" w:rsidRPr="00380D18">
        <w:rPr>
          <w:rFonts w:ascii="Arial" w:hAnsi="Arial"/>
          <w:sz w:val="16"/>
        </w:rPr>
        <w:br w:type="page"/>
      </w:r>
    </w:p>
    <w:p w14:paraId="6E140D6B" w14:textId="77777777" w:rsidR="00915442" w:rsidRPr="00380D18" w:rsidRDefault="00915442">
      <w:pPr>
        <w:tabs>
          <w:tab w:val="left" w:pos="1276"/>
        </w:tabs>
        <w:ind w:right="794"/>
        <w:jc w:val="both"/>
        <w:rPr>
          <w:rFonts w:ascii="Arial" w:hAnsi="Arial"/>
          <w:sz w:val="16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49"/>
        <w:gridCol w:w="307"/>
        <w:gridCol w:w="1393"/>
        <w:gridCol w:w="992"/>
        <w:gridCol w:w="135"/>
        <w:gridCol w:w="699"/>
        <w:gridCol w:w="1009"/>
        <w:gridCol w:w="418"/>
        <w:gridCol w:w="574"/>
        <w:gridCol w:w="108"/>
        <w:gridCol w:w="1168"/>
        <w:gridCol w:w="283"/>
        <w:gridCol w:w="286"/>
        <w:gridCol w:w="284"/>
        <w:gridCol w:w="278"/>
        <w:gridCol w:w="6"/>
      </w:tblGrid>
      <w:tr w:rsidR="00B60E4A" w:rsidRPr="00380D18" w14:paraId="512F660C" w14:textId="77777777" w:rsidTr="0000551F">
        <w:trPr>
          <w:gridBefore w:val="11"/>
          <w:gridAfter w:val="1"/>
          <w:wBefore w:w="7618" w:type="dxa"/>
          <w:wAfter w:w="6" w:type="dxa"/>
          <w:cantSplit/>
        </w:trPr>
        <w:tc>
          <w:tcPr>
            <w:tcW w:w="2021" w:type="dxa"/>
            <w:gridSpan w:val="4"/>
            <w:tcBorders>
              <w:bottom w:val="nil"/>
            </w:tcBorders>
          </w:tcPr>
          <w:p w14:paraId="1253AA53" w14:textId="77777777" w:rsidR="00B60E4A" w:rsidRPr="00380D18" w:rsidRDefault="00B60E4A" w:rsidP="00AA23A9">
            <w:pPr>
              <w:pStyle w:val="DATEREF"/>
              <w:spacing w:before="20" w:line="240" w:lineRule="auto"/>
              <w:jc w:val="center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t>SITUATION ET/OU</w:t>
            </w:r>
          </w:p>
        </w:tc>
        <w:tc>
          <w:tcPr>
            <w:tcW w:w="278" w:type="dxa"/>
            <w:vMerge w:val="restart"/>
          </w:tcPr>
          <w:p w14:paraId="2EB9EDB9" w14:textId="77777777" w:rsidR="00B60E4A" w:rsidRPr="00380D18" w:rsidRDefault="00B60E4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A</w:t>
            </w:r>
          </w:p>
          <w:p w14:paraId="2DE19532" w14:textId="77777777" w:rsidR="00B60E4A" w:rsidRPr="00380D18" w:rsidRDefault="00B60E4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4225617A" w14:textId="77777777" w:rsidR="00B60E4A" w:rsidRPr="00380D18" w:rsidRDefault="00B60E4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2F1955A5" w14:textId="77777777" w:rsidR="00B60E4A" w:rsidRPr="00380D18" w:rsidRDefault="00B60E4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  <w:p w14:paraId="79F769FD" w14:textId="77777777" w:rsidR="00B60E4A" w:rsidRPr="00380D18" w:rsidRDefault="00B60E4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N</w:t>
            </w:r>
          </w:p>
          <w:p w14:paraId="23AA00F4" w14:textId="77777777" w:rsidR="00B60E4A" w:rsidRPr="00380D18" w:rsidRDefault="00B60E4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4BF355CD" w14:textId="77777777" w:rsidR="00B60E4A" w:rsidRPr="00380D18" w:rsidRDefault="00B60E4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</w:tc>
      </w:tr>
      <w:tr w:rsidR="00B60E4A" w:rsidRPr="00380D18" w14:paraId="015D8847" w14:textId="77777777" w:rsidTr="0000551F">
        <w:trPr>
          <w:gridBefore w:val="11"/>
          <w:gridAfter w:val="1"/>
          <w:wBefore w:w="7618" w:type="dxa"/>
          <w:wAfter w:w="6" w:type="dxa"/>
          <w:cantSplit/>
        </w:trPr>
        <w:tc>
          <w:tcPr>
            <w:tcW w:w="2021" w:type="dxa"/>
            <w:gridSpan w:val="4"/>
            <w:tcBorders>
              <w:top w:val="nil"/>
              <w:bottom w:val="nil"/>
            </w:tcBorders>
          </w:tcPr>
          <w:p w14:paraId="226ACCA1" w14:textId="77777777" w:rsidR="00B60E4A" w:rsidRPr="00380D18" w:rsidRDefault="00B60E4A" w:rsidP="00AA23A9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RESULTAT DES</w:t>
            </w:r>
          </w:p>
        </w:tc>
        <w:tc>
          <w:tcPr>
            <w:tcW w:w="278" w:type="dxa"/>
            <w:vMerge/>
          </w:tcPr>
          <w:p w14:paraId="7638F009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</w:p>
        </w:tc>
      </w:tr>
      <w:tr w:rsidR="00B60E4A" w:rsidRPr="00380D18" w14:paraId="24A3E527" w14:textId="77777777" w:rsidTr="0000551F">
        <w:trPr>
          <w:gridBefore w:val="11"/>
          <w:gridAfter w:val="1"/>
          <w:wBefore w:w="7618" w:type="dxa"/>
          <w:wAfter w:w="6" w:type="dxa"/>
          <w:cantSplit/>
        </w:trPr>
        <w:tc>
          <w:tcPr>
            <w:tcW w:w="2021" w:type="dxa"/>
            <w:gridSpan w:val="4"/>
            <w:tcBorders>
              <w:top w:val="nil"/>
            </w:tcBorders>
          </w:tcPr>
          <w:p w14:paraId="7C41BAC5" w14:textId="77777777" w:rsidR="00B60E4A" w:rsidRPr="00380D18" w:rsidRDefault="00B60E4A" w:rsidP="00AA23A9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VERIFICATIONS</w:t>
            </w:r>
          </w:p>
        </w:tc>
        <w:tc>
          <w:tcPr>
            <w:tcW w:w="278" w:type="dxa"/>
            <w:vMerge/>
          </w:tcPr>
          <w:p w14:paraId="00A71381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</w:p>
        </w:tc>
      </w:tr>
      <w:tr w:rsidR="00B60E4A" w:rsidRPr="00380D18" w14:paraId="6C182D57" w14:textId="77777777" w:rsidTr="0000551F">
        <w:trPr>
          <w:gridBefore w:val="11"/>
          <w:gridAfter w:val="1"/>
          <w:wBefore w:w="7618" w:type="dxa"/>
          <w:wAfter w:w="6" w:type="dxa"/>
          <w:cantSplit/>
          <w:trHeight w:val="188"/>
        </w:trPr>
        <w:tc>
          <w:tcPr>
            <w:tcW w:w="1737" w:type="dxa"/>
            <w:gridSpan w:val="3"/>
            <w:tcBorders>
              <w:bottom w:val="nil"/>
            </w:tcBorders>
            <w:vAlign w:val="center"/>
          </w:tcPr>
          <w:p w14:paraId="3E9ABFDE" w14:textId="77777777" w:rsidR="00B60E4A" w:rsidRPr="00380D18" w:rsidRDefault="00B60E4A" w:rsidP="00653B1F">
            <w:pPr>
              <w:pStyle w:val="DATEREF"/>
              <w:spacing w:before="20" w:line="240" w:lineRule="auto"/>
              <w:jc w:val="right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t>SATISFAISANT</w:t>
            </w:r>
          </w:p>
        </w:tc>
        <w:tc>
          <w:tcPr>
            <w:tcW w:w="284" w:type="dxa"/>
            <w:vMerge w:val="restart"/>
          </w:tcPr>
          <w:p w14:paraId="51BF7D8E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</w:p>
          <w:p w14:paraId="3A4080E9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S</w:t>
            </w:r>
            <w:r w:rsidRPr="00380D18">
              <w:rPr>
                <w:rFonts w:ascii="Arial" w:hAnsi="Arial"/>
                <w:sz w:val="16"/>
              </w:rPr>
              <w:br/>
              <w:t>/</w:t>
            </w:r>
            <w:r w:rsidRPr="00380D18">
              <w:rPr>
                <w:rFonts w:ascii="Arial" w:hAnsi="Arial"/>
                <w:sz w:val="16"/>
              </w:rPr>
              <w:br/>
              <w:t>O</w:t>
            </w:r>
          </w:p>
        </w:tc>
        <w:tc>
          <w:tcPr>
            <w:tcW w:w="278" w:type="dxa"/>
            <w:vMerge/>
          </w:tcPr>
          <w:p w14:paraId="579E39B1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</w:p>
        </w:tc>
      </w:tr>
      <w:tr w:rsidR="00B60E4A" w:rsidRPr="00380D18" w14:paraId="3B183844" w14:textId="77777777" w:rsidTr="0000551F">
        <w:trPr>
          <w:gridBefore w:val="11"/>
          <w:gridAfter w:val="1"/>
          <w:wBefore w:w="7618" w:type="dxa"/>
          <w:wAfter w:w="6" w:type="dxa"/>
          <w:cantSplit/>
        </w:trPr>
        <w:tc>
          <w:tcPr>
            <w:tcW w:w="1168" w:type="dxa"/>
            <w:tcBorders>
              <w:top w:val="single" w:sz="4" w:space="0" w:color="auto"/>
              <w:left w:val="nil"/>
              <w:bottom w:val="nil"/>
            </w:tcBorders>
          </w:tcPr>
          <w:p w14:paraId="76904DFA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                        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14:paraId="190C54E7" w14:textId="77777777" w:rsidR="00B60E4A" w:rsidRPr="00380D18" w:rsidRDefault="00B60E4A" w:rsidP="00653B1F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0921D6BF" w14:textId="77777777" w:rsidR="00B60E4A" w:rsidRPr="00380D18" w:rsidRDefault="00B60E4A" w:rsidP="00653B1F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U</w:t>
            </w:r>
          </w:p>
          <w:p w14:paraId="72381308" w14:textId="77777777" w:rsidR="00B60E4A" w:rsidRPr="00380D18" w:rsidRDefault="00B60E4A" w:rsidP="00653B1F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I</w:t>
            </w:r>
          </w:p>
        </w:tc>
        <w:tc>
          <w:tcPr>
            <w:tcW w:w="286" w:type="dxa"/>
            <w:tcBorders>
              <w:top w:val="nil"/>
              <w:bottom w:val="single" w:sz="4" w:space="0" w:color="auto"/>
            </w:tcBorders>
          </w:tcPr>
          <w:p w14:paraId="6C3F1C34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  <w:p w14:paraId="4C29F24C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00412DBF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</w:tc>
        <w:tc>
          <w:tcPr>
            <w:tcW w:w="284" w:type="dxa"/>
            <w:vMerge/>
            <w:tcBorders>
              <w:bottom w:val="single" w:sz="4" w:space="0" w:color="auto"/>
            </w:tcBorders>
          </w:tcPr>
          <w:p w14:paraId="5F84AD96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vMerge/>
            <w:tcBorders>
              <w:bottom w:val="single" w:sz="4" w:space="0" w:color="auto"/>
            </w:tcBorders>
          </w:tcPr>
          <w:p w14:paraId="00042BFD" w14:textId="77777777" w:rsidR="00B60E4A" w:rsidRPr="00380D18" w:rsidRDefault="00B60E4A" w:rsidP="00AA23A9">
            <w:pPr>
              <w:rPr>
                <w:rFonts w:ascii="Arial" w:hAnsi="Arial"/>
                <w:sz w:val="16"/>
              </w:rPr>
            </w:pPr>
          </w:p>
        </w:tc>
      </w:tr>
      <w:tr w:rsidR="0000551F" w:rsidRPr="00380D18" w14:paraId="1B038C77" w14:textId="77777777" w:rsidTr="002D120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335AC1" w14:textId="0556FBB8" w:rsidR="0000551F" w:rsidRPr="001E3643" w:rsidRDefault="001E3643" w:rsidP="0000551F">
            <w:pPr>
              <w:keepNext/>
              <w:keepLines/>
              <w:numPr>
                <w:ilvl w:val="0"/>
                <w:numId w:val="16"/>
              </w:numPr>
              <w:spacing w:before="480" w:line="276" w:lineRule="auto"/>
              <w:jc w:val="both"/>
              <w:outlineLvl w:val="0"/>
              <w:rPr>
                <w:rFonts w:ascii="Arial" w:hAnsi="Arial" w:cs="Arial"/>
                <w:b/>
                <w:bCs/>
                <w:color w:val="484D7A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484D7A"/>
                <w:sz w:val="28"/>
                <w:szCs w:val="28"/>
              </w:rPr>
              <w:t>EXAMEN DE NAVIGABILIT</w:t>
            </w:r>
            <w:r w:rsidR="0047693C">
              <w:rPr>
                <w:rFonts w:ascii="Arial" w:hAnsi="Arial" w:cs="Arial"/>
                <w:b/>
                <w:bCs/>
                <w:color w:val="484D7A"/>
                <w:sz w:val="28"/>
                <w:szCs w:val="28"/>
              </w:rPr>
              <w:t>É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C2D5B7A" w14:textId="77777777" w:rsidR="0000551F" w:rsidRPr="00380D18" w:rsidRDefault="0000551F" w:rsidP="0000551F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31B4E75" w14:textId="77777777" w:rsidR="0000551F" w:rsidRPr="00380D18" w:rsidRDefault="0000551F" w:rsidP="0000551F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99DB126" w14:textId="77777777" w:rsidR="0000551F" w:rsidRPr="00380D18" w:rsidRDefault="0000551F" w:rsidP="0000551F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1A1E60E" w14:textId="77777777" w:rsidR="0000551F" w:rsidRPr="00380D18" w:rsidRDefault="0000551F" w:rsidP="0000551F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tr w:rsidR="00087A44" w:rsidRPr="00380D18" w14:paraId="0CD9D720" w14:textId="77777777" w:rsidTr="00337C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81DA" w14:textId="581554A3" w:rsidR="00087A44" w:rsidRPr="00087A44" w:rsidRDefault="00087A44" w:rsidP="00087A44">
            <w:pPr>
              <w:keepNext/>
              <w:keepLines/>
              <w:numPr>
                <w:ilvl w:val="1"/>
                <w:numId w:val="16"/>
              </w:numPr>
              <w:spacing w:before="240" w:line="276" w:lineRule="auto"/>
              <w:jc w:val="both"/>
              <w:outlineLvl w:val="1"/>
              <w:rPr>
                <w:rFonts w:ascii="Arial" w:hAnsi="Arial"/>
                <w:b/>
                <w:color w:val="FF6F4C"/>
              </w:rPr>
            </w:pPr>
            <w:bookmarkStart w:id="1" w:name="_Hlk115095960"/>
            <w:r>
              <w:rPr>
                <w:rFonts w:ascii="Arial" w:hAnsi="Arial"/>
                <w:b/>
                <w:color w:val="FF6F4C"/>
              </w:rPr>
              <w:t>E</w:t>
            </w:r>
            <w:r w:rsidR="001E0E58">
              <w:rPr>
                <w:rFonts w:ascii="Arial" w:hAnsi="Arial"/>
                <w:b/>
                <w:color w:val="FF6F4C"/>
              </w:rPr>
              <w:t>xamen documentaire</w:t>
            </w:r>
            <w:r w:rsidRPr="00087A44">
              <w:rPr>
                <w:rFonts w:ascii="Arial" w:hAnsi="Arial"/>
                <w:b/>
                <w:color w:val="FF6F4C"/>
              </w:rPr>
              <w:t>*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9F2731E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5372787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FF459E1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C29060C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bookmarkEnd w:id="1"/>
      <w:tr w:rsidR="00087A44" w:rsidRPr="00380D18" w14:paraId="0C2A7741" w14:textId="77777777" w:rsidTr="00337C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9528" w14:textId="0A9EC8E0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L’A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RONEF ET SES 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QUIPEMENTS SONT CONFORMES A LA FICHE DE NAVIGABILIT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DGAC n° </w:t>
            </w:r>
            <w:r w:rsidRPr="002E0FB9">
              <w:rPr>
                <w:rFonts w:ascii="Arial" w:hAnsi="Arial"/>
                <w:sz w:val="16"/>
              </w:rPr>
              <w:t>193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F1A7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7082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E0BA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0D91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3DB49925" w14:textId="77777777" w:rsidTr="00005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4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AA97" w14:textId="20C3603E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LE PROGRAMME D’ENTRETIEN EST ACCEPT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PAR OSAC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429C" w14:textId="77777777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DATE D’ACCEPTATION :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601E" w14:textId="77777777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4C11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1AF7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5A0F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D3AF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63041804" w14:textId="77777777" w:rsidTr="00337C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FF99" w14:textId="47A59432" w:rsidR="00087A44" w:rsidRPr="00380D18" w:rsidRDefault="00087A44" w:rsidP="00087A44">
            <w:pPr>
              <w:tabs>
                <w:tab w:val="left" w:pos="1276"/>
              </w:tabs>
              <w:spacing w:before="40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LES MODIFICATIONS/R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PARATIONS APPLIQU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ES EN SERVICE SONT APPROUV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ES OU VALID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ES PAR LA DGAC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184A6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A95A5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9D68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56AE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55602548" w14:textId="77777777" w:rsidTr="00337C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443F" w14:textId="03BDE8BB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LE MANUEL DE VOL EST APPROUV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ET COMPATIBLE AVEC LA CONFIGURATION DE L’A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RONEF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E2DB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A75A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FF96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F9CE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6523DCB6" w14:textId="77777777" w:rsidTr="007416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32601" w14:textId="4330D11A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LISTE </w:t>
            </w:r>
            <w:r w:rsidRPr="00380D18">
              <w:rPr>
                <w:rFonts w:ascii="Arial" w:hAnsi="Arial"/>
                <w:sz w:val="16"/>
                <w:u w:val="single"/>
              </w:rPr>
              <w:t>JOINTE</w:t>
            </w:r>
            <w:r w:rsidRPr="00380D18">
              <w:rPr>
                <w:rFonts w:ascii="Arial" w:hAnsi="Arial"/>
                <w:sz w:val="16"/>
              </w:rPr>
              <w:t xml:space="preserve"> DES SUPPL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MENTS AU MANUEL DE VOL SPECIFIQUES A L’A</w:t>
            </w:r>
            <w:r w:rsidR="00981BD0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RONEF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5CEF4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3144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FA9B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A04B8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54C7CB0A" w14:textId="77777777" w:rsidTr="00973FA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121A" w14:textId="1A878071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LES HEURES ET LES CYCLES DE VOL DE LA CELLULE SONT CONVENABLEMENT ENREGISTR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E3D11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BC46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9017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80DA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47BB4356" w14:textId="77777777" w:rsidTr="00005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200B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CELLULE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0A09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HT :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AC0C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12BB7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HRG 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DFC7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9609" w14:textId="77777777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Heures restantes avant vie limite 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8859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1BE9732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tr w:rsidR="00087A44" w:rsidRPr="00380D18" w14:paraId="09DAB3F6" w14:textId="77777777" w:rsidTr="00005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41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22D7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81D3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proofErr w:type="spellStart"/>
            <w:r w:rsidRPr="00380D18">
              <w:rPr>
                <w:rFonts w:ascii="Arial" w:hAnsi="Arial"/>
                <w:sz w:val="16"/>
              </w:rPr>
              <w:t>Cycl.T</w:t>
            </w:r>
            <w:proofErr w:type="spellEnd"/>
            <w:r w:rsidRPr="00380D18">
              <w:rPr>
                <w:rFonts w:ascii="Arial" w:hAnsi="Arial"/>
                <w:sz w:val="16"/>
              </w:rPr>
              <w:t> :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D4EE5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9FD4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proofErr w:type="spellStart"/>
            <w:r w:rsidRPr="00380D18">
              <w:rPr>
                <w:rFonts w:ascii="Arial" w:hAnsi="Arial"/>
                <w:sz w:val="16"/>
              </w:rPr>
              <w:t>Cycl</w:t>
            </w:r>
            <w:proofErr w:type="spellEnd"/>
            <w:r w:rsidRPr="00380D18">
              <w:rPr>
                <w:rFonts w:ascii="Arial" w:hAnsi="Arial"/>
                <w:sz w:val="16"/>
              </w:rPr>
              <w:t xml:space="preserve"> RG :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4C6D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C537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2C419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FA9A2E2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tr w:rsidR="00087A44" w:rsidRPr="00380D18" w14:paraId="5DC0DEE7" w14:textId="77777777" w:rsidTr="00973FA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A183" w14:textId="77777777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LES HEURES ET LES CYCLES DE VOL DU MOTEUR SONT CONVENABLEMENT ENREGISTRES              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EDA76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995D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B5CFA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AB4A4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tr w:rsidR="00087A44" w:rsidRPr="00380D18" w14:paraId="0B00E380" w14:textId="77777777" w:rsidTr="00005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45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3044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MOTEUR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6D35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HT :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4F30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C279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HRG :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7439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8780" w14:textId="77777777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Heures restantes avant vie limite 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F658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1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9855453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tr w:rsidR="00087A44" w:rsidRPr="00380D18" w14:paraId="55AC11F1" w14:textId="77777777" w:rsidTr="00005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431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55FB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45AA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proofErr w:type="spellStart"/>
            <w:r w:rsidRPr="00380D18">
              <w:rPr>
                <w:rFonts w:ascii="Arial" w:hAnsi="Arial"/>
                <w:sz w:val="16"/>
              </w:rPr>
              <w:t>Cycl.T</w:t>
            </w:r>
            <w:proofErr w:type="spellEnd"/>
            <w:r w:rsidRPr="00380D18">
              <w:rPr>
                <w:rFonts w:ascii="Arial" w:hAnsi="Arial"/>
                <w:sz w:val="16"/>
              </w:rPr>
              <w:t> :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6F89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7C05F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proofErr w:type="spellStart"/>
            <w:r w:rsidRPr="00380D18">
              <w:rPr>
                <w:rFonts w:ascii="Arial" w:hAnsi="Arial"/>
                <w:sz w:val="16"/>
              </w:rPr>
              <w:t>Cycl.RG</w:t>
            </w:r>
            <w:proofErr w:type="spellEnd"/>
            <w:r w:rsidRPr="00380D18">
              <w:rPr>
                <w:rFonts w:ascii="Arial" w:hAnsi="Arial"/>
                <w:sz w:val="16"/>
              </w:rPr>
              <w:t> :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E20A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7844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B25A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B3404E1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tr w:rsidR="00087A44" w:rsidRPr="00380D18" w14:paraId="786BAD2E" w14:textId="77777777" w:rsidTr="00973FA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1B19" w14:textId="77777777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LES HEURES ET LES CYCLES DE VOL DE L’HELICE SONT CONVENABLEMENT ENREGISTRES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17209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A8F3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3868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6EE96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tr w:rsidR="00087A44" w:rsidRPr="00380D18" w14:paraId="275B903F" w14:textId="77777777" w:rsidTr="00005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46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2DC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HELICE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4339" w14:textId="40A8A8BC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HT</w:t>
            </w:r>
            <w:r w:rsidR="00AE582C">
              <w:rPr>
                <w:rFonts w:ascii="Arial" w:hAnsi="Arial"/>
                <w:sz w:val="16"/>
              </w:rPr>
              <w:t> :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9842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D872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HRG 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574C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B5D5" w14:textId="4F6E511E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Heures restantes avant vie limite</w:t>
            </w:r>
            <w:r w:rsidR="00AE582C">
              <w:rPr>
                <w:rFonts w:ascii="Arial" w:hAnsi="Arial"/>
                <w:sz w:val="16"/>
              </w:rPr>
              <w:t> 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8132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1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5054CAE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tr w:rsidR="00087A44" w:rsidRPr="00380D18" w14:paraId="424CB605" w14:textId="77777777" w:rsidTr="00005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411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7CFA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7696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proofErr w:type="spellStart"/>
            <w:r w:rsidRPr="00380D18">
              <w:rPr>
                <w:rFonts w:ascii="Arial" w:hAnsi="Arial"/>
                <w:sz w:val="16"/>
              </w:rPr>
              <w:t>Cycl.T</w:t>
            </w:r>
            <w:proofErr w:type="spellEnd"/>
            <w:r w:rsidRPr="00380D18">
              <w:rPr>
                <w:rFonts w:ascii="Arial" w:hAnsi="Arial"/>
                <w:sz w:val="16"/>
              </w:rPr>
              <w:t> :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2464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109A" w14:textId="77777777" w:rsidR="00087A44" w:rsidRPr="00380D18" w:rsidRDefault="00087A44" w:rsidP="00087A44">
            <w:pPr>
              <w:tabs>
                <w:tab w:val="left" w:pos="1276"/>
              </w:tabs>
              <w:jc w:val="right"/>
              <w:rPr>
                <w:rFonts w:ascii="Arial" w:hAnsi="Arial"/>
                <w:sz w:val="16"/>
              </w:rPr>
            </w:pPr>
            <w:proofErr w:type="spellStart"/>
            <w:r w:rsidRPr="00380D18">
              <w:rPr>
                <w:rFonts w:ascii="Arial" w:hAnsi="Arial"/>
                <w:sz w:val="16"/>
              </w:rPr>
              <w:t>Cycl.RG</w:t>
            </w:r>
            <w:proofErr w:type="spellEnd"/>
            <w:r w:rsidRPr="00380D18">
              <w:rPr>
                <w:rFonts w:ascii="Arial" w:hAnsi="Arial"/>
                <w:sz w:val="16"/>
              </w:rPr>
              <w:t> :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E2F4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359A0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FE55" w14:textId="77777777" w:rsidR="00087A44" w:rsidRPr="00380D18" w:rsidRDefault="00087A44" w:rsidP="00087A44">
            <w:pPr>
              <w:tabs>
                <w:tab w:val="left" w:pos="1276"/>
              </w:tabs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C46C6FC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jc w:val="center"/>
              <w:rPr>
                <w:rFonts w:ascii="Arial" w:hAnsi="Arial"/>
                <w:sz w:val="16"/>
              </w:rPr>
            </w:pPr>
          </w:p>
        </w:tc>
      </w:tr>
      <w:tr w:rsidR="00087A44" w:rsidRPr="00380D18" w14:paraId="246196B1" w14:textId="77777777" w:rsidTr="00653B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BD0E" w14:textId="350E1164" w:rsidR="00087A44" w:rsidRPr="00380D18" w:rsidRDefault="00087A44" w:rsidP="00087A44">
            <w:pPr>
              <w:tabs>
                <w:tab w:val="left" w:pos="1276"/>
              </w:tabs>
              <w:spacing w:before="40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LES 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CH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ANCES DU PROGRAMME D’ENTRETIEN ONT 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T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RESPECT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ES, Y COMPRIS POUR LES 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L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MENTS A POTENTIEL OU VIE LIMIT</w:t>
            </w:r>
            <w:r w:rsidR="009B7D13">
              <w:rPr>
                <w:rFonts w:ascii="Arial" w:hAnsi="Arial" w:cs="Arial"/>
                <w:sz w:val="16"/>
              </w:rPr>
              <w:t>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7064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8FE8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A08F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494B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09C51B47" w14:textId="77777777" w:rsidTr="00337C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D2FA" w14:textId="3BE5FD97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LES D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FAUTS ONT 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T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CORRIG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S OU LEUR REPORT APPROUV</w:t>
            </w:r>
            <w:r w:rsidR="009B7D13">
              <w:rPr>
                <w:rFonts w:ascii="Arial" w:hAnsi="Arial" w:cs="Arial"/>
                <w:sz w:val="16"/>
              </w:rPr>
              <w:t>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9005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E96F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0417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CC1D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4260A627" w14:textId="77777777" w:rsidTr="00337C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22BF" w14:textId="0FDE343B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LES CN ONT 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T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APPLIQU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ES ET CONVENABLEMENT ENREGISTR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A5DCD1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5192F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74296B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5C5C4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3B532956" w14:textId="77777777" w:rsidTr="00337C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F79E" w14:textId="712BDFE5" w:rsidR="00087A44" w:rsidRPr="00380D18" w:rsidRDefault="00087A44" w:rsidP="00087A44">
            <w:pPr>
              <w:tabs>
                <w:tab w:val="left" w:pos="1276"/>
              </w:tabs>
              <w:spacing w:before="40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LES TRAVAUX DE MAINTENANCE R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ALIS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S POST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RIEUREMENT A L’ATTESTATION FLA ONT 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T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</w:t>
            </w:r>
            <w:r w:rsidR="009C2DB2" w:rsidRPr="00380D18">
              <w:rPr>
                <w:rFonts w:ascii="Arial" w:hAnsi="Arial"/>
                <w:sz w:val="16"/>
              </w:rPr>
              <w:t>LIB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="009C2DB2" w:rsidRPr="00380D18">
              <w:rPr>
                <w:rFonts w:ascii="Arial" w:hAnsi="Arial"/>
                <w:sz w:val="16"/>
              </w:rPr>
              <w:t>R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="009C2DB2" w:rsidRPr="00380D18">
              <w:rPr>
                <w:rFonts w:ascii="Arial" w:hAnsi="Arial"/>
                <w:sz w:val="16"/>
              </w:rPr>
              <w:t>S CONFORM</w:t>
            </w:r>
            <w:r w:rsidR="0047693C">
              <w:rPr>
                <w:rFonts w:ascii="Arial" w:hAnsi="Arial"/>
                <w:sz w:val="16"/>
              </w:rPr>
              <w:t>E</w:t>
            </w:r>
            <w:r w:rsidR="009C2DB2" w:rsidRPr="00380D18">
              <w:rPr>
                <w:rFonts w:ascii="Arial" w:hAnsi="Arial"/>
                <w:sz w:val="16"/>
              </w:rPr>
              <w:t>MENT</w:t>
            </w:r>
            <w:r w:rsidRPr="00380D18">
              <w:rPr>
                <w:rFonts w:ascii="Arial" w:hAnsi="Arial"/>
                <w:sz w:val="16"/>
              </w:rPr>
              <w:t xml:space="preserve"> AU R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GIME D’ENTRETIEN D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CRIT DANS LE P-22-19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22CE3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0B4B1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0B4EE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9E502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483DB130" w14:textId="77777777" w:rsidTr="00005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68"/>
        </w:trPr>
        <w:tc>
          <w:tcPr>
            <w:tcW w:w="87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59725" w14:textId="7019C459" w:rsidR="00087A44" w:rsidRPr="00380D18" w:rsidRDefault="00087A44" w:rsidP="00087A44">
            <w:pPr>
              <w:tabs>
                <w:tab w:val="left" w:pos="1276"/>
              </w:tabs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LE DEVIS DE MASSE ET CENTRAGE REFL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TE BIEN LA CONFIGURATION DE L’A</w:t>
            </w:r>
            <w:r w:rsidR="009B7D13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RONEF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64242E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CEC54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931ECA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12823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3E07DB64" w14:textId="77777777" w:rsidTr="0000551F">
        <w:trPr>
          <w:cantSplit/>
          <w:trHeight w:val="260"/>
        </w:trPr>
        <w:tc>
          <w:tcPr>
            <w:tcW w:w="8786" w:type="dxa"/>
            <w:gridSpan w:val="12"/>
            <w:tcBorders>
              <w:right w:val="single" w:sz="4" w:space="0" w:color="auto"/>
            </w:tcBorders>
            <w:vAlign w:val="center"/>
          </w:tcPr>
          <w:p w14:paraId="01C35C8D" w14:textId="77777777" w:rsidR="00087A44" w:rsidRPr="00380D18" w:rsidRDefault="00087A44" w:rsidP="00087A44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380D18">
              <w:rPr>
                <w:rFonts w:ascii="Arial" w:hAnsi="Arial"/>
                <w:sz w:val="16"/>
                <w:lang w:val="nl-NL"/>
              </w:rPr>
              <w:t>LIMITES DE CENTRAGES</w:t>
            </w:r>
          </w:p>
        </w:tc>
        <w:tc>
          <w:tcPr>
            <w:tcW w:w="11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EC24618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7319DADE" w14:textId="77777777" w:rsidTr="0000551F">
        <w:trPr>
          <w:cantSplit/>
          <w:trHeight w:val="260"/>
        </w:trPr>
        <w:tc>
          <w:tcPr>
            <w:tcW w:w="2290" w:type="dxa"/>
            <w:gridSpan w:val="3"/>
            <w:vAlign w:val="center"/>
          </w:tcPr>
          <w:p w14:paraId="4E785F8C" w14:textId="77777777" w:rsidR="00087A44" w:rsidRPr="00380D18" w:rsidRDefault="00087A44" w:rsidP="00087A44">
            <w:pPr>
              <w:tabs>
                <w:tab w:val="left" w:pos="1276"/>
              </w:tabs>
              <w:ind w:right="65"/>
              <w:jc w:val="center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3219" w:type="dxa"/>
            <w:gridSpan w:val="4"/>
            <w:vAlign w:val="center"/>
          </w:tcPr>
          <w:p w14:paraId="7AF65DFD" w14:textId="77777777" w:rsidR="00087A44" w:rsidRPr="00380D18" w:rsidRDefault="00087A44" w:rsidP="00087A44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380D18">
              <w:rPr>
                <w:rFonts w:ascii="Arial" w:hAnsi="Arial"/>
                <w:sz w:val="16"/>
                <w:lang w:val="nl-NL"/>
              </w:rPr>
              <w:t>1 pilote</w:t>
            </w:r>
          </w:p>
        </w:tc>
        <w:tc>
          <w:tcPr>
            <w:tcW w:w="3277" w:type="dxa"/>
            <w:gridSpan w:val="5"/>
            <w:tcBorders>
              <w:right w:val="single" w:sz="4" w:space="0" w:color="auto"/>
            </w:tcBorders>
            <w:vAlign w:val="center"/>
          </w:tcPr>
          <w:p w14:paraId="5880B4D6" w14:textId="77777777" w:rsidR="00087A44" w:rsidRPr="00380D18" w:rsidRDefault="00087A44" w:rsidP="00087A44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380D18">
              <w:rPr>
                <w:rFonts w:ascii="Arial" w:hAnsi="Arial"/>
                <w:sz w:val="16"/>
                <w:lang w:val="nl-NL"/>
              </w:rPr>
              <w:t>2 pilotes</w:t>
            </w:r>
          </w:p>
        </w:tc>
        <w:tc>
          <w:tcPr>
            <w:tcW w:w="113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CA64E62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335EF12E" w14:textId="77777777" w:rsidTr="0000551F">
        <w:trPr>
          <w:cantSplit/>
          <w:trHeight w:val="260"/>
        </w:trPr>
        <w:tc>
          <w:tcPr>
            <w:tcW w:w="2290" w:type="dxa"/>
            <w:gridSpan w:val="3"/>
            <w:tcBorders>
              <w:bottom w:val="single" w:sz="4" w:space="0" w:color="auto"/>
            </w:tcBorders>
            <w:vAlign w:val="center"/>
          </w:tcPr>
          <w:p w14:paraId="41EE6B9D" w14:textId="77777777" w:rsidR="00087A44" w:rsidRPr="00380D18" w:rsidRDefault="00087A44" w:rsidP="00087A44">
            <w:pPr>
              <w:tabs>
                <w:tab w:val="left" w:pos="1276"/>
              </w:tabs>
              <w:ind w:right="65"/>
              <w:jc w:val="center"/>
              <w:rPr>
                <w:rFonts w:ascii="Arial" w:hAnsi="Arial"/>
                <w:sz w:val="16"/>
                <w:lang w:val="nl-NL"/>
              </w:rPr>
            </w:pPr>
            <w:r w:rsidRPr="00380D18">
              <w:rPr>
                <w:rFonts w:ascii="Arial" w:hAnsi="Arial"/>
                <w:sz w:val="16"/>
                <w:lang w:val="nl-NL"/>
              </w:rPr>
              <w:t>LIMITE AVANT</w:t>
            </w:r>
          </w:p>
        </w:tc>
        <w:tc>
          <w:tcPr>
            <w:tcW w:w="3219" w:type="dxa"/>
            <w:gridSpan w:val="4"/>
            <w:tcBorders>
              <w:bottom w:val="single" w:sz="4" w:space="0" w:color="auto"/>
            </w:tcBorders>
            <w:vAlign w:val="center"/>
          </w:tcPr>
          <w:p w14:paraId="72A32E57" w14:textId="77777777" w:rsidR="00087A44" w:rsidRPr="00380D18" w:rsidRDefault="00087A44" w:rsidP="00087A44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380D18">
              <w:rPr>
                <w:rFonts w:ascii="Arial" w:hAnsi="Arial"/>
                <w:sz w:val="16"/>
                <w:lang w:val="nl-NL"/>
              </w:rPr>
              <w:t xml:space="preserve">% </w:t>
            </w:r>
          </w:p>
        </w:tc>
        <w:tc>
          <w:tcPr>
            <w:tcW w:w="3277" w:type="dxa"/>
            <w:gridSpan w:val="5"/>
            <w:tcBorders>
              <w:bottom w:val="single" w:sz="4" w:space="0" w:color="auto"/>
            </w:tcBorders>
            <w:vAlign w:val="center"/>
          </w:tcPr>
          <w:p w14:paraId="7935A44E" w14:textId="77777777" w:rsidR="00087A44" w:rsidRPr="00380D18" w:rsidRDefault="00087A44" w:rsidP="00087A44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380D18">
              <w:rPr>
                <w:rFonts w:ascii="Arial" w:hAnsi="Arial"/>
                <w:sz w:val="16"/>
                <w:lang w:val="nl-NL"/>
              </w:rPr>
              <w:t xml:space="preserve">% 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19ED4956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vAlign w:val="center"/>
          </w:tcPr>
          <w:p w14:paraId="3F232B9A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34C9819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  <w:vAlign w:val="center"/>
          </w:tcPr>
          <w:p w14:paraId="6C73D929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087A44" w:rsidRPr="00380D18" w14:paraId="064D5449" w14:textId="77777777" w:rsidTr="0000551F">
        <w:trPr>
          <w:cantSplit/>
          <w:trHeight w:val="260"/>
        </w:trPr>
        <w:tc>
          <w:tcPr>
            <w:tcW w:w="2290" w:type="dxa"/>
            <w:gridSpan w:val="3"/>
            <w:tcBorders>
              <w:bottom w:val="single" w:sz="4" w:space="0" w:color="auto"/>
            </w:tcBorders>
            <w:vAlign w:val="center"/>
          </w:tcPr>
          <w:p w14:paraId="5C575224" w14:textId="1E1E4CDE" w:rsidR="00087A44" w:rsidRPr="00380D18" w:rsidRDefault="00087A44" w:rsidP="00087A44">
            <w:pPr>
              <w:tabs>
                <w:tab w:val="left" w:pos="1276"/>
              </w:tabs>
              <w:ind w:right="65"/>
              <w:jc w:val="center"/>
              <w:rPr>
                <w:rFonts w:ascii="Arial" w:hAnsi="Arial"/>
                <w:sz w:val="16"/>
                <w:lang w:val="nl-NL"/>
              </w:rPr>
            </w:pPr>
            <w:r w:rsidRPr="00380D18">
              <w:rPr>
                <w:rFonts w:ascii="Arial" w:hAnsi="Arial"/>
                <w:sz w:val="16"/>
                <w:lang w:val="nl-NL"/>
              </w:rPr>
              <w:t>LIMITE ARRI</w:t>
            </w:r>
            <w:r w:rsidR="009B7D13">
              <w:rPr>
                <w:rFonts w:ascii="Arial" w:hAnsi="Arial"/>
                <w:sz w:val="16"/>
                <w:lang w:val="nl-NL"/>
              </w:rPr>
              <w:t>E</w:t>
            </w:r>
            <w:r w:rsidRPr="00380D18">
              <w:rPr>
                <w:rFonts w:ascii="Arial" w:hAnsi="Arial"/>
                <w:sz w:val="16"/>
                <w:lang w:val="nl-NL"/>
              </w:rPr>
              <w:t>RE</w:t>
            </w:r>
          </w:p>
        </w:tc>
        <w:tc>
          <w:tcPr>
            <w:tcW w:w="3219" w:type="dxa"/>
            <w:gridSpan w:val="4"/>
            <w:tcBorders>
              <w:bottom w:val="single" w:sz="4" w:space="0" w:color="auto"/>
            </w:tcBorders>
            <w:vAlign w:val="center"/>
          </w:tcPr>
          <w:p w14:paraId="1CF72684" w14:textId="77777777" w:rsidR="00087A44" w:rsidRPr="00380D18" w:rsidRDefault="00087A44" w:rsidP="00087A44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380D18">
              <w:rPr>
                <w:rFonts w:ascii="Arial" w:hAnsi="Arial"/>
                <w:sz w:val="16"/>
                <w:lang w:val="nl-NL"/>
              </w:rPr>
              <w:t xml:space="preserve">% </w:t>
            </w:r>
          </w:p>
        </w:tc>
        <w:tc>
          <w:tcPr>
            <w:tcW w:w="3277" w:type="dxa"/>
            <w:gridSpan w:val="5"/>
            <w:tcBorders>
              <w:bottom w:val="single" w:sz="4" w:space="0" w:color="auto"/>
            </w:tcBorders>
            <w:vAlign w:val="center"/>
          </w:tcPr>
          <w:p w14:paraId="508D5DF5" w14:textId="77777777" w:rsidR="00087A44" w:rsidRPr="00380D18" w:rsidRDefault="00087A44" w:rsidP="00087A44">
            <w:pPr>
              <w:jc w:val="center"/>
              <w:rPr>
                <w:rFonts w:ascii="Arial" w:hAnsi="Arial"/>
                <w:sz w:val="16"/>
                <w:lang w:val="nl-NL"/>
              </w:rPr>
            </w:pPr>
            <w:r w:rsidRPr="00380D18">
              <w:rPr>
                <w:rFonts w:ascii="Arial" w:hAnsi="Arial"/>
                <w:sz w:val="16"/>
                <w:lang w:val="nl-NL"/>
              </w:rPr>
              <w:t xml:space="preserve">% </w:t>
            </w:r>
          </w:p>
        </w:tc>
        <w:tc>
          <w:tcPr>
            <w:tcW w:w="283" w:type="dxa"/>
            <w:vAlign w:val="center"/>
          </w:tcPr>
          <w:p w14:paraId="5A5A6F32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6" w:type="dxa"/>
            <w:vAlign w:val="center"/>
          </w:tcPr>
          <w:p w14:paraId="5A68C048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7FA5724E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091F069C" w14:textId="77777777" w:rsidR="00087A44" w:rsidRPr="00380D18" w:rsidRDefault="00087A44" w:rsidP="00087A44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</w:tbl>
    <w:p w14:paraId="5FA71E2E" w14:textId="77777777" w:rsidR="00C54D09" w:rsidRPr="00FC58DD" w:rsidRDefault="00C54D09" w:rsidP="00C54D09">
      <w:pPr>
        <w:tabs>
          <w:tab w:val="left" w:pos="1276"/>
        </w:tabs>
        <w:jc w:val="both"/>
        <w:rPr>
          <w:rFonts w:ascii="Arial" w:hAnsi="Arial"/>
          <w:sz w:val="20"/>
          <w:szCs w:val="20"/>
        </w:rPr>
      </w:pPr>
    </w:p>
    <w:p w14:paraId="293DA441" w14:textId="2BD28970" w:rsidR="00294B7B" w:rsidRPr="00380D18" w:rsidRDefault="00294B7B" w:rsidP="00294B7B">
      <w:pPr>
        <w:tabs>
          <w:tab w:val="left" w:pos="1276"/>
        </w:tabs>
        <w:jc w:val="both"/>
        <w:rPr>
          <w:rFonts w:ascii="Arial" w:hAnsi="Arial"/>
          <w:b/>
          <w:sz w:val="16"/>
          <w:szCs w:val="16"/>
        </w:rPr>
      </w:pPr>
      <w:r w:rsidRPr="00380D18">
        <w:rPr>
          <w:rFonts w:ascii="Arial" w:hAnsi="Arial"/>
          <w:sz w:val="16"/>
          <w:szCs w:val="16"/>
        </w:rPr>
        <w:t xml:space="preserve">*Si </w:t>
      </w:r>
      <w:r w:rsidRPr="00380D18">
        <w:rPr>
          <w:rFonts w:ascii="Arial" w:hAnsi="Arial"/>
          <w:b/>
          <w:sz w:val="16"/>
          <w:szCs w:val="16"/>
        </w:rPr>
        <w:t>NON SATI</w:t>
      </w:r>
      <w:r w:rsidR="00D27F95">
        <w:rPr>
          <w:rFonts w:ascii="Arial" w:hAnsi="Arial"/>
          <w:b/>
          <w:sz w:val="16"/>
          <w:szCs w:val="16"/>
        </w:rPr>
        <w:t>S</w:t>
      </w:r>
      <w:r w:rsidRPr="00380D18">
        <w:rPr>
          <w:rFonts w:ascii="Arial" w:hAnsi="Arial"/>
          <w:b/>
          <w:sz w:val="16"/>
          <w:szCs w:val="16"/>
        </w:rPr>
        <w:t>FAISANT,</w:t>
      </w:r>
    </w:p>
    <w:p w14:paraId="3CD3076A" w14:textId="77777777" w:rsidR="00294B7B" w:rsidRPr="00380D18" w:rsidRDefault="00294B7B" w:rsidP="00294B7B">
      <w:pPr>
        <w:tabs>
          <w:tab w:val="left" w:pos="1276"/>
        </w:tabs>
        <w:jc w:val="both"/>
        <w:rPr>
          <w:rFonts w:ascii="Arial" w:hAnsi="Arial"/>
          <w:sz w:val="16"/>
          <w:szCs w:val="16"/>
        </w:rPr>
      </w:pPr>
      <w:r w:rsidRPr="00380D18">
        <w:rPr>
          <w:rFonts w:ascii="Arial" w:hAnsi="Arial"/>
          <w:sz w:val="16"/>
          <w:szCs w:val="16"/>
        </w:rPr>
        <w:t>Commentaire :</w:t>
      </w:r>
    </w:p>
    <w:p w14:paraId="06D03106" w14:textId="77777777" w:rsidR="00EF25EB" w:rsidRPr="00FC58DD" w:rsidRDefault="00EF25EB" w:rsidP="00C54D09">
      <w:pPr>
        <w:tabs>
          <w:tab w:val="left" w:pos="1276"/>
        </w:tabs>
        <w:jc w:val="both"/>
        <w:rPr>
          <w:rFonts w:ascii="Arial" w:hAnsi="Arial"/>
          <w:sz w:val="20"/>
          <w:szCs w:val="20"/>
        </w:rPr>
      </w:pPr>
    </w:p>
    <w:p w14:paraId="0E790357" w14:textId="77777777" w:rsidR="00EF25EB" w:rsidRPr="00FC58DD" w:rsidRDefault="00EF25EB" w:rsidP="00C54D09">
      <w:pPr>
        <w:tabs>
          <w:tab w:val="left" w:pos="1276"/>
        </w:tabs>
        <w:jc w:val="both"/>
        <w:rPr>
          <w:rFonts w:ascii="Arial" w:hAnsi="Arial"/>
          <w:sz w:val="20"/>
          <w:szCs w:val="20"/>
        </w:rPr>
      </w:pPr>
    </w:p>
    <w:p w14:paraId="5381CBFD" w14:textId="77777777" w:rsidR="00EF25EB" w:rsidRPr="00FC58DD" w:rsidRDefault="00EF25EB" w:rsidP="00C54D09">
      <w:pPr>
        <w:tabs>
          <w:tab w:val="left" w:pos="1276"/>
        </w:tabs>
        <w:jc w:val="both"/>
        <w:rPr>
          <w:rFonts w:ascii="Arial" w:hAnsi="Arial"/>
          <w:sz w:val="20"/>
          <w:szCs w:val="20"/>
        </w:rPr>
      </w:pPr>
    </w:p>
    <w:p w14:paraId="357B8945" w14:textId="60BD4B89" w:rsidR="00EF25EB" w:rsidRPr="00FC58DD" w:rsidRDefault="00A7457E" w:rsidP="00C54D09">
      <w:pPr>
        <w:tabs>
          <w:tab w:val="left" w:pos="1276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9079E82" wp14:editId="3E36E40C">
                <wp:simplePos x="0" y="0"/>
                <wp:positionH relativeFrom="column">
                  <wp:posOffset>-397642</wp:posOffset>
                </wp:positionH>
                <wp:positionV relativeFrom="paragraph">
                  <wp:posOffset>398528</wp:posOffset>
                </wp:positionV>
                <wp:extent cx="0" cy="138023"/>
                <wp:effectExtent l="0" t="0" r="38100" b="3365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02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CFA3D" id="Connecteur droit 14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3pt,31.4pt" to="-31.3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="008A3E02" w:rsidRPr="00380D18">
        <w:rPr>
          <w:rFonts w:ascii="Arial" w:hAnsi="Arial"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6"/>
        <w:gridCol w:w="1168"/>
        <w:gridCol w:w="284"/>
        <w:gridCol w:w="286"/>
        <w:gridCol w:w="285"/>
        <w:gridCol w:w="277"/>
        <w:gridCol w:w="7"/>
      </w:tblGrid>
      <w:tr w:rsidR="00DE11FC" w:rsidRPr="00380D18" w14:paraId="424E059A" w14:textId="77777777" w:rsidTr="009C2DB2">
        <w:trPr>
          <w:gridBefore w:val="1"/>
          <w:gridAfter w:val="1"/>
          <w:wBefore w:w="7616" w:type="dxa"/>
          <w:wAfter w:w="7" w:type="dxa"/>
          <w:cantSplit/>
        </w:trPr>
        <w:tc>
          <w:tcPr>
            <w:tcW w:w="2023" w:type="dxa"/>
            <w:gridSpan w:val="4"/>
            <w:tcBorders>
              <w:bottom w:val="nil"/>
            </w:tcBorders>
          </w:tcPr>
          <w:p w14:paraId="5F4DE62B" w14:textId="77777777" w:rsidR="00DE11FC" w:rsidRPr="00380D18" w:rsidRDefault="00DE11FC" w:rsidP="00AA23A9">
            <w:pPr>
              <w:pStyle w:val="DATEREF"/>
              <w:spacing w:before="20" w:line="240" w:lineRule="auto"/>
              <w:jc w:val="center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lastRenderedPageBreak/>
              <w:t>SITUATION ET/OU</w:t>
            </w:r>
          </w:p>
        </w:tc>
        <w:tc>
          <w:tcPr>
            <w:tcW w:w="277" w:type="dxa"/>
            <w:vMerge w:val="restart"/>
          </w:tcPr>
          <w:p w14:paraId="4A83F21C" w14:textId="77777777" w:rsidR="00DE11FC" w:rsidRPr="00380D18" w:rsidRDefault="00DE11FC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A</w:t>
            </w:r>
          </w:p>
          <w:p w14:paraId="42EC0AFE" w14:textId="77777777" w:rsidR="00DE11FC" w:rsidRPr="00380D18" w:rsidRDefault="00DE11FC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746E7E8C" w14:textId="77777777" w:rsidR="00DE11FC" w:rsidRPr="00380D18" w:rsidRDefault="00DE11FC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4DF9BD9D" w14:textId="77777777" w:rsidR="00DE11FC" w:rsidRPr="00380D18" w:rsidRDefault="00DE11FC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  <w:p w14:paraId="00EC1A83" w14:textId="77777777" w:rsidR="00DE11FC" w:rsidRPr="00380D18" w:rsidRDefault="00DE11FC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N</w:t>
            </w:r>
          </w:p>
          <w:p w14:paraId="7CC1CB55" w14:textId="77777777" w:rsidR="00DE11FC" w:rsidRPr="00380D18" w:rsidRDefault="00DE11FC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31A2817A" w14:textId="77777777" w:rsidR="00DE11FC" w:rsidRPr="00380D18" w:rsidRDefault="00DE11FC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</w:tc>
      </w:tr>
      <w:tr w:rsidR="00DE11FC" w:rsidRPr="00380D18" w14:paraId="677930D6" w14:textId="77777777" w:rsidTr="009C2DB2">
        <w:trPr>
          <w:gridBefore w:val="1"/>
          <w:gridAfter w:val="1"/>
          <w:wBefore w:w="7616" w:type="dxa"/>
          <w:wAfter w:w="7" w:type="dxa"/>
          <w:cantSplit/>
        </w:trPr>
        <w:tc>
          <w:tcPr>
            <w:tcW w:w="2023" w:type="dxa"/>
            <w:gridSpan w:val="4"/>
            <w:tcBorders>
              <w:top w:val="nil"/>
              <w:bottom w:val="nil"/>
            </w:tcBorders>
          </w:tcPr>
          <w:p w14:paraId="4639CE72" w14:textId="77777777" w:rsidR="00DE11FC" w:rsidRPr="00380D18" w:rsidRDefault="00DE11FC" w:rsidP="00AA23A9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RESULTAT DES</w:t>
            </w:r>
          </w:p>
        </w:tc>
        <w:tc>
          <w:tcPr>
            <w:tcW w:w="277" w:type="dxa"/>
            <w:vMerge/>
          </w:tcPr>
          <w:p w14:paraId="32B1BBAA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</w:p>
        </w:tc>
      </w:tr>
      <w:tr w:rsidR="00DE11FC" w:rsidRPr="00380D18" w14:paraId="1A07D089" w14:textId="77777777" w:rsidTr="009C2DB2">
        <w:trPr>
          <w:gridBefore w:val="1"/>
          <w:gridAfter w:val="1"/>
          <w:wBefore w:w="7616" w:type="dxa"/>
          <w:wAfter w:w="7" w:type="dxa"/>
          <w:cantSplit/>
        </w:trPr>
        <w:tc>
          <w:tcPr>
            <w:tcW w:w="2023" w:type="dxa"/>
            <w:gridSpan w:val="4"/>
            <w:tcBorders>
              <w:top w:val="nil"/>
            </w:tcBorders>
          </w:tcPr>
          <w:p w14:paraId="2F5377E8" w14:textId="77777777" w:rsidR="00DE11FC" w:rsidRPr="00380D18" w:rsidRDefault="00DE11FC" w:rsidP="00AA23A9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VERIFICATIONS</w:t>
            </w:r>
          </w:p>
        </w:tc>
        <w:tc>
          <w:tcPr>
            <w:tcW w:w="277" w:type="dxa"/>
            <w:vMerge/>
          </w:tcPr>
          <w:p w14:paraId="302BC3EB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</w:p>
        </w:tc>
      </w:tr>
      <w:tr w:rsidR="00DE11FC" w:rsidRPr="00380D18" w14:paraId="71AF008F" w14:textId="77777777" w:rsidTr="009C2DB2">
        <w:trPr>
          <w:gridBefore w:val="1"/>
          <w:gridAfter w:val="1"/>
          <w:wBefore w:w="7616" w:type="dxa"/>
          <w:wAfter w:w="7" w:type="dxa"/>
          <w:cantSplit/>
          <w:trHeight w:val="188"/>
        </w:trPr>
        <w:tc>
          <w:tcPr>
            <w:tcW w:w="1738" w:type="dxa"/>
            <w:gridSpan w:val="3"/>
            <w:tcBorders>
              <w:bottom w:val="nil"/>
            </w:tcBorders>
          </w:tcPr>
          <w:p w14:paraId="38D7DA28" w14:textId="77777777" w:rsidR="00DE11FC" w:rsidRPr="00380D18" w:rsidRDefault="00DE11FC" w:rsidP="00AA23A9">
            <w:pPr>
              <w:pStyle w:val="DATEREF"/>
              <w:spacing w:before="20" w:line="240" w:lineRule="auto"/>
              <w:jc w:val="right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t>SATISFAISANT</w:t>
            </w:r>
          </w:p>
        </w:tc>
        <w:tc>
          <w:tcPr>
            <w:tcW w:w="285" w:type="dxa"/>
            <w:vMerge w:val="restart"/>
          </w:tcPr>
          <w:p w14:paraId="4BD907D3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</w:p>
          <w:p w14:paraId="600DF494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S</w:t>
            </w:r>
            <w:r w:rsidRPr="00380D18">
              <w:rPr>
                <w:rFonts w:ascii="Arial" w:hAnsi="Arial"/>
                <w:sz w:val="16"/>
              </w:rPr>
              <w:br/>
              <w:t>/</w:t>
            </w:r>
            <w:r w:rsidRPr="00380D18">
              <w:rPr>
                <w:rFonts w:ascii="Arial" w:hAnsi="Arial"/>
                <w:sz w:val="16"/>
              </w:rPr>
              <w:br/>
              <w:t>O</w:t>
            </w:r>
          </w:p>
        </w:tc>
        <w:tc>
          <w:tcPr>
            <w:tcW w:w="277" w:type="dxa"/>
            <w:vMerge/>
          </w:tcPr>
          <w:p w14:paraId="126CC42F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</w:p>
        </w:tc>
      </w:tr>
      <w:tr w:rsidR="00DE11FC" w:rsidRPr="00380D18" w14:paraId="1737879E" w14:textId="77777777" w:rsidTr="009C2DB2">
        <w:trPr>
          <w:gridBefore w:val="1"/>
          <w:gridAfter w:val="1"/>
          <w:wBefore w:w="7616" w:type="dxa"/>
          <w:wAfter w:w="7" w:type="dxa"/>
          <w:cantSplit/>
        </w:trPr>
        <w:tc>
          <w:tcPr>
            <w:tcW w:w="1168" w:type="dxa"/>
            <w:tcBorders>
              <w:top w:val="single" w:sz="4" w:space="0" w:color="auto"/>
              <w:left w:val="nil"/>
              <w:bottom w:val="nil"/>
            </w:tcBorders>
          </w:tcPr>
          <w:p w14:paraId="61B564B5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                        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</w:tcPr>
          <w:p w14:paraId="06E57037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2B0E9625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U</w:t>
            </w:r>
          </w:p>
          <w:p w14:paraId="69A2CAB4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I</w:t>
            </w:r>
          </w:p>
        </w:tc>
        <w:tc>
          <w:tcPr>
            <w:tcW w:w="286" w:type="dxa"/>
            <w:tcBorders>
              <w:top w:val="nil"/>
              <w:bottom w:val="single" w:sz="4" w:space="0" w:color="auto"/>
            </w:tcBorders>
          </w:tcPr>
          <w:p w14:paraId="25473D40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  <w:p w14:paraId="39057C45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227D2980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</w:tc>
        <w:tc>
          <w:tcPr>
            <w:tcW w:w="285" w:type="dxa"/>
            <w:vMerge/>
            <w:tcBorders>
              <w:bottom w:val="single" w:sz="4" w:space="0" w:color="auto"/>
            </w:tcBorders>
          </w:tcPr>
          <w:p w14:paraId="36ADE373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</w:p>
        </w:tc>
        <w:tc>
          <w:tcPr>
            <w:tcW w:w="277" w:type="dxa"/>
            <w:vMerge/>
            <w:tcBorders>
              <w:bottom w:val="single" w:sz="4" w:space="0" w:color="auto"/>
            </w:tcBorders>
          </w:tcPr>
          <w:p w14:paraId="47FB8559" w14:textId="77777777" w:rsidR="00DE11FC" w:rsidRPr="00380D18" w:rsidRDefault="00DE11FC" w:rsidP="00AA23A9">
            <w:pPr>
              <w:rPr>
                <w:rFonts w:ascii="Arial" w:hAnsi="Arial"/>
                <w:sz w:val="16"/>
              </w:rPr>
            </w:pPr>
          </w:p>
        </w:tc>
      </w:tr>
      <w:tr w:rsidR="005E558E" w:rsidRPr="00380D18" w14:paraId="4A1412E6" w14:textId="77777777" w:rsidTr="009C2D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" w:type="dxa"/>
          <w:trHeight w:val="368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7B89" w14:textId="1AFFE289" w:rsidR="005E558E" w:rsidRPr="005E558E" w:rsidRDefault="005E558E" w:rsidP="00BF6D53">
            <w:pPr>
              <w:keepNext/>
              <w:keepLines/>
              <w:numPr>
                <w:ilvl w:val="1"/>
                <w:numId w:val="16"/>
              </w:numPr>
              <w:spacing w:before="180"/>
              <w:jc w:val="both"/>
              <w:outlineLvl w:val="1"/>
              <w:rPr>
                <w:rFonts w:ascii="Arial" w:hAnsi="Arial"/>
                <w:b/>
                <w:color w:val="FF6F4C"/>
              </w:rPr>
            </w:pPr>
            <w:r>
              <w:rPr>
                <w:rFonts w:ascii="Arial" w:hAnsi="Arial"/>
                <w:b/>
                <w:color w:val="FF6F4C"/>
              </w:rPr>
              <w:t>Examen physique</w:t>
            </w:r>
            <w:r w:rsidRPr="00087A44">
              <w:rPr>
                <w:rFonts w:ascii="Arial" w:hAnsi="Arial"/>
                <w:b/>
                <w:color w:val="FF6F4C"/>
              </w:rPr>
              <w:t>*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auto"/>
            <w:vAlign w:val="center"/>
          </w:tcPr>
          <w:p w14:paraId="52420704" w14:textId="77777777" w:rsidR="005E558E" w:rsidRPr="00380D18" w:rsidRDefault="005E558E" w:rsidP="005E558E">
            <w:pPr>
              <w:tabs>
                <w:tab w:val="left" w:pos="1276"/>
              </w:tabs>
              <w:ind w:right="794"/>
              <w:rPr>
                <w:rFonts w:ascii="Arial" w:hAnsi="Arial"/>
                <w:sz w:val="16"/>
              </w:rPr>
            </w:pPr>
          </w:p>
        </w:tc>
      </w:tr>
      <w:tr w:rsidR="005E558E" w:rsidRPr="00380D18" w14:paraId="3EA5380C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16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7F25D15A" w14:textId="2033CC5B" w:rsidR="005E558E" w:rsidRPr="00380D18" w:rsidRDefault="005E558E" w:rsidP="005E558E">
            <w:pPr>
              <w:pStyle w:val="Corpsdetexte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 w:cs="Arial"/>
                <w:sz w:val="16"/>
                <w:szCs w:val="16"/>
              </w:rPr>
              <w:t>PLAQUE D’IDENTIFICATION CONSTRUCTEUR : PR</w:t>
            </w:r>
            <w:r w:rsidR="0047693C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 xml:space="preserve">SENCE, </w:t>
            </w:r>
            <w:r w:rsidRPr="00380D18">
              <w:rPr>
                <w:rFonts w:ascii="Arial" w:hAnsi="Arial" w:cs="Arial"/>
                <w:smallCaps/>
                <w:sz w:val="16"/>
                <w:szCs w:val="16"/>
              </w:rPr>
              <w:t xml:space="preserve">(Informations Conformes aux documents </w:t>
            </w:r>
            <w:proofErr w:type="spellStart"/>
            <w:r w:rsidRPr="00380D18">
              <w:rPr>
                <w:rFonts w:ascii="Arial" w:hAnsi="Arial" w:cs="Arial"/>
                <w:smallCaps/>
                <w:sz w:val="16"/>
                <w:szCs w:val="16"/>
              </w:rPr>
              <w:t>pr</w:t>
            </w:r>
            <w:r w:rsidR="00A54AC7" w:rsidRPr="00380D18">
              <w:rPr>
                <w:rFonts w:ascii="Arial" w:hAnsi="Arial" w:cs="Arial"/>
                <w:smallCap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mallCaps/>
                <w:sz w:val="16"/>
                <w:szCs w:val="16"/>
              </w:rPr>
              <w:t>sent</w:t>
            </w:r>
            <w:r w:rsidR="00A54AC7" w:rsidRPr="00380D18">
              <w:rPr>
                <w:rFonts w:ascii="Arial" w:hAnsi="Arial" w:cs="Arial"/>
                <w:smallCap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mallCaps/>
                <w:sz w:val="16"/>
                <w:szCs w:val="16"/>
              </w:rPr>
              <w:t>s</w:t>
            </w:r>
            <w:proofErr w:type="spellEnd"/>
            <w:r w:rsidRPr="00380D18">
              <w:rPr>
                <w:rFonts w:ascii="Arial" w:hAnsi="Arial" w:cs="Arial"/>
                <w:smallCaps/>
                <w:sz w:val="16"/>
                <w:szCs w:val="16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8DD54B1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E06F2D4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B9E7167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87153B6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1673AE0A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6363F069" w14:textId="4411CFE8" w:rsidR="005E558E" w:rsidRPr="00920FBA" w:rsidRDefault="008500A5" w:rsidP="005E558E">
            <w:pPr>
              <w:keepNext/>
              <w:keepLines/>
              <w:numPr>
                <w:ilvl w:val="2"/>
                <w:numId w:val="16"/>
              </w:numPr>
              <w:spacing w:before="180"/>
              <w:jc w:val="both"/>
              <w:outlineLvl w:val="2"/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</w:pPr>
            <w:r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  <w:t>Intérieur</w:t>
            </w:r>
            <w:r w:rsidR="00920FBA"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  <w:t xml:space="preserve"> cabine</w:t>
            </w:r>
          </w:p>
        </w:tc>
        <w:tc>
          <w:tcPr>
            <w:tcW w:w="1139" w:type="dxa"/>
            <w:gridSpan w:val="5"/>
            <w:shd w:val="pct15" w:color="auto" w:fill="auto"/>
            <w:vAlign w:val="center"/>
          </w:tcPr>
          <w:p w14:paraId="0C0AD400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5BB08FA4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44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6EE86549" w14:textId="6C4E352B" w:rsidR="005E558E" w:rsidRPr="00380D18" w:rsidRDefault="0047693C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5E558E" w:rsidRPr="00380D18">
              <w:rPr>
                <w:rFonts w:ascii="Arial" w:hAnsi="Arial" w:cs="Arial"/>
                <w:bCs/>
                <w:sz w:val="16"/>
                <w:szCs w:val="16"/>
              </w:rPr>
              <w:t>TAT G</w:t>
            </w: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5E558E" w:rsidRPr="00380D18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5E558E" w:rsidRPr="00380D18">
              <w:rPr>
                <w:rFonts w:ascii="Arial" w:hAnsi="Arial" w:cs="Arial"/>
                <w:bCs/>
                <w:sz w:val="16"/>
                <w:szCs w:val="16"/>
              </w:rPr>
              <w:t>RAL DU POSTE</w:t>
            </w:r>
          </w:p>
        </w:tc>
        <w:tc>
          <w:tcPr>
            <w:tcW w:w="284" w:type="dxa"/>
            <w:shd w:val="clear" w:color="auto" w:fill="auto"/>
          </w:tcPr>
          <w:p w14:paraId="64828F70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7FC5A781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5CB80EAD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C17E4C8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379C8B8A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1F836F41" w14:textId="5238F687" w:rsidR="005E558E" w:rsidRPr="00380D18" w:rsidRDefault="005E558E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SENCE DES INSTRUMENTS DE BORD EN CONFORMIT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AVEC LE MANUEL DE VOL</w:t>
            </w:r>
          </w:p>
        </w:tc>
        <w:tc>
          <w:tcPr>
            <w:tcW w:w="284" w:type="dxa"/>
            <w:shd w:val="clear" w:color="auto" w:fill="auto"/>
          </w:tcPr>
          <w:p w14:paraId="104FE0F1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6375263C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048BDD7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1A7A61E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175D68A3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0BA20148" w14:textId="1F9E135A" w:rsidR="005E558E" w:rsidRPr="00380D18" w:rsidRDefault="005E558E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SENCE DES MARQUAGES AN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MOM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TRIQUES EN CONFORMIT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AVEC LA FICHE DE NAVIGABILIT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</w:tc>
        <w:tc>
          <w:tcPr>
            <w:tcW w:w="284" w:type="dxa"/>
            <w:shd w:val="clear" w:color="auto" w:fill="auto"/>
          </w:tcPr>
          <w:p w14:paraId="6117D9F5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6B116BAF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65D170E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C4A3EF1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11559C3B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7583FAD2" w14:textId="626AA064" w:rsidR="005E558E" w:rsidRPr="00380D18" w:rsidRDefault="005E558E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SI</w:t>
            </w:r>
            <w:r w:rsidR="008500A5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GES : V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RIFICATION BON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TAT, FIXATION</w:t>
            </w:r>
          </w:p>
        </w:tc>
        <w:tc>
          <w:tcPr>
            <w:tcW w:w="284" w:type="dxa"/>
            <w:shd w:val="clear" w:color="auto" w:fill="auto"/>
          </w:tcPr>
          <w:p w14:paraId="633A40AD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4CD00663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391E020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E50157F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21CAE6B7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1C5736E9" w14:textId="72D9C01B" w:rsidR="005E558E" w:rsidRPr="00380D18" w:rsidRDefault="005E558E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CEINTURES : V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RIFICATION BON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TAT, FIXATION,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GLAGE, VERROUILLAGE (DATE DE VIE LIMIT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8E25A51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7EAFAED0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4D25627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43FE1ED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529F03CC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0001B501" w14:textId="191E33CD" w:rsidR="005E558E" w:rsidRPr="00380D18" w:rsidRDefault="0047693C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5E558E" w:rsidRPr="00380D18">
              <w:rPr>
                <w:rFonts w:ascii="Arial" w:hAnsi="Arial" w:cs="Arial"/>
                <w:bCs/>
                <w:sz w:val="16"/>
                <w:szCs w:val="16"/>
              </w:rPr>
              <w:t>TAT DES PICTOGRAMMES LISIBLES ET EN PLACE CONFORM</w:t>
            </w: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5E558E" w:rsidRPr="00380D18">
              <w:rPr>
                <w:rFonts w:ascii="Arial" w:hAnsi="Arial" w:cs="Arial"/>
                <w:bCs/>
                <w:sz w:val="16"/>
                <w:szCs w:val="16"/>
              </w:rPr>
              <w:t>MENT AU MANUEL DE VOL</w:t>
            </w:r>
          </w:p>
        </w:tc>
        <w:tc>
          <w:tcPr>
            <w:tcW w:w="284" w:type="dxa"/>
            <w:shd w:val="clear" w:color="auto" w:fill="auto"/>
          </w:tcPr>
          <w:p w14:paraId="5C899585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2539E4F6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9118A4F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0F3C37A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0246EFFC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39619947" w14:textId="44A3B393" w:rsidR="005E558E" w:rsidRPr="00380D18" w:rsidRDefault="005E558E" w:rsidP="005E558E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PARE-BRISE ET VERRI</w:t>
            </w:r>
            <w:r w:rsidR="00172760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RE : ABSENCE DE CRIQUES ET/OU CRASING, OUVERTURE, FERMETURE ET VERROUILLAGE AISES</w:t>
            </w:r>
          </w:p>
        </w:tc>
        <w:tc>
          <w:tcPr>
            <w:tcW w:w="284" w:type="dxa"/>
            <w:shd w:val="clear" w:color="auto" w:fill="auto"/>
          </w:tcPr>
          <w:p w14:paraId="70420F68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31560816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C80FED8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BBD8FEB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63243FF4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734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76714034" w14:textId="4812B02E" w:rsidR="005E558E" w:rsidRPr="00380D18" w:rsidRDefault="005E558E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COMMANDES DE VOL EN CABINE : ABSENCE DE JEU EXCESSIF OU DURET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EXCESSIVE,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BATTEMENTS LIBRES, PAS D’INTERF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RENCES AVEC DES PARTIES DE LA CABINE (TABLEAU DE BORD, RADIO, MANETTES…), ABSENCE DE CORROSION</w:t>
            </w:r>
          </w:p>
        </w:tc>
        <w:tc>
          <w:tcPr>
            <w:tcW w:w="284" w:type="dxa"/>
            <w:shd w:val="clear" w:color="auto" w:fill="auto"/>
          </w:tcPr>
          <w:p w14:paraId="71B90ACB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62E000E9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68FCB87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57FCE91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37D20A91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90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00B66516" w14:textId="71FB9700" w:rsidR="005E558E" w:rsidRPr="00380D18" w:rsidRDefault="005E558E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PALONNIERS :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GLAGE AISE, VEROUILLAGE EFFICACE, POSTE AVANT ET ARRI</w:t>
            </w:r>
            <w:r w:rsidR="00172760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RE</w:t>
            </w:r>
          </w:p>
        </w:tc>
        <w:tc>
          <w:tcPr>
            <w:tcW w:w="284" w:type="dxa"/>
            <w:shd w:val="clear" w:color="auto" w:fill="auto"/>
          </w:tcPr>
          <w:p w14:paraId="7050B09D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62947D02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58C9269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CD9BA6F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0AC682F0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2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0FEC3924" w14:textId="16557DB1" w:rsidR="005E558E" w:rsidRPr="00380D18" w:rsidRDefault="005E558E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COULEURS DES COMMANDES ET MANETTES CONFORMES AU MANUEL DE VOL (COMPENSATEUR, OUVERTURE VERRI</w:t>
            </w:r>
            <w:r w:rsidR="00AE582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RE, ROBINET DE CARBURANT,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CHAUFFAGE CARBURATEUR, </w:t>
            </w:r>
            <w:proofErr w:type="gramStart"/>
            <w:r w:rsidRPr="00380D18">
              <w:rPr>
                <w:rFonts w:ascii="Arial" w:hAnsi="Arial" w:cs="Arial"/>
                <w:bCs/>
                <w:sz w:val="16"/>
                <w:szCs w:val="16"/>
              </w:rPr>
              <w:t>MIXTURE….</w:t>
            </w:r>
            <w:proofErr w:type="gramEnd"/>
            <w:r w:rsidRPr="00380D18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380D1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14:paraId="7458D318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EA748B1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29C6346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4995E62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46A16EBC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06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7C99E08A" w14:textId="771CB9EA" w:rsidR="005E558E" w:rsidRPr="00380D18" w:rsidRDefault="005E558E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BOUTEILLES D’AIR : BON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TAT, FIXATIONS, PAS DE CORROSION APPARENTE</w:t>
            </w:r>
          </w:p>
        </w:tc>
        <w:tc>
          <w:tcPr>
            <w:tcW w:w="284" w:type="dxa"/>
            <w:shd w:val="clear" w:color="auto" w:fill="auto"/>
          </w:tcPr>
          <w:p w14:paraId="3648068B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42FD871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A8F27A4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0F08816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558E" w:rsidRPr="00380D18" w14:paraId="39DC71F3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3A220BB9" w14:textId="4034E352" w:rsidR="005E558E" w:rsidRPr="00380D18" w:rsidRDefault="005E558E" w:rsidP="005E5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EXTINCTEURS SI INSTALL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="00D83E8E">
              <w:rPr>
                <w:rFonts w:ascii="Arial" w:hAnsi="Arial" w:cs="Arial"/>
                <w:bCs/>
                <w:sz w:val="16"/>
                <w:szCs w:val="16"/>
              </w:rPr>
              <w:t> :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FIXATION CORRECTE, DATE DE P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REMPTION</w:t>
            </w:r>
          </w:p>
        </w:tc>
        <w:tc>
          <w:tcPr>
            <w:tcW w:w="284" w:type="dxa"/>
            <w:shd w:val="clear" w:color="auto" w:fill="auto"/>
          </w:tcPr>
          <w:p w14:paraId="4728817D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77FC649C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8ACAA76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3143907" w14:textId="77777777" w:rsidR="005E558E" w:rsidRPr="00380D18" w:rsidRDefault="005E558E" w:rsidP="005E5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5C53" w:rsidRPr="00380D18" w14:paraId="5E400CAE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9"/>
        </w:trPr>
        <w:tc>
          <w:tcPr>
            <w:tcW w:w="878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37CB" w14:textId="3C03B2B5" w:rsidR="00135C53" w:rsidRPr="00135C53" w:rsidRDefault="00135C53" w:rsidP="00135C53">
            <w:pPr>
              <w:keepNext/>
              <w:keepLines/>
              <w:numPr>
                <w:ilvl w:val="2"/>
                <w:numId w:val="16"/>
              </w:numPr>
              <w:spacing w:before="180"/>
              <w:jc w:val="both"/>
              <w:outlineLvl w:val="2"/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</w:pPr>
            <w:r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  <w:t>Groupe moto propulseur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4C54049" w14:textId="77777777" w:rsidR="00135C53" w:rsidRPr="00380D18" w:rsidRDefault="00135C53" w:rsidP="00135C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5C53" w:rsidRPr="00380D18" w14:paraId="701759C7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5A335915" w14:textId="4AD1AD3A" w:rsidR="00135C53" w:rsidRPr="00380D18" w:rsidRDefault="00135C53" w:rsidP="00135C53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H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LICE : PROPRET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, ABSENCE DE CORROSION APPARENTE, PAS DE CHOC EN BORD D’ATTAQUE OU BORD DE FUITE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7EED6DB7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9705AE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C1DC52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2E1639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270E6D38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4ADC15A9" w14:textId="2BF52DF3" w:rsidR="00135C53" w:rsidRPr="00380D18" w:rsidRDefault="00135C53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CONFORMIT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DE L’H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LICE AUX DOCUMENTS 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</w:p>
        </w:tc>
        <w:tc>
          <w:tcPr>
            <w:tcW w:w="284" w:type="dxa"/>
            <w:shd w:val="clear" w:color="auto" w:fill="auto"/>
          </w:tcPr>
          <w:p w14:paraId="7837E3A9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1325C07C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A5612B7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318BCC3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4A939568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6F80B1CA" w14:textId="628C534E" w:rsidR="00135C53" w:rsidRPr="00380D18" w:rsidRDefault="00135C53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CONE D’H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LICE : PAS DE CHOC, PAS DE CRIQUES, ABSENCE DE JEU</w:t>
            </w:r>
          </w:p>
        </w:tc>
        <w:tc>
          <w:tcPr>
            <w:tcW w:w="284" w:type="dxa"/>
            <w:shd w:val="clear" w:color="auto" w:fill="auto"/>
          </w:tcPr>
          <w:p w14:paraId="37319848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4ABCC6A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DCDB235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73A81D4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1847054E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1AD78622" w14:textId="367904BF" w:rsidR="00135C53" w:rsidRPr="00380D18" w:rsidRDefault="00135C53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JALOUSIES : BON FONCTIONNEMENT, PAS DE PI</w:t>
            </w:r>
            <w:r w:rsidR="00AE582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CES MANQUANTES, ABSENCE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FORMATIONS</w:t>
            </w:r>
          </w:p>
        </w:tc>
        <w:tc>
          <w:tcPr>
            <w:tcW w:w="284" w:type="dxa"/>
            <w:shd w:val="clear" w:color="auto" w:fill="auto"/>
          </w:tcPr>
          <w:p w14:paraId="5941878A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41F99405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EB06A52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0EB91D8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1E1C4522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88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77A3424C" w14:textId="3EB1BF9A" w:rsidR="00135C53" w:rsidRPr="00380D18" w:rsidRDefault="00135C53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CAPOTS MOTEURS : 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SENCE DE TOUTES LES FIXATIONS, ABSENCE DE JEU DANS LES FIXATIONS, PAS DE CRIQUE, PAS DE CHOC</w:t>
            </w:r>
          </w:p>
        </w:tc>
        <w:tc>
          <w:tcPr>
            <w:tcW w:w="284" w:type="dxa"/>
            <w:shd w:val="clear" w:color="auto" w:fill="auto"/>
          </w:tcPr>
          <w:p w14:paraId="4D3349F5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43A908A8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6BDE7E7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E765EB5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5FD1AB8C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708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3D94FB19" w14:textId="17419D82" w:rsidR="00135C53" w:rsidRPr="00380D18" w:rsidRDefault="00135C53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PROPRET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DU MOTEUR, DU COMPARTIMENT MOTEUR, ABSENCE DE FUITE D’HUILE, DE CARBURANT, DE GAZ D’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CHAPPEMENT, BONNE ORGANISATION ET FIXATION DES TUYAUTERIES, CABLAGES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LECTRIQUES ET CABLES D’ALLUMAGE (PAS D’INTERF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RENCES, PAS DE TRACES DE FROTTEMENTS)</w:t>
            </w:r>
          </w:p>
        </w:tc>
        <w:tc>
          <w:tcPr>
            <w:tcW w:w="284" w:type="dxa"/>
            <w:shd w:val="clear" w:color="auto" w:fill="auto"/>
          </w:tcPr>
          <w:p w14:paraId="1771CE71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4098F29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DC5BDA8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609C4DA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30BB4E53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09AEF739" w14:textId="0A3A18E3" w:rsidR="00135C53" w:rsidRPr="00380D18" w:rsidRDefault="00135C53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CONFORMIT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DU MOTEUR AUX DOCUMENTS 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</w:p>
        </w:tc>
        <w:tc>
          <w:tcPr>
            <w:tcW w:w="284" w:type="dxa"/>
            <w:shd w:val="clear" w:color="auto" w:fill="auto"/>
          </w:tcPr>
          <w:p w14:paraId="184F05A0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2A977C48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0878FA1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B9DD32E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204FBDFF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1CB88BFD" w14:textId="4A94CB5C" w:rsidR="00135C53" w:rsidRPr="00380D18" w:rsidRDefault="00135C53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BATI MOTEUR : BONNE PROPRET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, PAS DE CORROSION, PAS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FORMATIONS, DE CRIQUES APPARENTES, DE TRACES DE FROTTEMENT, SILENTBLOCS EN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</w:t>
            </w:r>
          </w:p>
        </w:tc>
        <w:tc>
          <w:tcPr>
            <w:tcW w:w="284" w:type="dxa"/>
            <w:shd w:val="clear" w:color="auto" w:fill="auto"/>
          </w:tcPr>
          <w:p w14:paraId="6EDF2779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1FA4080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8892592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0733F4A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2D405885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2E389763" w14:textId="30F61A69" w:rsidR="00135C53" w:rsidRPr="00380D18" w:rsidRDefault="00135C53" w:rsidP="00135C53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INSPECTION DE LA ZONE D’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CHAPPEMENT POUR ABSENCE DE CHOCS ET TRACES DE BR</w:t>
            </w:r>
            <w:r w:rsidR="00FE4C35">
              <w:rPr>
                <w:rFonts w:ascii="Arial" w:hAnsi="Arial" w:cs="Arial"/>
                <w:bCs/>
                <w:sz w:val="16"/>
                <w:szCs w:val="16"/>
              </w:rPr>
              <w:t>Û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LURES, ABSENCE DE CORROSION ET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FAUT DE FIXATION OU CRIQUES</w:t>
            </w:r>
          </w:p>
        </w:tc>
        <w:tc>
          <w:tcPr>
            <w:tcW w:w="284" w:type="dxa"/>
            <w:shd w:val="clear" w:color="auto" w:fill="auto"/>
          </w:tcPr>
          <w:p w14:paraId="4C1469D6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462D0B69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91B9EB9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3A50868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5CE0C8C6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20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1890BEE2" w14:textId="66DD137C" w:rsidR="00135C53" w:rsidRPr="00380D18" w:rsidRDefault="00135C53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SERVOIR D’HUILE : PAS DE CRIQUES, PAS DE FUITES, PAS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FORMATIONS</w:t>
            </w:r>
          </w:p>
        </w:tc>
        <w:tc>
          <w:tcPr>
            <w:tcW w:w="284" w:type="dxa"/>
            <w:shd w:val="clear" w:color="auto" w:fill="auto"/>
          </w:tcPr>
          <w:p w14:paraId="03F7B268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5083EC23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006E8EF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422FA15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15E9EB0D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25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36834945" w14:textId="59631A9A" w:rsidR="00135C53" w:rsidRPr="00380D18" w:rsidRDefault="0047693C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135C53" w:rsidRPr="00380D18">
              <w:rPr>
                <w:rFonts w:ascii="Arial" w:hAnsi="Arial" w:cs="Arial"/>
                <w:bCs/>
                <w:sz w:val="16"/>
                <w:szCs w:val="16"/>
              </w:rPr>
              <w:t>TAT APPARENT DU FILTRE A AIR (ENCRASSEMENT, D</w:t>
            </w: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135C53" w:rsidRPr="00380D18">
              <w:rPr>
                <w:rFonts w:ascii="Arial" w:hAnsi="Arial" w:cs="Arial"/>
                <w:bCs/>
                <w:sz w:val="16"/>
                <w:szCs w:val="16"/>
              </w:rPr>
              <w:t>T</w:t>
            </w: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135C53" w:rsidRPr="00380D18">
              <w:rPr>
                <w:rFonts w:ascii="Arial" w:hAnsi="Arial" w:cs="Arial"/>
                <w:bCs/>
                <w:sz w:val="16"/>
                <w:szCs w:val="16"/>
              </w:rPr>
              <w:t>RIORATION, FIXATION)</w:t>
            </w:r>
          </w:p>
        </w:tc>
        <w:tc>
          <w:tcPr>
            <w:tcW w:w="284" w:type="dxa"/>
            <w:shd w:val="clear" w:color="auto" w:fill="auto"/>
          </w:tcPr>
          <w:p w14:paraId="659EA0C6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118ABB6D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24502DE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C8BAFF3" w14:textId="77777777" w:rsidR="00135C53" w:rsidRPr="00380D18" w:rsidRDefault="00135C53" w:rsidP="00135C53">
            <w:pPr>
              <w:jc w:val="center"/>
            </w:pPr>
          </w:p>
        </w:tc>
      </w:tr>
      <w:tr w:rsidR="00135C53" w:rsidRPr="00380D18" w14:paraId="24FD562B" w14:textId="77777777" w:rsidTr="008B0F7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25"/>
        </w:trPr>
        <w:tc>
          <w:tcPr>
            <w:tcW w:w="8784" w:type="dxa"/>
            <w:gridSpan w:val="2"/>
            <w:shd w:val="clear" w:color="auto" w:fill="auto"/>
            <w:vAlign w:val="center"/>
          </w:tcPr>
          <w:p w14:paraId="49EB093F" w14:textId="0BA0F11C" w:rsidR="00135C53" w:rsidRPr="00380D18" w:rsidRDefault="00135C53" w:rsidP="00135C5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COMPRESSEUR : FILTRE A AIR EN BON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 ET PROPRE</w:t>
            </w:r>
          </w:p>
        </w:tc>
        <w:tc>
          <w:tcPr>
            <w:tcW w:w="284" w:type="dxa"/>
            <w:shd w:val="clear" w:color="auto" w:fill="auto"/>
          </w:tcPr>
          <w:p w14:paraId="58CE8037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5199F04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2F6188C" w14:textId="77777777" w:rsidR="00135C53" w:rsidRPr="00380D18" w:rsidRDefault="00135C53" w:rsidP="00135C53">
            <w:pPr>
              <w:jc w:val="center"/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6188042" w14:textId="77777777" w:rsidR="00135C53" w:rsidRPr="00380D18" w:rsidRDefault="00135C53" w:rsidP="00135C53">
            <w:pPr>
              <w:jc w:val="center"/>
            </w:pPr>
          </w:p>
        </w:tc>
      </w:tr>
    </w:tbl>
    <w:p w14:paraId="25DF8292" w14:textId="77777777" w:rsidR="00A160B3" w:rsidRPr="00550242" w:rsidRDefault="00A160B3" w:rsidP="007A2436">
      <w:pPr>
        <w:tabs>
          <w:tab w:val="left" w:pos="7292"/>
          <w:tab w:val="left" w:pos="7814"/>
        </w:tabs>
        <w:rPr>
          <w:rFonts w:ascii="Arial" w:hAnsi="Arial" w:cs="Arial"/>
          <w:sz w:val="12"/>
          <w:szCs w:val="12"/>
        </w:rPr>
      </w:pPr>
    </w:p>
    <w:p w14:paraId="0AA0D171" w14:textId="43525BB0" w:rsidR="002D1203" w:rsidRPr="00380D18" w:rsidRDefault="002D1203" w:rsidP="007A2436">
      <w:pPr>
        <w:tabs>
          <w:tab w:val="left" w:pos="1276"/>
        </w:tabs>
        <w:jc w:val="both"/>
        <w:rPr>
          <w:rFonts w:ascii="Arial" w:hAnsi="Arial"/>
          <w:b/>
          <w:sz w:val="16"/>
          <w:szCs w:val="16"/>
        </w:rPr>
      </w:pPr>
      <w:r w:rsidRPr="00380D18">
        <w:rPr>
          <w:rFonts w:ascii="Arial" w:hAnsi="Arial"/>
          <w:sz w:val="16"/>
          <w:szCs w:val="16"/>
        </w:rPr>
        <w:t xml:space="preserve">*Si </w:t>
      </w:r>
      <w:r w:rsidRPr="00380D18">
        <w:rPr>
          <w:rFonts w:ascii="Arial" w:hAnsi="Arial"/>
          <w:b/>
          <w:sz w:val="16"/>
          <w:szCs w:val="16"/>
        </w:rPr>
        <w:t>NON SATI</w:t>
      </w:r>
      <w:r w:rsidR="004C5244">
        <w:rPr>
          <w:rFonts w:ascii="Arial" w:hAnsi="Arial"/>
          <w:b/>
          <w:sz w:val="16"/>
          <w:szCs w:val="16"/>
        </w:rPr>
        <w:t>S</w:t>
      </w:r>
      <w:r w:rsidRPr="00380D18">
        <w:rPr>
          <w:rFonts w:ascii="Arial" w:hAnsi="Arial"/>
          <w:b/>
          <w:sz w:val="16"/>
          <w:szCs w:val="16"/>
        </w:rPr>
        <w:t>FAISANT,</w:t>
      </w:r>
    </w:p>
    <w:p w14:paraId="568F8A95" w14:textId="304C52F4" w:rsidR="002D1203" w:rsidRPr="00380D18" w:rsidRDefault="00696647" w:rsidP="002D1203">
      <w:pPr>
        <w:tabs>
          <w:tab w:val="left" w:pos="1276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B172052" wp14:editId="6DEB2C7C">
                <wp:simplePos x="0" y="0"/>
                <wp:positionH relativeFrom="column">
                  <wp:posOffset>-363136</wp:posOffset>
                </wp:positionH>
                <wp:positionV relativeFrom="paragraph">
                  <wp:posOffset>254060</wp:posOffset>
                </wp:positionV>
                <wp:extent cx="0" cy="215660"/>
                <wp:effectExtent l="0" t="0" r="38100" b="3238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6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6BA32" id="Connecteur droit 12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6pt,20pt" to="-28.6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2D1203" w:rsidRPr="00380D18">
        <w:rPr>
          <w:rFonts w:ascii="Arial" w:hAnsi="Arial"/>
          <w:sz w:val="16"/>
          <w:szCs w:val="16"/>
        </w:rPr>
        <w:t>Commentaire :</w:t>
      </w:r>
    </w:p>
    <w:p w14:paraId="5BC44840" w14:textId="7AEA10CC" w:rsidR="00004751" w:rsidRPr="00F11B72" w:rsidRDefault="00004751" w:rsidP="00A160B3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4"/>
        <w:gridCol w:w="1181"/>
        <w:gridCol w:w="284"/>
        <w:gridCol w:w="286"/>
        <w:gridCol w:w="285"/>
        <w:gridCol w:w="277"/>
        <w:gridCol w:w="6"/>
      </w:tblGrid>
      <w:tr w:rsidR="004B313A" w:rsidRPr="00380D18" w14:paraId="09139ECA" w14:textId="77777777" w:rsidTr="00F11B72">
        <w:trPr>
          <w:gridBefore w:val="1"/>
          <w:gridAfter w:val="1"/>
          <w:wBefore w:w="7604" w:type="dxa"/>
          <w:wAfter w:w="6" w:type="dxa"/>
          <w:cantSplit/>
        </w:trPr>
        <w:tc>
          <w:tcPr>
            <w:tcW w:w="2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9C17" w14:textId="77777777" w:rsidR="004B313A" w:rsidRPr="00380D18" w:rsidRDefault="004B313A" w:rsidP="00AA23A9">
            <w:pPr>
              <w:pStyle w:val="DATEREF"/>
              <w:spacing w:before="20" w:line="240" w:lineRule="auto"/>
              <w:jc w:val="center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lastRenderedPageBreak/>
              <w:t>SITUATION ET/OU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B4D3DA" w14:textId="77777777" w:rsidR="004B313A" w:rsidRPr="00380D18" w:rsidRDefault="004B313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A</w:t>
            </w:r>
          </w:p>
          <w:p w14:paraId="3530468F" w14:textId="77777777" w:rsidR="004B313A" w:rsidRPr="00380D18" w:rsidRDefault="004B313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180FB93D" w14:textId="77777777" w:rsidR="004B313A" w:rsidRPr="00380D18" w:rsidRDefault="004B313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2E42121B" w14:textId="77777777" w:rsidR="004B313A" w:rsidRPr="00380D18" w:rsidRDefault="004B313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  <w:p w14:paraId="37BD7172" w14:textId="77777777" w:rsidR="004B313A" w:rsidRPr="00380D18" w:rsidRDefault="004B313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N</w:t>
            </w:r>
          </w:p>
          <w:p w14:paraId="79B601DF" w14:textId="77777777" w:rsidR="004B313A" w:rsidRPr="00380D18" w:rsidRDefault="004B313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5672B196" w14:textId="77777777" w:rsidR="004B313A" w:rsidRPr="00380D18" w:rsidRDefault="004B313A" w:rsidP="00AA23A9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</w:tc>
      </w:tr>
      <w:tr w:rsidR="004B313A" w:rsidRPr="00380D18" w14:paraId="5E86235D" w14:textId="77777777" w:rsidTr="00F11B72">
        <w:trPr>
          <w:gridBefore w:val="1"/>
          <w:gridAfter w:val="1"/>
          <w:wBefore w:w="7604" w:type="dxa"/>
          <w:wAfter w:w="6" w:type="dxa"/>
          <w:cantSplit/>
        </w:trPr>
        <w:tc>
          <w:tcPr>
            <w:tcW w:w="2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4FF2" w14:textId="77777777" w:rsidR="004B313A" w:rsidRPr="00380D18" w:rsidRDefault="004B313A" w:rsidP="00AA23A9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RESULTAT DES</w:t>
            </w:r>
          </w:p>
        </w:tc>
        <w:tc>
          <w:tcPr>
            <w:tcW w:w="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6AE954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</w:p>
        </w:tc>
      </w:tr>
      <w:tr w:rsidR="004B313A" w:rsidRPr="00380D18" w14:paraId="363A544C" w14:textId="77777777" w:rsidTr="00F11B72">
        <w:trPr>
          <w:gridBefore w:val="1"/>
          <w:gridAfter w:val="1"/>
          <w:wBefore w:w="7604" w:type="dxa"/>
          <w:wAfter w:w="6" w:type="dxa"/>
          <w:cantSplit/>
        </w:trPr>
        <w:tc>
          <w:tcPr>
            <w:tcW w:w="2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9D8C" w14:textId="77777777" w:rsidR="004B313A" w:rsidRPr="00380D18" w:rsidRDefault="004B313A" w:rsidP="00AA23A9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VERIFICATIONS</w:t>
            </w:r>
          </w:p>
        </w:tc>
        <w:tc>
          <w:tcPr>
            <w:tcW w:w="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33D9E0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</w:p>
        </w:tc>
      </w:tr>
      <w:tr w:rsidR="004B313A" w:rsidRPr="00380D18" w14:paraId="2E2840BE" w14:textId="77777777" w:rsidTr="00F11B72">
        <w:trPr>
          <w:gridBefore w:val="1"/>
          <w:gridAfter w:val="1"/>
          <w:wBefore w:w="7604" w:type="dxa"/>
          <w:wAfter w:w="6" w:type="dxa"/>
          <w:cantSplit/>
          <w:trHeight w:val="188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ACFD" w14:textId="77777777" w:rsidR="004B313A" w:rsidRPr="00380D18" w:rsidRDefault="004B313A" w:rsidP="00AA23A9">
            <w:pPr>
              <w:pStyle w:val="DATEREF"/>
              <w:spacing w:before="20" w:line="240" w:lineRule="auto"/>
              <w:jc w:val="right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t>SATISFAISANT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6DC1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</w:p>
          <w:p w14:paraId="5CB46B17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S</w:t>
            </w:r>
            <w:r w:rsidRPr="00380D18">
              <w:rPr>
                <w:rFonts w:ascii="Arial" w:hAnsi="Arial"/>
                <w:sz w:val="16"/>
              </w:rPr>
              <w:br/>
              <w:t>/</w:t>
            </w:r>
            <w:r w:rsidRPr="00380D18">
              <w:rPr>
                <w:rFonts w:ascii="Arial" w:hAnsi="Arial"/>
                <w:sz w:val="16"/>
              </w:rPr>
              <w:br/>
              <w:t>O</w:t>
            </w:r>
          </w:p>
        </w:tc>
        <w:tc>
          <w:tcPr>
            <w:tcW w:w="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7D335D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</w:p>
        </w:tc>
      </w:tr>
      <w:tr w:rsidR="004B313A" w:rsidRPr="00380D18" w14:paraId="2735A170" w14:textId="77777777" w:rsidTr="00F11B72">
        <w:trPr>
          <w:gridBefore w:val="1"/>
          <w:gridAfter w:val="1"/>
          <w:wBefore w:w="7604" w:type="dxa"/>
          <w:wAfter w:w="6" w:type="dxa"/>
          <w:cantSplit/>
        </w:trPr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487736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                    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1249AE" w14:textId="77777777" w:rsidR="004B313A" w:rsidRPr="00380D18" w:rsidRDefault="004B313A" w:rsidP="00C1710B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74A163BC" w14:textId="77777777" w:rsidR="004B313A" w:rsidRPr="00380D18" w:rsidRDefault="004B313A" w:rsidP="00C1710B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U</w:t>
            </w:r>
          </w:p>
          <w:p w14:paraId="6E7C2718" w14:textId="77777777" w:rsidR="004B313A" w:rsidRPr="00380D18" w:rsidRDefault="004B313A" w:rsidP="00C1710B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I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F4B10A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  <w:p w14:paraId="6538A712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496E4098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B0E601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</w:p>
        </w:tc>
        <w:tc>
          <w:tcPr>
            <w:tcW w:w="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748597" w14:textId="77777777" w:rsidR="004B313A" w:rsidRPr="00380D18" w:rsidRDefault="004B313A" w:rsidP="00AA23A9">
            <w:pPr>
              <w:rPr>
                <w:rFonts w:ascii="Arial" w:hAnsi="Arial"/>
                <w:sz w:val="16"/>
              </w:rPr>
            </w:pPr>
          </w:p>
        </w:tc>
      </w:tr>
      <w:tr w:rsidR="00F11B72" w:rsidRPr="00380D18" w14:paraId="37573584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1"/>
        </w:trPr>
        <w:tc>
          <w:tcPr>
            <w:tcW w:w="87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7F0646" w14:textId="24EF2CA1" w:rsidR="00F11B72" w:rsidRPr="00F11B72" w:rsidRDefault="00F11B72" w:rsidP="00F11B72">
            <w:pPr>
              <w:keepNext/>
              <w:keepLines/>
              <w:numPr>
                <w:ilvl w:val="2"/>
                <w:numId w:val="16"/>
              </w:numPr>
              <w:spacing w:before="180"/>
              <w:jc w:val="both"/>
              <w:outlineLvl w:val="2"/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</w:pPr>
            <w:r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  <w:t>Fuselage et empen</w:t>
            </w:r>
            <w:r w:rsidR="003302D5"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  <w:t>n</w:t>
            </w:r>
            <w:r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  <w:t>ages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09B4C" w14:textId="77777777" w:rsidR="00F11B72" w:rsidRPr="00380D18" w:rsidRDefault="00F11B72" w:rsidP="00F11B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293B8" w14:textId="77777777" w:rsidR="00F11B72" w:rsidRPr="00380D18" w:rsidRDefault="00F11B72" w:rsidP="00F11B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BCE8" w14:textId="77777777" w:rsidR="00F11B72" w:rsidRPr="00380D18" w:rsidRDefault="00F11B72" w:rsidP="00F11B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D98F" w14:textId="77777777" w:rsidR="00F11B72" w:rsidRPr="00380D18" w:rsidRDefault="00F11B72" w:rsidP="00F11B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11B72" w:rsidRPr="00380D18" w14:paraId="706D8AD0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27ACD861" w14:textId="7C46522B" w:rsidR="00F11B72" w:rsidRPr="00380D18" w:rsidRDefault="00F11B72" w:rsidP="00F11B72">
            <w:pPr>
              <w:tabs>
                <w:tab w:val="left" w:pos="1276"/>
              </w:tabs>
              <w:ind w:right="214"/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/>
                <w:sz w:val="16"/>
              </w:rPr>
              <w:t>PR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SENCE ET CONFORMIT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DES</w:t>
            </w:r>
            <w:r w:rsidRPr="00380D18">
              <w:rPr>
                <w:rFonts w:ascii="Arial" w:hAnsi="Arial"/>
                <w:i/>
                <w:sz w:val="16"/>
              </w:rPr>
              <w:t xml:space="preserve"> </w:t>
            </w:r>
            <w:r w:rsidRPr="00380D18">
              <w:rPr>
                <w:rFonts w:ascii="Arial" w:hAnsi="Arial"/>
                <w:sz w:val="16"/>
              </w:rPr>
              <w:t>MARQUES DE NATIONALIT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FUSELAGE F-</w:t>
            </w:r>
            <w:proofErr w:type="spellStart"/>
            <w:r w:rsidRPr="00380D18">
              <w:rPr>
                <w:rFonts w:ascii="Arial" w:hAnsi="Arial"/>
                <w:sz w:val="16"/>
              </w:rPr>
              <w:t>Wxxx</w:t>
            </w:r>
            <w:proofErr w:type="spellEnd"/>
            <w:r w:rsidRPr="00380D18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CF5C965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3BFE75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9DB561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443337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5F4734D4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22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3573327E" w14:textId="4ACA6047" w:rsidR="00F11B72" w:rsidRPr="00380D18" w:rsidRDefault="00F11B72" w:rsidP="00F11B72">
            <w:pPr>
              <w:tabs>
                <w:tab w:val="left" w:pos="1276"/>
              </w:tabs>
              <w:ind w:right="214"/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 w:cs="Arial"/>
                <w:sz w:val="16"/>
                <w:szCs w:val="16"/>
              </w:rPr>
              <w:t>PR</w:t>
            </w:r>
            <w:r w:rsidR="0047693C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>SENCE ET CONFORMIT</w:t>
            </w:r>
            <w:r w:rsidR="0047693C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 xml:space="preserve"> DE LA PLAQUE D’IDENTIT</w:t>
            </w:r>
            <w:r w:rsidR="0047693C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 xml:space="preserve"> NATIONALE </w:t>
            </w:r>
          </w:p>
          <w:p w14:paraId="1F64D907" w14:textId="068C5338" w:rsidR="00F11B72" w:rsidRPr="00380D18" w:rsidRDefault="00F11B72" w:rsidP="00F11B72">
            <w:pPr>
              <w:tabs>
                <w:tab w:val="left" w:pos="1276"/>
              </w:tabs>
              <w:ind w:right="214"/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 w:cs="Arial"/>
                <w:i/>
                <w:sz w:val="16"/>
                <w:szCs w:val="16"/>
              </w:rPr>
              <w:t xml:space="preserve">(Dimensions, informations et position sur </w:t>
            </w:r>
            <w:r w:rsidR="008500A5" w:rsidRPr="00380D18">
              <w:rPr>
                <w:rFonts w:ascii="Arial" w:hAnsi="Arial" w:cs="Arial"/>
                <w:i/>
                <w:sz w:val="16"/>
                <w:szCs w:val="16"/>
              </w:rPr>
              <w:t>l’a</w:t>
            </w:r>
            <w:r w:rsidR="008500A5">
              <w:rPr>
                <w:rFonts w:ascii="Arial" w:hAnsi="Arial" w:cs="Arial"/>
                <w:i/>
                <w:sz w:val="16"/>
                <w:szCs w:val="16"/>
              </w:rPr>
              <w:t>é</w:t>
            </w:r>
            <w:r w:rsidR="008500A5" w:rsidRPr="00380D18">
              <w:rPr>
                <w:rFonts w:ascii="Arial" w:hAnsi="Arial" w:cs="Arial"/>
                <w:i/>
                <w:sz w:val="16"/>
                <w:szCs w:val="16"/>
              </w:rPr>
              <w:t>ronef</w:t>
            </w:r>
            <w:r w:rsidRPr="00380D1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7AE69F6E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7F4082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DABDAD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AB78D4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3A8E0573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6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49C2A4B9" w14:textId="675C4184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PROPRET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G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RALE, ABSENCE DE CORROSION, CRIQUES, RIVETS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BRANL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</w:p>
          <w:p w14:paraId="4B3622C6" w14:textId="3518A575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SUR LES PARTIES ENTOIL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ES : ABSENCE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CHIRURES et DE CRAQUELURES PEINTURE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76E0F066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737D88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A38347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F00F76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3358FB18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0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7573CF9C" w14:textId="7F14C269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SENCE DE CHOCS ET ENFONCEMENTS NON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PAR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</w:p>
        </w:tc>
        <w:tc>
          <w:tcPr>
            <w:tcW w:w="284" w:type="dxa"/>
            <w:shd w:val="clear" w:color="auto" w:fill="auto"/>
          </w:tcPr>
          <w:p w14:paraId="76F094C5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6884893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554DE62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3E42B2C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04A08002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71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77A5A5D3" w14:textId="2E20E1DE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SENCE DE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PARATIONS NON APPROUV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ES</w:t>
            </w:r>
          </w:p>
        </w:tc>
        <w:tc>
          <w:tcPr>
            <w:tcW w:w="284" w:type="dxa"/>
            <w:shd w:val="clear" w:color="auto" w:fill="auto"/>
          </w:tcPr>
          <w:p w14:paraId="28D79540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71858CFE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B7ED6D3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C041B85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6054C550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1C5B732B" w14:textId="2F2B48A1" w:rsidR="00F11B72" w:rsidRPr="00380D18" w:rsidRDefault="00F11B72" w:rsidP="00F11B72">
            <w:pPr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SOUTE :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TAT, PLANCHER</w:t>
            </w:r>
          </w:p>
        </w:tc>
        <w:tc>
          <w:tcPr>
            <w:tcW w:w="284" w:type="dxa"/>
            <w:shd w:val="clear" w:color="auto" w:fill="auto"/>
          </w:tcPr>
          <w:p w14:paraId="7B5DF310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5E42A0BA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D1CD969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6CD62D2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01211777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2F2282A7" w14:textId="1C363C1F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PARTIE INF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RIEURE DU FUSELAGE :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TAT, ABSENCE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FORMATIONS, DE TRACES DE CHOCS</w:t>
            </w:r>
          </w:p>
        </w:tc>
        <w:tc>
          <w:tcPr>
            <w:tcW w:w="284" w:type="dxa"/>
            <w:shd w:val="clear" w:color="auto" w:fill="auto"/>
          </w:tcPr>
          <w:p w14:paraId="59FB0C6B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F185737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3D69380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9E56A05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6DC02C78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6D8DD4F1" w14:textId="3C95C65C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ANTENNES DANS LA PARTIE INF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RIEURE (SI INSTALL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ES) :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TAT, FIXATION</w:t>
            </w:r>
          </w:p>
        </w:tc>
        <w:tc>
          <w:tcPr>
            <w:tcW w:w="284" w:type="dxa"/>
            <w:shd w:val="clear" w:color="auto" w:fill="auto"/>
          </w:tcPr>
          <w:p w14:paraId="752F21E7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2C348624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60AEA37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BC849B4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22399DB5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0076ECA3" w14:textId="77777777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TROUS DE DRAINAGE LIBRES</w:t>
            </w:r>
          </w:p>
        </w:tc>
        <w:tc>
          <w:tcPr>
            <w:tcW w:w="284" w:type="dxa"/>
            <w:shd w:val="clear" w:color="auto" w:fill="auto"/>
          </w:tcPr>
          <w:p w14:paraId="6D60D233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366CD615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085DA3B2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B5DA2C2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4F4C3638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1763E932" w14:textId="4629EF9B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ABSENCE DE FUITES D’HUILE ET CARBURANT (PEINTURE CRAQUEL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E)</w:t>
            </w:r>
          </w:p>
        </w:tc>
        <w:tc>
          <w:tcPr>
            <w:tcW w:w="284" w:type="dxa"/>
            <w:shd w:val="clear" w:color="auto" w:fill="auto"/>
          </w:tcPr>
          <w:p w14:paraId="6EF5DEBB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696E9548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5261D3FB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E0E2272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7E862C24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86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39C8F522" w14:textId="032351D4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PARTIE SUPP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RIEURE DU FUSELAGE : ANTENNES DE TOIT (SI INSTALL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ES),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TAT, FIXATION, BEACON FONCTIONNEMENT FIXATION</w:t>
            </w:r>
          </w:p>
        </w:tc>
        <w:tc>
          <w:tcPr>
            <w:tcW w:w="284" w:type="dxa"/>
            <w:shd w:val="clear" w:color="auto" w:fill="auto"/>
          </w:tcPr>
          <w:p w14:paraId="6D70FDAE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22C0DE5E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5C1F9430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284DFB0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07015599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7C584CAC" w14:textId="657986EB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GRILLE D’ENTR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E D’AIR ABSENCE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FORMATION, PROPRET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</w:tc>
        <w:tc>
          <w:tcPr>
            <w:tcW w:w="284" w:type="dxa"/>
            <w:shd w:val="clear" w:color="auto" w:fill="auto"/>
          </w:tcPr>
          <w:p w14:paraId="62825C64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3E1F568C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53481A1E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01EC1E6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374D6CFC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77"/>
        </w:trPr>
        <w:tc>
          <w:tcPr>
            <w:tcW w:w="87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3D752B" w14:textId="75E41826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sz w:val="16"/>
                <w:szCs w:val="16"/>
              </w:rPr>
              <w:t xml:space="preserve">EMPENNAGES HORIZONTAL ET VERTICAL : FIXATIONS, </w:t>
            </w:r>
            <w:r w:rsidR="0047693C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 xml:space="preserve">TAT, ABSENCE DE 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CHOCS ET ENFONCEMENTS, JEUX, 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SENCE DE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PARATIONS, DRAINAGES LIBRES, ARTICULATIONS ET JEUX DES GOUVERNES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4E15E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69876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39B04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ED279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3241AFC3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6"/>
        </w:trPr>
        <w:tc>
          <w:tcPr>
            <w:tcW w:w="87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AD14C" w14:textId="59E1FFE7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PAR LES TRAPPES DE VISITE OUVERTES, INT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RIEUR DU FUSELAGE : PROPRET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, PAS DE TRACE DE CORROSION, PAS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FORMATIONS, C</w:t>
            </w:r>
            <w:r w:rsidR="00FC5EA5">
              <w:rPr>
                <w:rFonts w:ascii="Arial" w:hAnsi="Arial" w:cs="Arial"/>
                <w:bCs/>
                <w:sz w:val="16"/>
                <w:szCs w:val="16"/>
              </w:rPr>
              <w:t>Â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BLES PAS DE CORROSION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271C0A9B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A669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2FFCA3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FBC1AD" w14:textId="77777777" w:rsidR="00F11B72" w:rsidRPr="00380D18" w:rsidRDefault="00F11B72" w:rsidP="00F11B72">
            <w:pPr>
              <w:jc w:val="center"/>
            </w:pPr>
          </w:p>
        </w:tc>
      </w:tr>
      <w:tr w:rsidR="00F11B72" w:rsidRPr="00380D18" w14:paraId="6B675FAC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A23D" w14:textId="022EE13B" w:rsidR="00F11B72" w:rsidRPr="00380D18" w:rsidRDefault="00F11B72" w:rsidP="00F11B7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sz w:val="16"/>
                <w:szCs w:val="16"/>
              </w:rPr>
              <w:t>ROULETTE DE QUEUE (SI INSTALL</w:t>
            </w:r>
            <w:r w:rsidR="0047693C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 xml:space="preserve">E) : </w:t>
            </w:r>
            <w:r w:rsidR="0047693C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>TAT, USURE, D</w:t>
            </w:r>
            <w:r w:rsidR="0047693C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>FORMATION, OXYDATION, CONJUGAISON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CB2D6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89D1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FB1B" w14:textId="77777777" w:rsidR="00F11B72" w:rsidRPr="00380D18" w:rsidRDefault="00F11B72" w:rsidP="00F11B72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0F07" w14:textId="77777777" w:rsidR="00F11B72" w:rsidRPr="00380D18" w:rsidRDefault="00F11B72" w:rsidP="00F11B72">
            <w:pPr>
              <w:jc w:val="center"/>
            </w:pPr>
          </w:p>
        </w:tc>
      </w:tr>
      <w:tr w:rsidR="0001377E" w:rsidRPr="00380D18" w14:paraId="05DC9B5E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8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E4B68" w14:textId="03DA05DD" w:rsidR="0001377E" w:rsidRPr="0001377E" w:rsidRDefault="0001377E" w:rsidP="0001377E">
            <w:pPr>
              <w:keepNext/>
              <w:keepLines/>
              <w:numPr>
                <w:ilvl w:val="2"/>
                <w:numId w:val="16"/>
              </w:numPr>
              <w:spacing w:before="180"/>
              <w:jc w:val="both"/>
              <w:outlineLvl w:val="2"/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</w:pPr>
            <w:r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  <w:t>Trains d’atterrissage</w:t>
            </w:r>
          </w:p>
        </w:tc>
        <w:tc>
          <w:tcPr>
            <w:tcW w:w="11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02FD3C9" w14:textId="77777777" w:rsidR="0001377E" w:rsidRPr="00380D18" w:rsidRDefault="0001377E" w:rsidP="0001377E">
            <w:pPr>
              <w:jc w:val="center"/>
            </w:pPr>
          </w:p>
        </w:tc>
      </w:tr>
      <w:tr w:rsidR="0001377E" w:rsidRPr="00380D18" w14:paraId="07FCABAB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41145A" w14:textId="77777777" w:rsidR="0001377E" w:rsidRPr="00380D18" w:rsidRDefault="0001377E" w:rsidP="0001377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ENFONCEMENT NORMAL DES AMORTISSEURS, PAS DE TRACE DE FUITE HYDRAULIQUE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0AB6AB2C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D16ECF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94BB0A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D83F2E" w14:textId="77777777" w:rsidR="0001377E" w:rsidRPr="00380D18" w:rsidRDefault="0001377E" w:rsidP="0001377E">
            <w:pPr>
              <w:jc w:val="center"/>
            </w:pPr>
          </w:p>
        </w:tc>
      </w:tr>
      <w:tr w:rsidR="0001377E" w:rsidRPr="00380D18" w14:paraId="2764B04D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03527E71" w14:textId="2E63B064" w:rsidR="0001377E" w:rsidRPr="00380D18" w:rsidRDefault="0001377E" w:rsidP="0001377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SENCE DES PICTOGRAMMES DE PRESSION DES PNEUS (SI DEMAND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AU MANUEL DE VOL)</w:t>
            </w:r>
          </w:p>
        </w:tc>
        <w:tc>
          <w:tcPr>
            <w:tcW w:w="284" w:type="dxa"/>
            <w:shd w:val="clear" w:color="auto" w:fill="auto"/>
          </w:tcPr>
          <w:p w14:paraId="0EC954D3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5CC7D6BA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98597A0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516D136" w14:textId="77777777" w:rsidR="0001377E" w:rsidRPr="00380D18" w:rsidRDefault="0001377E" w:rsidP="0001377E">
            <w:pPr>
              <w:jc w:val="center"/>
            </w:pPr>
          </w:p>
        </w:tc>
      </w:tr>
      <w:tr w:rsidR="0001377E" w:rsidRPr="00380D18" w14:paraId="1E4672AE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5CCC4FD7" w14:textId="77777777" w:rsidR="0001377E" w:rsidRPr="00380D18" w:rsidRDefault="0001377E" w:rsidP="0001377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FIXATION DES FLEXIBLES SUR ET AUTOUR DES TRAINS (FREINS)</w:t>
            </w:r>
          </w:p>
        </w:tc>
        <w:tc>
          <w:tcPr>
            <w:tcW w:w="284" w:type="dxa"/>
            <w:shd w:val="clear" w:color="auto" w:fill="auto"/>
          </w:tcPr>
          <w:p w14:paraId="251FCB17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4FBEFEFB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D48C3EA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B90D4F5" w14:textId="77777777" w:rsidR="0001377E" w:rsidRPr="00380D18" w:rsidRDefault="0001377E" w:rsidP="0001377E">
            <w:pPr>
              <w:jc w:val="center"/>
            </w:pPr>
          </w:p>
        </w:tc>
      </w:tr>
      <w:tr w:rsidR="0001377E" w:rsidRPr="00380D18" w14:paraId="30EBAAC7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0FAA2F1E" w14:textId="17D17D33" w:rsidR="0001377E" w:rsidRPr="00380D18" w:rsidRDefault="0047693C" w:rsidP="0001377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01377E" w:rsidRPr="00380D18">
              <w:rPr>
                <w:rFonts w:ascii="Arial" w:hAnsi="Arial" w:cs="Arial"/>
                <w:bCs/>
                <w:sz w:val="16"/>
                <w:szCs w:val="16"/>
              </w:rPr>
              <w:t>TAT G</w:t>
            </w: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01377E" w:rsidRPr="00380D18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01377E" w:rsidRPr="00380D18">
              <w:rPr>
                <w:rFonts w:ascii="Arial" w:hAnsi="Arial" w:cs="Arial"/>
                <w:bCs/>
                <w:sz w:val="16"/>
                <w:szCs w:val="16"/>
              </w:rPr>
              <w:t>RAL DES TRAINS ET VERROUILLAGES (PEINTURE, OXYDATION, SIGNES DE D</w:t>
            </w:r>
            <w:r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01377E" w:rsidRPr="00380D18">
              <w:rPr>
                <w:rFonts w:ascii="Arial" w:hAnsi="Arial" w:cs="Arial"/>
                <w:bCs/>
                <w:sz w:val="16"/>
                <w:szCs w:val="16"/>
              </w:rPr>
              <w:t>FORMATIONS, DE CHOCS, D’USURE, D’AFFAISSEMENT)</w:t>
            </w:r>
            <w:r w:rsidR="0001377E" w:rsidRPr="00380D18">
              <w:rPr>
                <w:rFonts w:ascii="Arial" w:hAnsi="Arial" w:cs="Arial"/>
                <w:sz w:val="16"/>
                <w:szCs w:val="16"/>
              </w:rPr>
              <w:t>, PR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01377E" w:rsidRPr="00380D18">
              <w:rPr>
                <w:rFonts w:ascii="Arial" w:hAnsi="Arial" w:cs="Arial"/>
                <w:sz w:val="16"/>
                <w:szCs w:val="16"/>
              </w:rPr>
              <w:t>SENCE DES FREINAGES ET GOUPILLES</w:t>
            </w:r>
          </w:p>
        </w:tc>
        <w:tc>
          <w:tcPr>
            <w:tcW w:w="284" w:type="dxa"/>
            <w:shd w:val="clear" w:color="auto" w:fill="auto"/>
          </w:tcPr>
          <w:p w14:paraId="0EDE4454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7FF0075B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6571AC8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6AB33B6" w14:textId="77777777" w:rsidR="0001377E" w:rsidRPr="00380D18" w:rsidRDefault="0001377E" w:rsidP="0001377E">
            <w:pPr>
              <w:jc w:val="center"/>
            </w:pPr>
          </w:p>
        </w:tc>
      </w:tr>
      <w:tr w:rsidR="0001377E" w:rsidRPr="00380D18" w14:paraId="68E8AE0C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02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5C037014" w14:textId="2E8F307A" w:rsidR="0001377E" w:rsidRPr="00380D18" w:rsidRDefault="0001377E" w:rsidP="0001377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JANTE : PAS DE TRACES DE CHOCS,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FORMATIONS, ABSENCE DE CORROSION, 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MOIN DE GLISSEMENT 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SENT ET ALIGN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</w:tc>
        <w:tc>
          <w:tcPr>
            <w:tcW w:w="284" w:type="dxa"/>
            <w:shd w:val="clear" w:color="auto" w:fill="auto"/>
          </w:tcPr>
          <w:p w14:paraId="0AEF9CAA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2559E0BA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040F178A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206C60C" w14:textId="77777777" w:rsidR="0001377E" w:rsidRPr="00380D18" w:rsidRDefault="0001377E" w:rsidP="0001377E">
            <w:pPr>
              <w:jc w:val="center"/>
            </w:pPr>
          </w:p>
        </w:tc>
      </w:tr>
      <w:tr w:rsidR="0001377E" w:rsidRPr="00380D18" w14:paraId="6468E683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4169ED95" w14:textId="77777777" w:rsidR="0001377E" w:rsidRPr="00380D18" w:rsidRDefault="0001377E" w:rsidP="0001377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PNEUS : CONTRÔLE USURE, ABSENCE DE COUPURES</w:t>
            </w:r>
          </w:p>
        </w:tc>
        <w:tc>
          <w:tcPr>
            <w:tcW w:w="284" w:type="dxa"/>
            <w:shd w:val="clear" w:color="auto" w:fill="auto"/>
          </w:tcPr>
          <w:p w14:paraId="17CC4433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12610E8E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0780FA4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8FCC6F2" w14:textId="77777777" w:rsidR="0001377E" w:rsidRPr="00380D18" w:rsidRDefault="0001377E" w:rsidP="0001377E">
            <w:pPr>
              <w:jc w:val="center"/>
            </w:pPr>
          </w:p>
        </w:tc>
      </w:tr>
      <w:tr w:rsidR="0001377E" w:rsidRPr="00380D18" w14:paraId="479DF167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27601D10" w14:textId="289E8854" w:rsidR="0001377E" w:rsidRPr="00380D18" w:rsidRDefault="0001377E" w:rsidP="0001377E">
            <w:pPr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INSPECTION DES CAISSONS DE TRAIN POUR CHOCS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FORMATION, CRIQUES</w:t>
            </w:r>
          </w:p>
        </w:tc>
        <w:tc>
          <w:tcPr>
            <w:tcW w:w="284" w:type="dxa"/>
            <w:shd w:val="clear" w:color="auto" w:fill="auto"/>
          </w:tcPr>
          <w:p w14:paraId="2D47B0C0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32548999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02F6FDF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6E3AE2D" w14:textId="77777777" w:rsidR="0001377E" w:rsidRPr="00380D18" w:rsidRDefault="0001377E" w:rsidP="0001377E">
            <w:pPr>
              <w:jc w:val="center"/>
            </w:pPr>
          </w:p>
        </w:tc>
      </w:tr>
      <w:tr w:rsidR="0001377E" w:rsidRPr="00380D18" w14:paraId="38CBF387" w14:textId="77777777" w:rsidTr="00F11B72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1142DC54" w14:textId="5226B293" w:rsidR="0001377E" w:rsidRPr="00380D18" w:rsidRDefault="0001377E" w:rsidP="0001377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PHARES</w:t>
            </w:r>
            <w:r w:rsidR="00412170">
              <w:rPr>
                <w:rFonts w:ascii="Arial" w:hAnsi="Arial" w:cs="Arial"/>
                <w:bCs/>
                <w:sz w:val="16"/>
                <w:szCs w:val="16"/>
              </w:rPr>
              <w:t> :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BON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 APPARENT, FONCTIONNEMENT (SI 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SENT)</w:t>
            </w:r>
          </w:p>
        </w:tc>
        <w:tc>
          <w:tcPr>
            <w:tcW w:w="284" w:type="dxa"/>
            <w:shd w:val="clear" w:color="auto" w:fill="auto"/>
          </w:tcPr>
          <w:p w14:paraId="4D0B492C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450301D6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F6A5B51" w14:textId="77777777" w:rsidR="0001377E" w:rsidRPr="00380D18" w:rsidRDefault="0001377E" w:rsidP="0001377E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E3DED78" w14:textId="77777777" w:rsidR="0001377E" w:rsidRPr="00380D18" w:rsidRDefault="0001377E" w:rsidP="0001377E">
            <w:pPr>
              <w:jc w:val="center"/>
            </w:pPr>
          </w:p>
        </w:tc>
      </w:tr>
    </w:tbl>
    <w:p w14:paraId="034A6135" w14:textId="77777777" w:rsidR="00004751" w:rsidRPr="00380D18" w:rsidRDefault="00004751" w:rsidP="004B313A">
      <w:pPr>
        <w:rPr>
          <w:rFonts w:ascii="Arial" w:hAnsi="Arial"/>
          <w:smallCaps/>
          <w:noProof/>
          <w:sz w:val="16"/>
          <w:szCs w:val="20"/>
        </w:rPr>
      </w:pPr>
    </w:p>
    <w:p w14:paraId="577FD597" w14:textId="49944268" w:rsidR="009768E2" w:rsidRPr="00380D18" w:rsidRDefault="009768E2" w:rsidP="009768E2">
      <w:pPr>
        <w:tabs>
          <w:tab w:val="left" w:pos="1276"/>
        </w:tabs>
        <w:jc w:val="both"/>
        <w:rPr>
          <w:rFonts w:ascii="Arial" w:hAnsi="Arial"/>
          <w:b/>
          <w:sz w:val="16"/>
          <w:szCs w:val="16"/>
        </w:rPr>
      </w:pPr>
      <w:r w:rsidRPr="00380D18">
        <w:rPr>
          <w:rFonts w:ascii="Arial" w:hAnsi="Arial"/>
          <w:sz w:val="16"/>
          <w:szCs w:val="16"/>
        </w:rPr>
        <w:t xml:space="preserve">*Si </w:t>
      </w:r>
      <w:r w:rsidRPr="00380D18">
        <w:rPr>
          <w:rFonts w:ascii="Arial" w:hAnsi="Arial"/>
          <w:b/>
          <w:sz w:val="16"/>
          <w:szCs w:val="16"/>
        </w:rPr>
        <w:t>NON SATI</w:t>
      </w:r>
      <w:r w:rsidR="004C5244">
        <w:rPr>
          <w:rFonts w:ascii="Arial" w:hAnsi="Arial"/>
          <w:b/>
          <w:sz w:val="16"/>
          <w:szCs w:val="16"/>
        </w:rPr>
        <w:t>S</w:t>
      </w:r>
      <w:r w:rsidRPr="00380D18">
        <w:rPr>
          <w:rFonts w:ascii="Arial" w:hAnsi="Arial"/>
          <w:b/>
          <w:sz w:val="16"/>
          <w:szCs w:val="16"/>
        </w:rPr>
        <w:t>FAISANT,</w:t>
      </w:r>
    </w:p>
    <w:p w14:paraId="5E31E98F" w14:textId="77777777" w:rsidR="009768E2" w:rsidRPr="00380D18" w:rsidRDefault="009768E2" w:rsidP="009768E2">
      <w:pPr>
        <w:tabs>
          <w:tab w:val="left" w:pos="1276"/>
        </w:tabs>
        <w:jc w:val="both"/>
        <w:rPr>
          <w:rFonts w:ascii="Arial" w:hAnsi="Arial"/>
          <w:sz w:val="16"/>
          <w:szCs w:val="16"/>
        </w:rPr>
      </w:pPr>
      <w:r w:rsidRPr="00380D18">
        <w:rPr>
          <w:rFonts w:ascii="Arial" w:hAnsi="Arial"/>
          <w:sz w:val="16"/>
          <w:szCs w:val="16"/>
        </w:rPr>
        <w:t>Commentaire :</w:t>
      </w:r>
    </w:p>
    <w:p w14:paraId="3BD9EC6A" w14:textId="77777777" w:rsidR="009768E2" w:rsidRPr="00380D18" w:rsidRDefault="009768E2" w:rsidP="004B313A">
      <w:pPr>
        <w:rPr>
          <w:rFonts w:ascii="Arial" w:hAnsi="Arial"/>
          <w:smallCaps/>
          <w:noProof/>
          <w:sz w:val="16"/>
          <w:szCs w:val="20"/>
        </w:rPr>
      </w:pPr>
    </w:p>
    <w:p w14:paraId="324F73B4" w14:textId="77777777" w:rsidR="009768E2" w:rsidRPr="00380D18" w:rsidRDefault="009768E2" w:rsidP="004B313A">
      <w:pPr>
        <w:rPr>
          <w:rFonts w:ascii="Arial" w:hAnsi="Arial"/>
          <w:smallCaps/>
          <w:noProof/>
          <w:sz w:val="16"/>
          <w:szCs w:val="20"/>
        </w:rPr>
      </w:pPr>
    </w:p>
    <w:p w14:paraId="2D168806" w14:textId="77777777" w:rsidR="009768E2" w:rsidRPr="00380D18" w:rsidRDefault="009768E2" w:rsidP="004B313A">
      <w:pPr>
        <w:rPr>
          <w:rFonts w:ascii="Arial" w:hAnsi="Arial"/>
          <w:smallCaps/>
          <w:noProof/>
          <w:sz w:val="16"/>
          <w:szCs w:val="20"/>
        </w:rPr>
      </w:pPr>
    </w:p>
    <w:p w14:paraId="546D1A88" w14:textId="77777777" w:rsidR="009768E2" w:rsidRPr="00380D18" w:rsidRDefault="009768E2" w:rsidP="004B313A">
      <w:pPr>
        <w:rPr>
          <w:rFonts w:ascii="Arial" w:hAnsi="Arial"/>
          <w:smallCaps/>
          <w:noProof/>
          <w:sz w:val="16"/>
          <w:szCs w:val="20"/>
        </w:rPr>
      </w:pPr>
    </w:p>
    <w:p w14:paraId="789FB0C4" w14:textId="77777777" w:rsidR="00B67AC9" w:rsidRPr="00380D18" w:rsidRDefault="00B67AC9" w:rsidP="004B313A">
      <w:pPr>
        <w:rPr>
          <w:rFonts w:ascii="Arial" w:hAnsi="Arial"/>
          <w:smallCaps/>
          <w:noProof/>
          <w:sz w:val="16"/>
          <w:szCs w:val="20"/>
        </w:rPr>
      </w:pPr>
    </w:p>
    <w:p w14:paraId="214D357C" w14:textId="77777777" w:rsidR="00B67AC9" w:rsidRPr="00380D18" w:rsidRDefault="00B67AC9" w:rsidP="004B313A">
      <w:pPr>
        <w:rPr>
          <w:rFonts w:ascii="Arial" w:hAnsi="Arial"/>
          <w:smallCaps/>
          <w:noProof/>
          <w:sz w:val="16"/>
          <w:szCs w:val="20"/>
        </w:rPr>
      </w:pPr>
    </w:p>
    <w:p w14:paraId="2A098747" w14:textId="77777777" w:rsidR="00B67AC9" w:rsidRPr="00380D18" w:rsidRDefault="00B67AC9" w:rsidP="004B313A">
      <w:pPr>
        <w:rPr>
          <w:rFonts w:ascii="Arial" w:hAnsi="Arial"/>
          <w:smallCaps/>
          <w:noProof/>
          <w:sz w:val="16"/>
          <w:szCs w:val="20"/>
        </w:rPr>
      </w:pPr>
    </w:p>
    <w:p w14:paraId="4A976F3B" w14:textId="669B5853" w:rsidR="009768E2" w:rsidRPr="00380D18" w:rsidRDefault="00696647" w:rsidP="00DB0A50">
      <w:r>
        <w:rPr>
          <w:rFonts w:ascii="Arial" w:hAnsi="Arial"/>
          <w:smallCaps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0984609" wp14:editId="08FDB22E">
                <wp:simplePos x="0" y="0"/>
                <wp:positionH relativeFrom="column">
                  <wp:posOffset>-328630</wp:posOffset>
                </wp:positionH>
                <wp:positionV relativeFrom="paragraph">
                  <wp:posOffset>375345</wp:posOffset>
                </wp:positionV>
                <wp:extent cx="0" cy="198407"/>
                <wp:effectExtent l="0" t="0" r="38100" b="3048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40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425BE" id="Connecteur droit 13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9pt,29.55pt" to="-25.9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B45E5A" w:rsidRPr="00380D18">
        <w:rPr>
          <w:rFonts w:ascii="Arial" w:hAnsi="Arial"/>
          <w:smallCaps/>
          <w:noProof/>
          <w:sz w:val="16"/>
          <w:szCs w:val="20"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2"/>
        <w:gridCol w:w="1173"/>
        <w:gridCol w:w="284"/>
        <w:gridCol w:w="286"/>
        <w:gridCol w:w="285"/>
        <w:gridCol w:w="277"/>
        <w:gridCol w:w="6"/>
      </w:tblGrid>
      <w:tr w:rsidR="009768E2" w:rsidRPr="00380D18" w14:paraId="01A2769E" w14:textId="77777777" w:rsidTr="00812D90">
        <w:trPr>
          <w:gridBefore w:val="1"/>
          <w:gridAfter w:val="1"/>
          <w:wBefore w:w="7612" w:type="dxa"/>
          <w:wAfter w:w="6" w:type="dxa"/>
          <w:cantSplit/>
        </w:trPr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0C5E" w14:textId="77777777" w:rsidR="009768E2" w:rsidRPr="00380D18" w:rsidRDefault="009768E2" w:rsidP="00CA0258">
            <w:pPr>
              <w:pStyle w:val="DATEREF"/>
              <w:spacing w:before="20" w:line="240" w:lineRule="auto"/>
              <w:jc w:val="center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lastRenderedPageBreak/>
              <w:t>SITUATION ET/OU</w:t>
            </w:r>
          </w:p>
        </w:tc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4E3522" w14:textId="77777777" w:rsidR="009768E2" w:rsidRPr="00380D18" w:rsidRDefault="009768E2" w:rsidP="00CA0258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A</w:t>
            </w:r>
          </w:p>
          <w:p w14:paraId="05594208" w14:textId="77777777" w:rsidR="009768E2" w:rsidRPr="00380D18" w:rsidRDefault="009768E2" w:rsidP="00CA0258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4C46D6DE" w14:textId="77777777" w:rsidR="009768E2" w:rsidRPr="00380D18" w:rsidRDefault="009768E2" w:rsidP="00CA0258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54ADD1B2" w14:textId="77777777" w:rsidR="009768E2" w:rsidRPr="00380D18" w:rsidRDefault="009768E2" w:rsidP="00CA0258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  <w:p w14:paraId="2B528BB5" w14:textId="77777777" w:rsidR="009768E2" w:rsidRPr="00380D18" w:rsidRDefault="009768E2" w:rsidP="00CA0258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N</w:t>
            </w:r>
          </w:p>
          <w:p w14:paraId="18C663C4" w14:textId="77777777" w:rsidR="009768E2" w:rsidRPr="00380D18" w:rsidRDefault="009768E2" w:rsidP="00CA0258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T</w:t>
            </w:r>
          </w:p>
          <w:p w14:paraId="0DEE14D9" w14:textId="77777777" w:rsidR="009768E2" w:rsidRPr="00380D18" w:rsidRDefault="009768E2" w:rsidP="00CA0258">
            <w:pPr>
              <w:rPr>
                <w:rFonts w:ascii="Arial" w:hAnsi="Arial"/>
                <w:sz w:val="16"/>
                <w:lang w:val="de-DE"/>
              </w:rPr>
            </w:pPr>
            <w:r w:rsidRPr="00380D18">
              <w:rPr>
                <w:rFonts w:ascii="Arial" w:hAnsi="Arial"/>
                <w:sz w:val="16"/>
                <w:lang w:val="de-DE"/>
              </w:rPr>
              <w:t>E</w:t>
            </w:r>
          </w:p>
        </w:tc>
      </w:tr>
      <w:tr w:rsidR="009768E2" w:rsidRPr="00380D18" w14:paraId="7DEC9D32" w14:textId="77777777" w:rsidTr="00812D90">
        <w:trPr>
          <w:gridBefore w:val="1"/>
          <w:gridAfter w:val="1"/>
          <w:wBefore w:w="7612" w:type="dxa"/>
          <w:wAfter w:w="6" w:type="dxa"/>
          <w:cantSplit/>
        </w:trPr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3E33" w14:textId="77777777" w:rsidR="009768E2" w:rsidRPr="00380D18" w:rsidRDefault="009768E2" w:rsidP="00CA0258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RESULTAT DES</w:t>
            </w:r>
          </w:p>
        </w:tc>
        <w:tc>
          <w:tcPr>
            <w:tcW w:w="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380A37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</w:p>
        </w:tc>
      </w:tr>
      <w:tr w:rsidR="009768E2" w:rsidRPr="00380D18" w14:paraId="512F3F52" w14:textId="77777777" w:rsidTr="00812D90">
        <w:trPr>
          <w:gridBefore w:val="1"/>
          <w:gridAfter w:val="1"/>
          <w:wBefore w:w="7612" w:type="dxa"/>
          <w:wAfter w:w="6" w:type="dxa"/>
          <w:cantSplit/>
        </w:trPr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705C" w14:textId="77777777" w:rsidR="009768E2" w:rsidRPr="00380D18" w:rsidRDefault="009768E2" w:rsidP="00CA0258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VERIFICATIONS</w:t>
            </w:r>
          </w:p>
        </w:tc>
        <w:tc>
          <w:tcPr>
            <w:tcW w:w="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7E7A86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</w:p>
        </w:tc>
      </w:tr>
      <w:tr w:rsidR="009768E2" w:rsidRPr="00380D18" w14:paraId="527E2DA1" w14:textId="77777777" w:rsidTr="00812D90">
        <w:trPr>
          <w:gridBefore w:val="1"/>
          <w:gridAfter w:val="1"/>
          <w:wBefore w:w="7612" w:type="dxa"/>
          <w:wAfter w:w="6" w:type="dxa"/>
          <w:cantSplit/>
          <w:trHeight w:val="188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020F" w14:textId="77777777" w:rsidR="009768E2" w:rsidRPr="00380D18" w:rsidRDefault="009768E2" w:rsidP="00CA0258">
            <w:pPr>
              <w:pStyle w:val="DATEREF"/>
              <w:spacing w:before="20" w:line="240" w:lineRule="auto"/>
              <w:jc w:val="right"/>
              <w:rPr>
                <w:smallCaps w:val="0"/>
                <w:noProof w:val="0"/>
              </w:rPr>
            </w:pPr>
            <w:r w:rsidRPr="00380D18">
              <w:rPr>
                <w:smallCaps w:val="0"/>
                <w:noProof w:val="0"/>
              </w:rPr>
              <w:t>SATISFAISANT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C80C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</w:p>
          <w:p w14:paraId="0B5B62F5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S</w:t>
            </w:r>
            <w:r w:rsidRPr="00380D18">
              <w:rPr>
                <w:rFonts w:ascii="Arial" w:hAnsi="Arial"/>
                <w:sz w:val="16"/>
              </w:rPr>
              <w:br/>
              <w:t>/</w:t>
            </w:r>
            <w:r w:rsidRPr="00380D18">
              <w:rPr>
                <w:rFonts w:ascii="Arial" w:hAnsi="Arial"/>
                <w:sz w:val="16"/>
              </w:rPr>
              <w:br/>
              <w:t>O</w:t>
            </w:r>
          </w:p>
        </w:tc>
        <w:tc>
          <w:tcPr>
            <w:tcW w:w="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00860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</w:p>
        </w:tc>
      </w:tr>
      <w:tr w:rsidR="009768E2" w:rsidRPr="00380D18" w14:paraId="44217EFC" w14:textId="77777777" w:rsidTr="00812D90">
        <w:trPr>
          <w:gridBefore w:val="1"/>
          <w:gridAfter w:val="1"/>
          <w:wBefore w:w="7612" w:type="dxa"/>
          <w:wAfter w:w="6" w:type="dxa"/>
          <w:cantSplit/>
        </w:trPr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DA962C3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 xml:space="preserve">                    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EB48B" w14:textId="77777777" w:rsidR="009768E2" w:rsidRPr="00380D18" w:rsidRDefault="009768E2" w:rsidP="00C1710B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5EA1334D" w14:textId="77777777" w:rsidR="009768E2" w:rsidRPr="00380D18" w:rsidRDefault="009768E2" w:rsidP="00C1710B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U</w:t>
            </w:r>
          </w:p>
          <w:p w14:paraId="693A0615" w14:textId="77777777" w:rsidR="009768E2" w:rsidRPr="00380D18" w:rsidRDefault="009768E2" w:rsidP="00C1710B">
            <w:pPr>
              <w:jc w:val="center"/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I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085028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  <w:p w14:paraId="43F80A63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O</w:t>
            </w:r>
          </w:p>
          <w:p w14:paraId="1DB35B8C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  <w:r w:rsidRPr="00380D18">
              <w:rPr>
                <w:rFonts w:ascii="Arial" w:hAnsi="Arial"/>
                <w:sz w:val="16"/>
              </w:rPr>
              <w:t>N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CBCCB3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</w:p>
        </w:tc>
        <w:tc>
          <w:tcPr>
            <w:tcW w:w="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78A368" w14:textId="77777777" w:rsidR="009768E2" w:rsidRPr="00380D18" w:rsidRDefault="009768E2" w:rsidP="00CA0258">
            <w:pPr>
              <w:rPr>
                <w:rFonts w:ascii="Arial" w:hAnsi="Arial"/>
                <w:sz w:val="16"/>
              </w:rPr>
            </w:pPr>
          </w:p>
        </w:tc>
      </w:tr>
      <w:tr w:rsidR="00004751" w:rsidRPr="00380D18" w14:paraId="6D5CF971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541157D9" w14:textId="0AD89C07" w:rsidR="00004751" w:rsidRPr="007F0DB7" w:rsidRDefault="007F0DB7" w:rsidP="00AC0779">
            <w:pPr>
              <w:keepNext/>
              <w:keepLines/>
              <w:numPr>
                <w:ilvl w:val="2"/>
                <w:numId w:val="16"/>
              </w:numPr>
              <w:spacing w:before="180"/>
              <w:jc w:val="both"/>
              <w:outlineLvl w:val="2"/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</w:pPr>
            <w:r>
              <w:rPr>
                <w:rFonts w:ascii="Arial" w:hAnsi="Arial"/>
                <w:b/>
                <w:iCs/>
                <w:color w:val="FF6F4C"/>
                <w:sz w:val="20"/>
                <w:szCs w:val="20"/>
              </w:rPr>
              <w:t>Voilure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3863F28E" w14:textId="77777777" w:rsidR="00004751" w:rsidRPr="00380D18" w:rsidRDefault="00004751" w:rsidP="00AA23A9">
            <w:pPr>
              <w:jc w:val="center"/>
            </w:pPr>
          </w:p>
        </w:tc>
      </w:tr>
      <w:tr w:rsidR="00CF68C6" w:rsidRPr="00380D18" w14:paraId="68A03F8E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61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22DA454F" w14:textId="24895F3E" w:rsidR="00CF68C6" w:rsidRPr="00380D18" w:rsidRDefault="00CF68C6" w:rsidP="00AA23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/>
                <w:sz w:val="16"/>
              </w:rPr>
              <w:t>PR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>SENCE ET CONFORMIT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MARQUES NATIONALIT</w:t>
            </w:r>
            <w:r w:rsidR="0047693C">
              <w:rPr>
                <w:rFonts w:ascii="Arial" w:hAnsi="Arial" w:cs="Arial"/>
                <w:sz w:val="16"/>
              </w:rPr>
              <w:t>E</w:t>
            </w:r>
            <w:r w:rsidRPr="00380D18">
              <w:rPr>
                <w:rFonts w:ascii="Arial" w:hAnsi="Arial"/>
                <w:sz w:val="16"/>
              </w:rPr>
              <w:t xml:space="preserve"> AILE F-</w:t>
            </w:r>
            <w:proofErr w:type="spellStart"/>
            <w:r w:rsidRPr="00380D18">
              <w:rPr>
                <w:rFonts w:ascii="Arial" w:hAnsi="Arial"/>
                <w:sz w:val="16"/>
              </w:rPr>
              <w:t>Wxxx</w:t>
            </w:r>
            <w:proofErr w:type="spellEnd"/>
          </w:p>
        </w:tc>
        <w:tc>
          <w:tcPr>
            <w:tcW w:w="284" w:type="dxa"/>
            <w:shd w:val="clear" w:color="auto" w:fill="auto"/>
            <w:vAlign w:val="center"/>
          </w:tcPr>
          <w:p w14:paraId="2AA1B8D9" w14:textId="77777777" w:rsidR="00CF68C6" w:rsidRPr="00380D18" w:rsidRDefault="00CF68C6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193D2BCF" w14:textId="77777777" w:rsidR="00CF68C6" w:rsidRPr="00380D18" w:rsidRDefault="00CF68C6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5AC668E8" w14:textId="77777777" w:rsidR="00CF68C6" w:rsidRPr="00380D18" w:rsidRDefault="00CF68C6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8B37BC7" w14:textId="77777777" w:rsidR="00CF68C6" w:rsidRPr="00380D18" w:rsidRDefault="00CF68C6" w:rsidP="00AA23A9">
            <w:pPr>
              <w:jc w:val="center"/>
            </w:pPr>
          </w:p>
        </w:tc>
      </w:tr>
      <w:tr w:rsidR="003E3047" w:rsidRPr="00380D18" w14:paraId="33CFCE06" w14:textId="77777777" w:rsidTr="001F576A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66B3289D" w14:textId="523735DC" w:rsidR="003E3047" w:rsidRPr="00380D18" w:rsidRDefault="00D7430F" w:rsidP="008A3E02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PROPRET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G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R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 xml:space="preserve">ALE,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>TAT G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 xml:space="preserve">RAL, PAS 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DE TRACE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DE CHOC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, DE VIS MANQUANTE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, DE CORROSION, DE CRIQUE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, DE RIVETS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BRANL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229FCCF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1FD448A6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DF3CBAB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CD934E9" w14:textId="77777777" w:rsidR="003E3047" w:rsidRPr="00380D18" w:rsidRDefault="003E3047" w:rsidP="00AA23A9">
            <w:pPr>
              <w:jc w:val="center"/>
            </w:pPr>
          </w:p>
        </w:tc>
      </w:tr>
      <w:tr w:rsidR="003E3047" w:rsidRPr="00380D18" w14:paraId="2EA4AE0E" w14:textId="77777777" w:rsidTr="001F576A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8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461F8DED" w14:textId="15257259" w:rsidR="00584D8D" w:rsidRPr="00380D18" w:rsidRDefault="00584D8D" w:rsidP="008A3E02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EMPLANTURE :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TAT DES KARMANS,</w:t>
            </w:r>
            <w:r w:rsidR="008A3E02" w:rsidRPr="00380D18">
              <w:rPr>
                <w:rFonts w:ascii="Arial" w:hAnsi="Arial" w:cs="Arial"/>
                <w:bCs/>
                <w:sz w:val="16"/>
                <w:szCs w:val="16"/>
              </w:rPr>
              <w:t xml:space="preserve"> JOINTS,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8A3E02" w:rsidRPr="00380D18">
              <w:rPr>
                <w:rFonts w:ascii="Arial" w:hAnsi="Arial" w:cs="Arial"/>
                <w:bCs/>
                <w:sz w:val="16"/>
                <w:szCs w:val="16"/>
              </w:rPr>
              <w:t>TANCH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8A3E02" w:rsidRPr="00380D18">
              <w:rPr>
                <w:rFonts w:ascii="Arial" w:hAnsi="Arial" w:cs="Arial"/>
                <w:bCs/>
                <w:sz w:val="16"/>
                <w:szCs w:val="16"/>
              </w:rPr>
              <w:t>IT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</w:p>
          <w:p w14:paraId="43949D75" w14:textId="1FEC0DD6" w:rsidR="003E3047" w:rsidRPr="00380D18" w:rsidRDefault="00D7430F" w:rsidP="004E789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ENTRE L’AILE ET LE FUSELAGE PAS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FORMATION APPARENTE, PAS DE TRACE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DE CORROSION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7695B9C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5FEC3BCC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04BEEFEF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C0749BD" w14:textId="77777777" w:rsidR="003E3047" w:rsidRPr="00380D18" w:rsidRDefault="003E3047" w:rsidP="00AA23A9">
            <w:pPr>
              <w:jc w:val="center"/>
            </w:pPr>
          </w:p>
        </w:tc>
      </w:tr>
      <w:tr w:rsidR="003E3047" w:rsidRPr="00380D18" w14:paraId="273226D8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7EB6131E" w14:textId="2B47609D" w:rsidR="003E3047" w:rsidRPr="00380D18" w:rsidRDefault="00584D8D" w:rsidP="004E789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BORD D’ATTAQUE : 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PROPRET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 xml:space="preserve"> G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RALE, PAS DE CORROSION, CRIQUE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S NI DE 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 xml:space="preserve">RIVETS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BRANL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A086368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1EDA49DA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74FE518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F14ACB4" w14:textId="77777777" w:rsidR="003E3047" w:rsidRPr="00380D18" w:rsidRDefault="003E3047" w:rsidP="00AA23A9">
            <w:pPr>
              <w:jc w:val="center"/>
            </w:pPr>
          </w:p>
        </w:tc>
      </w:tr>
      <w:tr w:rsidR="00DE2418" w:rsidRPr="00380D18" w14:paraId="691321D4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4A0901D0" w14:textId="1C3C25F4" w:rsidR="00DE2418" w:rsidRPr="00380D18" w:rsidRDefault="00584D8D" w:rsidP="004E789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AVERTISSEUR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CROCHAGE : 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FONCTIONNEMENT, PROPRE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,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BATTEMENT LIBRE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6975E21" w14:textId="77777777" w:rsidR="00DE2418" w:rsidRPr="00380D18" w:rsidRDefault="00DE2418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8030277" w14:textId="77777777" w:rsidR="00DE2418" w:rsidRPr="00380D18" w:rsidRDefault="00DE2418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68246F9" w14:textId="77777777" w:rsidR="00DE2418" w:rsidRPr="00380D18" w:rsidRDefault="00DE2418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EE9C40D" w14:textId="77777777" w:rsidR="00DE2418" w:rsidRPr="00380D18" w:rsidRDefault="00DE2418" w:rsidP="00AA23A9">
            <w:pPr>
              <w:jc w:val="center"/>
            </w:pPr>
          </w:p>
        </w:tc>
      </w:tr>
      <w:tr w:rsidR="003E3047" w:rsidRPr="00380D18" w14:paraId="2A569DCC" w14:textId="77777777" w:rsidTr="00404C8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86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1E05ACA4" w14:textId="2EC4EACB" w:rsidR="003E3047" w:rsidRPr="00380D18" w:rsidRDefault="00584D8D" w:rsidP="008A3E02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TUBE PITOT : 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 xml:space="preserve">FIXATION, 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ABSENCE DE 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FORMATION</w:t>
            </w:r>
            <w:r w:rsidR="00404C85" w:rsidRPr="00380D18">
              <w:rPr>
                <w:rFonts w:ascii="Arial" w:hAnsi="Arial" w:cs="Arial"/>
                <w:bCs/>
                <w:sz w:val="16"/>
                <w:szCs w:val="16"/>
              </w:rPr>
              <w:t xml:space="preserve">, PRISE STATIQUE PROPRE,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404C85" w:rsidRPr="00380D18">
              <w:rPr>
                <w:rFonts w:ascii="Arial" w:hAnsi="Arial" w:cs="Arial"/>
                <w:bCs/>
                <w:sz w:val="16"/>
                <w:szCs w:val="16"/>
              </w:rPr>
              <w:t>VACUATIONS D’EAU LIBRES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ABCD543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194E4256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A538C4B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23A1C26" w14:textId="77777777" w:rsidR="003E3047" w:rsidRPr="00380D18" w:rsidRDefault="003E3047" w:rsidP="00AA23A9">
            <w:pPr>
              <w:jc w:val="center"/>
            </w:pPr>
          </w:p>
        </w:tc>
      </w:tr>
      <w:tr w:rsidR="003E3047" w:rsidRPr="00380D18" w14:paraId="49431212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57F0533B" w14:textId="00F511F0" w:rsidR="003E3047" w:rsidRPr="00380D18" w:rsidRDefault="00584D8D" w:rsidP="004E7898">
            <w:pPr>
              <w:rPr>
                <w:rFonts w:ascii="Arial" w:hAnsi="Arial" w:cs="Arial"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SENCE DE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PARATIONS NON APROUV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ES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9B5DA26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107EA3DF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5616119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3D6FA09" w14:textId="77777777" w:rsidR="003E3047" w:rsidRPr="00380D18" w:rsidRDefault="003E3047" w:rsidP="00AA23A9">
            <w:pPr>
              <w:jc w:val="center"/>
            </w:pPr>
          </w:p>
        </w:tc>
      </w:tr>
      <w:tr w:rsidR="003E3047" w:rsidRPr="00380D18" w14:paraId="6C1722B3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2D191E79" w14:textId="10A5D657" w:rsidR="003E3047" w:rsidRPr="00380D18" w:rsidRDefault="00584D8D" w:rsidP="004E789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BOUCHON(S) DE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SERVOIR(S)</w:t>
            </w:r>
            <w:r w:rsidR="00DB0A50" w:rsidRPr="00380D1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EN PLACE, PAS DE TRACE DE FUITE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7B2CAF2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61206839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34B4965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A4B76BD" w14:textId="77777777" w:rsidR="003E3047" w:rsidRPr="00380D18" w:rsidRDefault="003E3047" w:rsidP="00AA23A9">
            <w:pPr>
              <w:jc w:val="center"/>
            </w:pPr>
          </w:p>
        </w:tc>
      </w:tr>
      <w:tr w:rsidR="003E3047" w:rsidRPr="00380D18" w14:paraId="38EA5828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4E9B1866" w14:textId="14ECA563" w:rsidR="003E3047" w:rsidRPr="00380D18" w:rsidRDefault="00584D8D" w:rsidP="004E789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MISE A L’AIR</w:t>
            </w:r>
            <w:r w:rsidR="00DB0A50" w:rsidRPr="00380D18">
              <w:rPr>
                <w:rFonts w:ascii="Arial" w:hAnsi="Arial" w:cs="Arial"/>
                <w:bCs/>
                <w:sz w:val="16"/>
                <w:szCs w:val="16"/>
              </w:rPr>
              <w:t xml:space="preserve"> LIBRE DU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(DES)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SERVOIR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(S) :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TAT</w:t>
            </w:r>
            <w:r w:rsidR="00DB0A50" w:rsidRPr="00380D18">
              <w:rPr>
                <w:rFonts w:ascii="Arial" w:hAnsi="Arial" w:cs="Arial"/>
                <w:bCs/>
                <w:sz w:val="16"/>
                <w:szCs w:val="16"/>
              </w:rPr>
              <w:t>, PAS OBTUR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(S)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F03E622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43A08177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F938745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9B9687D" w14:textId="77777777" w:rsidR="003E3047" w:rsidRPr="00380D18" w:rsidRDefault="003E3047" w:rsidP="00AA23A9">
            <w:pPr>
              <w:jc w:val="center"/>
            </w:pPr>
          </w:p>
        </w:tc>
      </w:tr>
      <w:tr w:rsidR="00C41E9F" w:rsidRPr="00380D18" w14:paraId="673718FE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1144BAB8" w14:textId="77777777" w:rsidR="00C41E9F" w:rsidRPr="00380D18" w:rsidRDefault="00C41E9F" w:rsidP="004E789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RADIATE</w:t>
            </w:r>
            <w:r w:rsidR="003B0DF0" w:rsidRPr="00380D18">
              <w:rPr>
                <w:rFonts w:ascii="Arial" w:hAnsi="Arial" w:cs="Arial"/>
                <w:bCs/>
                <w:sz w:val="16"/>
                <w:szCs w:val="16"/>
              </w:rPr>
              <w:t xml:space="preserve">UR D’HUILE : </w:t>
            </w:r>
            <w:r w:rsidR="00B45E5A" w:rsidRPr="00380D18">
              <w:rPr>
                <w:rFonts w:ascii="Arial" w:hAnsi="Arial" w:cs="Arial"/>
                <w:bCs/>
                <w:sz w:val="16"/>
                <w:szCs w:val="16"/>
              </w:rPr>
              <w:t>ABSENCE DE FUITE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BBE390" w14:textId="77777777" w:rsidR="00C41E9F" w:rsidRPr="00380D18" w:rsidRDefault="00C41E9F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0715C011" w14:textId="77777777" w:rsidR="00C41E9F" w:rsidRPr="00380D18" w:rsidRDefault="00C41E9F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75FADB" w14:textId="77777777" w:rsidR="00C41E9F" w:rsidRPr="00380D18" w:rsidRDefault="00C41E9F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125839F" w14:textId="77777777" w:rsidR="00C41E9F" w:rsidRPr="00380D18" w:rsidRDefault="00C41E9F" w:rsidP="00AA23A9">
            <w:pPr>
              <w:jc w:val="center"/>
            </w:pPr>
          </w:p>
        </w:tc>
      </w:tr>
      <w:tr w:rsidR="003E3047" w:rsidRPr="00380D18" w14:paraId="32CB0164" w14:textId="77777777" w:rsidTr="00404C8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47C6A4E2" w14:textId="3A92138E" w:rsidR="003E3047" w:rsidRPr="00380D18" w:rsidRDefault="00D7430F" w:rsidP="004E789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SAUMON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 xml:space="preserve">S :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 xml:space="preserve">TAT, ABSENCE DE </w:t>
            </w:r>
            <w:r w:rsidR="00B45E5A" w:rsidRPr="00380D18">
              <w:rPr>
                <w:rFonts w:ascii="Arial" w:hAnsi="Arial" w:cs="Arial"/>
                <w:bCs/>
                <w:sz w:val="16"/>
                <w:szCs w:val="16"/>
              </w:rPr>
              <w:t xml:space="preserve">CHOCS ET ENFONCEMENTS, 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FEUX DE NAVIGATION </w:t>
            </w:r>
            <w:r w:rsidR="004C54AB" w:rsidRPr="00380D18">
              <w:rPr>
                <w:rFonts w:ascii="Arial" w:hAnsi="Arial" w:cs="Arial"/>
                <w:bCs/>
                <w:sz w:val="16"/>
                <w:szCs w:val="16"/>
              </w:rPr>
              <w:t xml:space="preserve">ET FEUX A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4C54AB" w:rsidRPr="00380D18">
              <w:rPr>
                <w:rFonts w:ascii="Arial" w:hAnsi="Arial" w:cs="Arial"/>
                <w:bCs/>
                <w:sz w:val="16"/>
                <w:szCs w:val="16"/>
              </w:rPr>
              <w:t xml:space="preserve">CLATS 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FONCTIONNEMENT 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 xml:space="preserve">CORRECT 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(SI INSTALL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AB05F6C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4B498C99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5FA3A5AB" w14:textId="77777777" w:rsidR="003E3047" w:rsidRPr="00380D18" w:rsidRDefault="003E3047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4177407" w14:textId="77777777" w:rsidR="003E3047" w:rsidRPr="00380D18" w:rsidRDefault="003E3047" w:rsidP="00AA23A9">
            <w:pPr>
              <w:jc w:val="center"/>
            </w:pPr>
          </w:p>
        </w:tc>
      </w:tr>
      <w:tr w:rsidR="001E1566" w:rsidRPr="00380D18" w14:paraId="65469947" w14:textId="77777777" w:rsidTr="00404C8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4"/>
        </w:trPr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32CB" w14:textId="0871B729" w:rsidR="001E1566" w:rsidRPr="00380D18" w:rsidRDefault="001E1566" w:rsidP="008A3E02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COMPARTIMENT BATTERIE : SOUS L’AILE GAUCHE, TRAPPE,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TAT, C</w:t>
            </w:r>
            <w:r w:rsidR="00707C90">
              <w:rPr>
                <w:rFonts w:ascii="Arial" w:hAnsi="Arial" w:cs="Arial"/>
                <w:bCs/>
                <w:sz w:val="16"/>
                <w:szCs w:val="16"/>
              </w:rPr>
              <w:t>Â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BLAGE, FIXATIONS ABSENCE DE CORROSION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6AF1" w14:textId="77777777" w:rsidR="001E1566" w:rsidRPr="00380D18" w:rsidRDefault="001E1566" w:rsidP="00732A15">
            <w:pPr>
              <w:jc w:val="center"/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672F" w14:textId="77777777" w:rsidR="001E1566" w:rsidRPr="00380D18" w:rsidRDefault="001E1566" w:rsidP="00732A15">
            <w:pPr>
              <w:jc w:val="center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0426D" w14:textId="77777777" w:rsidR="001E1566" w:rsidRPr="00380D18" w:rsidRDefault="001E1566" w:rsidP="00732A15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2CF4" w14:textId="77777777" w:rsidR="001E1566" w:rsidRPr="00380D18" w:rsidRDefault="001E1566" w:rsidP="00732A15">
            <w:pPr>
              <w:jc w:val="center"/>
            </w:pPr>
          </w:p>
        </w:tc>
      </w:tr>
      <w:tr w:rsidR="0040309F" w:rsidRPr="00380D18" w14:paraId="463925E3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607336BF" w14:textId="5E83715C" w:rsidR="0040309F" w:rsidRPr="00380D18" w:rsidRDefault="00D7430F" w:rsidP="00AA23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>ARTI</w:t>
            </w:r>
            <w:r w:rsidR="00584D8D" w:rsidRPr="00380D18">
              <w:rPr>
                <w:rFonts w:ascii="Arial" w:hAnsi="Arial" w:cs="Arial"/>
                <w:bCs/>
                <w:sz w:val="16"/>
                <w:szCs w:val="16"/>
              </w:rPr>
              <w:t xml:space="preserve">CULATION ET JEUX DES GOUVERNES : 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SENCE DES GOUPILLAGES ET FREINAGES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F082430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3661275F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8302A7F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ADB32CF" w14:textId="77777777" w:rsidR="0040309F" w:rsidRPr="00380D18" w:rsidRDefault="0040309F" w:rsidP="00AA23A9">
            <w:pPr>
              <w:jc w:val="center"/>
            </w:pPr>
          </w:p>
        </w:tc>
      </w:tr>
      <w:tr w:rsidR="0040309F" w:rsidRPr="00380D18" w14:paraId="232405C4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196F4484" w14:textId="15BA2CFD" w:rsidR="0040309F" w:rsidRPr="00380D18" w:rsidRDefault="00371C32" w:rsidP="00AA23A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BORDS DE FUITE : 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TAT, ABSENCE DE 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CHOC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, CRIQUE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,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FORMATION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, TROU</w:t>
            </w:r>
            <w:r w:rsidR="00AC0779"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 xml:space="preserve"> DE DRAINA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GE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 xml:space="preserve"> LIBRES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CA447A1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255CD6DD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5AB9AEC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3634A3E" w14:textId="77777777" w:rsidR="0040309F" w:rsidRPr="00380D18" w:rsidRDefault="0040309F" w:rsidP="00AA23A9">
            <w:pPr>
              <w:jc w:val="center"/>
            </w:pPr>
          </w:p>
        </w:tc>
      </w:tr>
      <w:tr w:rsidR="0040309F" w:rsidRPr="00380D18" w14:paraId="712E3617" w14:textId="77777777" w:rsidTr="00404C8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30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37FDF07E" w14:textId="3F925510" w:rsidR="0040309F" w:rsidRPr="00380D18" w:rsidRDefault="00371C32" w:rsidP="008A3E02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VOLETS ET AILERONS : </w:t>
            </w:r>
            <w:r w:rsidR="0047693C">
              <w:rPr>
                <w:rFonts w:ascii="Arial" w:hAnsi="Arial" w:cs="Arial"/>
                <w:sz w:val="16"/>
                <w:szCs w:val="16"/>
              </w:rPr>
              <w:t>E</w:t>
            </w:r>
            <w:r w:rsidRPr="00380D18">
              <w:rPr>
                <w:rFonts w:ascii="Arial" w:hAnsi="Arial" w:cs="Arial"/>
                <w:sz w:val="16"/>
                <w:szCs w:val="16"/>
              </w:rPr>
              <w:t xml:space="preserve">TAT, ABSENCE DE 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CHOCS ET ENFONCEMENTS NON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PAR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="00AC0779" w:rsidRPr="00380D18">
              <w:rPr>
                <w:rFonts w:ascii="Arial" w:hAnsi="Arial" w:cs="Arial"/>
                <w:bCs/>
                <w:sz w:val="16"/>
                <w:szCs w:val="16"/>
              </w:rPr>
              <w:t>, TROUS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 DE DRAINAGE</w:t>
            </w:r>
            <w:r w:rsidR="00AC0779" w:rsidRPr="00380D18">
              <w:rPr>
                <w:rFonts w:ascii="Arial" w:hAnsi="Arial" w:cs="Arial"/>
                <w:bCs/>
                <w:sz w:val="16"/>
                <w:szCs w:val="16"/>
              </w:rPr>
              <w:t xml:space="preserve"> LIBRES</w:t>
            </w:r>
            <w:r w:rsidR="00D51711" w:rsidRPr="00380D18">
              <w:rPr>
                <w:rFonts w:ascii="Arial" w:hAnsi="Arial" w:cs="Arial"/>
                <w:bCs/>
                <w:sz w:val="16"/>
                <w:szCs w:val="16"/>
              </w:rPr>
              <w:t>, PAS DE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51711" w:rsidRPr="00380D18">
              <w:rPr>
                <w:rFonts w:ascii="Arial" w:hAnsi="Arial" w:cs="Arial"/>
                <w:bCs/>
                <w:sz w:val="16"/>
                <w:szCs w:val="16"/>
              </w:rPr>
              <w:t>CHIRURE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3FFE5C5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2B1E81CC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C6630AC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7660DDB" w14:textId="77777777" w:rsidR="0040309F" w:rsidRPr="00380D18" w:rsidRDefault="0040309F" w:rsidP="00AA23A9">
            <w:pPr>
              <w:jc w:val="center"/>
            </w:pPr>
          </w:p>
        </w:tc>
      </w:tr>
      <w:tr w:rsidR="0040309F" w:rsidRPr="00380D18" w14:paraId="3BD3D6C1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14DDFEA7" w14:textId="58AF422C" w:rsidR="0040309F" w:rsidRPr="00380D18" w:rsidRDefault="00D51D74" w:rsidP="004E789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VOLETS </w:t>
            </w:r>
            <w:r w:rsidR="00371C32" w:rsidRPr="00380D18">
              <w:rPr>
                <w:rFonts w:ascii="Arial" w:hAnsi="Arial" w:cs="Arial"/>
                <w:bCs/>
                <w:sz w:val="16"/>
                <w:szCs w:val="16"/>
              </w:rPr>
              <w:t>ET AILERONS : PR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371C32" w:rsidRPr="00380D18">
              <w:rPr>
                <w:rFonts w:ascii="Arial" w:hAnsi="Arial" w:cs="Arial"/>
                <w:bCs/>
                <w:sz w:val="16"/>
                <w:szCs w:val="16"/>
              </w:rPr>
              <w:t>SENCE DE R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371C32" w:rsidRPr="00380D18">
              <w:rPr>
                <w:rFonts w:ascii="Arial" w:hAnsi="Arial" w:cs="Arial"/>
                <w:bCs/>
                <w:sz w:val="16"/>
                <w:szCs w:val="16"/>
              </w:rPr>
              <w:t>PARATIONS NON APPROUV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371C32" w:rsidRPr="00380D18">
              <w:rPr>
                <w:rFonts w:ascii="Arial" w:hAnsi="Arial" w:cs="Arial"/>
                <w:bCs/>
                <w:sz w:val="16"/>
                <w:szCs w:val="16"/>
              </w:rPr>
              <w:t>ES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37F0E88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5C5D4448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011165F0" w14:textId="77777777" w:rsidR="0040309F" w:rsidRPr="00380D18" w:rsidRDefault="0040309F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3804B42" w14:textId="77777777" w:rsidR="0040309F" w:rsidRPr="00380D18" w:rsidRDefault="0040309F" w:rsidP="00AA23A9">
            <w:pPr>
              <w:jc w:val="center"/>
            </w:pPr>
          </w:p>
        </w:tc>
      </w:tr>
      <w:tr w:rsidR="00DE2418" w:rsidRPr="00380D18" w14:paraId="4E58ECA5" w14:textId="77777777" w:rsidTr="00812D9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9"/>
        </w:trPr>
        <w:tc>
          <w:tcPr>
            <w:tcW w:w="8785" w:type="dxa"/>
            <w:gridSpan w:val="2"/>
            <w:shd w:val="clear" w:color="auto" w:fill="auto"/>
            <w:vAlign w:val="center"/>
          </w:tcPr>
          <w:p w14:paraId="48E27CCC" w14:textId="16B65692" w:rsidR="00DE2418" w:rsidRPr="00380D18" w:rsidRDefault="00371C32" w:rsidP="004E789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80D18">
              <w:rPr>
                <w:rFonts w:ascii="Arial" w:hAnsi="Arial" w:cs="Arial"/>
                <w:bCs/>
                <w:sz w:val="16"/>
                <w:szCs w:val="16"/>
              </w:rPr>
              <w:t xml:space="preserve">MARCHE PIED : ABSENCE DE 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CRIQUE, OXYDATION, D</w:t>
            </w:r>
            <w:r w:rsidR="0047693C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 w:rsidR="00D7430F" w:rsidRPr="00380D18">
              <w:rPr>
                <w:rFonts w:ascii="Arial" w:hAnsi="Arial" w:cs="Arial"/>
                <w:bCs/>
                <w:sz w:val="16"/>
                <w:szCs w:val="16"/>
              </w:rPr>
              <w:t>FORMATION</w:t>
            </w:r>
            <w:r w:rsidRPr="00380D18">
              <w:rPr>
                <w:rFonts w:ascii="Arial" w:hAnsi="Arial" w:cs="Arial"/>
                <w:bCs/>
                <w:sz w:val="16"/>
                <w:szCs w:val="16"/>
              </w:rPr>
              <w:t>S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3DA75A0" w14:textId="77777777" w:rsidR="00DE2418" w:rsidRPr="00380D18" w:rsidRDefault="00DE2418" w:rsidP="00AA23A9">
            <w:pPr>
              <w:jc w:val="center"/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5EDF5AF5" w14:textId="77777777" w:rsidR="00DE2418" w:rsidRPr="00380D18" w:rsidRDefault="00DE2418" w:rsidP="00AA23A9">
            <w:pPr>
              <w:jc w:val="center"/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9B14F0F" w14:textId="77777777" w:rsidR="00DE2418" w:rsidRPr="00380D18" w:rsidRDefault="00DE2418" w:rsidP="00AA23A9">
            <w:pPr>
              <w:jc w:val="center"/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232B50F" w14:textId="77777777" w:rsidR="00DE2418" w:rsidRPr="00380D18" w:rsidRDefault="00DE2418" w:rsidP="00AA23A9">
            <w:pPr>
              <w:jc w:val="center"/>
            </w:pPr>
          </w:p>
        </w:tc>
      </w:tr>
    </w:tbl>
    <w:p w14:paraId="447B5ADF" w14:textId="77777777" w:rsidR="00A160B3" w:rsidRPr="00380D18" w:rsidRDefault="0075555A" w:rsidP="00A160B3">
      <w:pPr>
        <w:rPr>
          <w:rFonts w:ascii="Arial" w:hAnsi="Arial" w:cs="Arial"/>
          <w:sz w:val="22"/>
          <w:szCs w:val="22"/>
        </w:rPr>
      </w:pPr>
      <w:r w:rsidRPr="00380D18">
        <w:rPr>
          <w:rFonts w:ascii="Arial" w:hAnsi="Arial" w:cs="Arial"/>
          <w:sz w:val="22"/>
          <w:szCs w:val="22"/>
        </w:rPr>
        <w:t xml:space="preserve"> </w:t>
      </w:r>
    </w:p>
    <w:p w14:paraId="4B59EA30" w14:textId="57C476F5" w:rsidR="00004751" w:rsidRPr="00380D18" w:rsidRDefault="00004751" w:rsidP="00004751">
      <w:pPr>
        <w:tabs>
          <w:tab w:val="left" w:pos="1276"/>
        </w:tabs>
        <w:jc w:val="both"/>
        <w:rPr>
          <w:rFonts w:ascii="Arial" w:hAnsi="Arial"/>
          <w:b/>
          <w:sz w:val="16"/>
          <w:szCs w:val="16"/>
        </w:rPr>
      </w:pPr>
      <w:r w:rsidRPr="00380D18">
        <w:rPr>
          <w:rFonts w:ascii="Arial" w:hAnsi="Arial"/>
          <w:sz w:val="16"/>
          <w:szCs w:val="16"/>
        </w:rPr>
        <w:t xml:space="preserve">*Si </w:t>
      </w:r>
      <w:r w:rsidRPr="00380D18">
        <w:rPr>
          <w:rFonts w:ascii="Arial" w:hAnsi="Arial"/>
          <w:b/>
          <w:sz w:val="16"/>
          <w:szCs w:val="16"/>
        </w:rPr>
        <w:t>NON SATI</w:t>
      </w:r>
      <w:r w:rsidR="004C5244">
        <w:rPr>
          <w:rFonts w:ascii="Arial" w:hAnsi="Arial"/>
          <w:b/>
          <w:sz w:val="16"/>
          <w:szCs w:val="16"/>
        </w:rPr>
        <w:t>S</w:t>
      </w:r>
      <w:r w:rsidRPr="00380D18">
        <w:rPr>
          <w:rFonts w:ascii="Arial" w:hAnsi="Arial"/>
          <w:b/>
          <w:sz w:val="16"/>
          <w:szCs w:val="16"/>
        </w:rPr>
        <w:t>FAISANT,</w:t>
      </w:r>
    </w:p>
    <w:p w14:paraId="537A10B9" w14:textId="77777777" w:rsidR="00004751" w:rsidRPr="00380D18" w:rsidRDefault="00004751" w:rsidP="00004751">
      <w:pPr>
        <w:tabs>
          <w:tab w:val="left" w:pos="1276"/>
        </w:tabs>
        <w:jc w:val="both"/>
        <w:rPr>
          <w:rFonts w:ascii="Arial" w:hAnsi="Arial"/>
          <w:sz w:val="16"/>
          <w:szCs w:val="16"/>
        </w:rPr>
      </w:pPr>
      <w:r w:rsidRPr="00380D18">
        <w:rPr>
          <w:rFonts w:ascii="Arial" w:hAnsi="Arial"/>
          <w:sz w:val="16"/>
          <w:szCs w:val="16"/>
        </w:rPr>
        <w:t>Commentaire :</w:t>
      </w:r>
    </w:p>
    <w:p w14:paraId="2F2A5F51" w14:textId="77777777" w:rsidR="00201B55" w:rsidRPr="00D679F8" w:rsidRDefault="00201B55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079769A4" w14:textId="77777777" w:rsidR="00004751" w:rsidRPr="00D679F8" w:rsidRDefault="00004751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56BC696E" w14:textId="66B5524D" w:rsidR="009768E2" w:rsidRPr="00D679F8" w:rsidRDefault="009768E2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15258B4A" w14:textId="77777777" w:rsidR="009768E2" w:rsidRPr="00D679F8" w:rsidRDefault="009768E2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5C5D3FB1" w14:textId="77777777" w:rsidR="009768E2" w:rsidRPr="00D679F8" w:rsidRDefault="009768E2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006150C8" w14:textId="77777777" w:rsidR="009768E2" w:rsidRPr="00D679F8" w:rsidRDefault="009768E2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3064B637" w14:textId="77777777" w:rsidR="009768E2" w:rsidRPr="00D679F8" w:rsidRDefault="009768E2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22AF203E" w14:textId="77777777" w:rsidR="009768E2" w:rsidRPr="00D679F8" w:rsidRDefault="009768E2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3374BE98" w14:textId="77777777" w:rsidR="009768E2" w:rsidRPr="00D679F8" w:rsidRDefault="009768E2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20C09F6B" w14:textId="77777777" w:rsidR="00876866" w:rsidRPr="00D679F8" w:rsidRDefault="00876866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18B08951" w14:textId="77777777" w:rsidR="00876866" w:rsidRPr="00D679F8" w:rsidRDefault="00876866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479099CE" w14:textId="77777777" w:rsidR="00876866" w:rsidRPr="00D679F8" w:rsidRDefault="00876866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11694237" w14:textId="77777777" w:rsidR="00876866" w:rsidRPr="00D679F8" w:rsidRDefault="00876866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0E1DEB4F" w14:textId="77777777" w:rsidR="00876866" w:rsidRPr="00D679F8" w:rsidRDefault="00876866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2CD8F970" w14:textId="77777777" w:rsidR="00876866" w:rsidRPr="00D679F8" w:rsidRDefault="00876866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1AE5F8F5" w14:textId="77777777" w:rsidR="00876866" w:rsidRPr="00D679F8" w:rsidRDefault="00876866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038C9C7C" w14:textId="77777777" w:rsidR="00876866" w:rsidRPr="00D679F8" w:rsidRDefault="00876866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445BED7B" w14:textId="77777777" w:rsidR="00876866" w:rsidRPr="00D679F8" w:rsidRDefault="00876866">
      <w:pPr>
        <w:tabs>
          <w:tab w:val="left" w:pos="360"/>
        </w:tabs>
        <w:ind w:left="360" w:right="142" w:hanging="360"/>
        <w:rPr>
          <w:rFonts w:ascii="Arial" w:hAnsi="Arial"/>
          <w:bCs/>
          <w:sz w:val="20"/>
          <w:szCs w:val="20"/>
        </w:rPr>
      </w:pPr>
    </w:p>
    <w:p w14:paraId="15B25683" w14:textId="1669945C" w:rsidR="009768E2" w:rsidRPr="00380D18" w:rsidRDefault="00A7457E">
      <w:pPr>
        <w:tabs>
          <w:tab w:val="left" w:pos="360"/>
        </w:tabs>
        <w:ind w:left="360" w:right="142" w:hanging="360"/>
        <w:rPr>
          <w:rFonts w:ascii="Arial" w:hAnsi="Arial"/>
          <w:b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6D4431" wp14:editId="07AA123A">
                <wp:simplePos x="0" y="0"/>
                <wp:positionH relativeFrom="column">
                  <wp:posOffset>-354510</wp:posOffset>
                </wp:positionH>
                <wp:positionV relativeFrom="paragraph">
                  <wp:posOffset>362813</wp:posOffset>
                </wp:positionV>
                <wp:extent cx="0" cy="172528"/>
                <wp:effectExtent l="0" t="0" r="38100" b="3746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5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5B8629" id="Connecteur droit 15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9pt,28.55pt" to="-27.9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8A3E02" w:rsidRPr="00380D18">
        <w:rPr>
          <w:rFonts w:ascii="Arial" w:hAnsi="Arial"/>
          <w:b/>
        </w:rPr>
        <w:br w:type="page"/>
      </w:r>
    </w:p>
    <w:p w14:paraId="75AD965C" w14:textId="77777777" w:rsidR="009768E2" w:rsidRPr="00380D18" w:rsidRDefault="009768E2">
      <w:pPr>
        <w:tabs>
          <w:tab w:val="left" w:pos="360"/>
        </w:tabs>
        <w:ind w:left="360" w:right="142" w:hanging="360"/>
        <w:rPr>
          <w:rFonts w:ascii="Arial" w:hAnsi="Arial"/>
          <w:b/>
        </w:rPr>
      </w:pPr>
    </w:p>
    <w:p w14:paraId="7BC553E0" w14:textId="4533E959" w:rsidR="00AA1FFD" w:rsidRPr="00AA1FFD" w:rsidRDefault="00AA1FFD" w:rsidP="00AA1FFD">
      <w:pPr>
        <w:keepNext/>
        <w:keepLines/>
        <w:numPr>
          <w:ilvl w:val="0"/>
          <w:numId w:val="16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r>
        <w:rPr>
          <w:rFonts w:ascii="Arial" w:hAnsi="Arial" w:cs="Arial"/>
          <w:b/>
          <w:bCs/>
          <w:color w:val="484D7A"/>
          <w:sz w:val="28"/>
          <w:szCs w:val="28"/>
        </w:rPr>
        <w:t>COMMENTAIRES – POINTS OUVERTS N’ENTRAVANT PAS LA D</w:t>
      </w:r>
      <w:r w:rsidR="00172760">
        <w:rPr>
          <w:rFonts w:ascii="Arial" w:hAnsi="Arial" w:cs="Arial"/>
          <w:b/>
          <w:bCs/>
          <w:color w:val="484D7A"/>
          <w:sz w:val="28"/>
          <w:szCs w:val="28"/>
        </w:rPr>
        <w:t>É</w:t>
      </w:r>
      <w:r>
        <w:rPr>
          <w:rFonts w:ascii="Arial" w:hAnsi="Arial" w:cs="Arial"/>
          <w:b/>
          <w:bCs/>
          <w:color w:val="484D7A"/>
          <w:sz w:val="28"/>
          <w:szCs w:val="28"/>
        </w:rPr>
        <w:t>LIVRANCE DU LAISSEZ-PASSER-INFORMATIONS COMMUNIQU</w:t>
      </w:r>
      <w:r w:rsidR="00172760">
        <w:rPr>
          <w:rFonts w:ascii="Arial" w:hAnsi="Arial" w:cs="Arial"/>
          <w:b/>
          <w:bCs/>
          <w:color w:val="484D7A"/>
          <w:sz w:val="28"/>
          <w:szCs w:val="28"/>
        </w:rPr>
        <w:t>É</w:t>
      </w:r>
      <w:r>
        <w:rPr>
          <w:rFonts w:ascii="Arial" w:hAnsi="Arial" w:cs="Arial"/>
          <w:b/>
          <w:bCs/>
          <w:color w:val="484D7A"/>
          <w:sz w:val="28"/>
          <w:szCs w:val="28"/>
        </w:rPr>
        <w:t>ES AU POSTULANT</w:t>
      </w:r>
    </w:p>
    <w:p w14:paraId="1F6E3F29" w14:textId="77777777" w:rsidR="009768E2" w:rsidRPr="00380D18" w:rsidRDefault="009768E2">
      <w:pPr>
        <w:tabs>
          <w:tab w:val="left" w:pos="360"/>
        </w:tabs>
        <w:ind w:left="360" w:right="142" w:hanging="360"/>
        <w:rPr>
          <w:rFonts w:ascii="Arial" w:hAnsi="Arial"/>
          <w:b/>
        </w:rPr>
      </w:pPr>
    </w:p>
    <w:p w14:paraId="519CEB98" w14:textId="77777777" w:rsidR="00BD5997" w:rsidRPr="00380D18" w:rsidRDefault="00BD5997" w:rsidP="0001011A">
      <w:pPr>
        <w:jc w:val="center"/>
        <w:rPr>
          <w:rFonts w:ascii="Arial" w:hAnsi="Arial"/>
          <w:b/>
          <w:sz w:val="18"/>
        </w:rPr>
      </w:pPr>
    </w:p>
    <w:p w14:paraId="0C070E99" w14:textId="77777777" w:rsidR="007F46C9" w:rsidRPr="00380D18" w:rsidRDefault="007F46C9" w:rsidP="0001011A">
      <w:pPr>
        <w:jc w:val="center"/>
        <w:rPr>
          <w:rFonts w:ascii="Arial" w:hAnsi="Arial"/>
          <w:b/>
          <w:sz w:val="18"/>
          <w:u w:val="single"/>
        </w:rPr>
      </w:pPr>
    </w:p>
    <w:p w14:paraId="05C7B809" w14:textId="77777777" w:rsidR="007F46C9" w:rsidRPr="00380D18" w:rsidRDefault="007F46C9" w:rsidP="0001011A">
      <w:pPr>
        <w:jc w:val="center"/>
        <w:rPr>
          <w:rFonts w:ascii="Arial" w:hAnsi="Arial"/>
          <w:b/>
          <w:sz w:val="18"/>
          <w:u w:val="single"/>
        </w:rPr>
      </w:pPr>
    </w:p>
    <w:p w14:paraId="59EBEA70" w14:textId="77777777" w:rsidR="00B916E8" w:rsidRPr="00380D18" w:rsidRDefault="00B916E8" w:rsidP="0001011A">
      <w:pPr>
        <w:jc w:val="center"/>
        <w:rPr>
          <w:rFonts w:ascii="Arial" w:hAnsi="Arial"/>
          <w:b/>
          <w:sz w:val="18"/>
          <w:u w:val="single"/>
        </w:rPr>
      </w:pPr>
    </w:p>
    <w:p w14:paraId="4A8DBB3B" w14:textId="77777777" w:rsidR="00B916E8" w:rsidRPr="00380D18" w:rsidRDefault="00B916E8" w:rsidP="0001011A">
      <w:pPr>
        <w:jc w:val="center"/>
        <w:rPr>
          <w:rFonts w:ascii="Arial" w:hAnsi="Arial"/>
          <w:b/>
          <w:sz w:val="18"/>
          <w:u w:val="single"/>
        </w:rPr>
      </w:pPr>
    </w:p>
    <w:p w14:paraId="3A549988" w14:textId="77777777" w:rsidR="00B916E8" w:rsidRPr="00380D18" w:rsidRDefault="00B916E8" w:rsidP="0001011A">
      <w:pPr>
        <w:jc w:val="center"/>
        <w:rPr>
          <w:rFonts w:ascii="Arial" w:hAnsi="Arial"/>
          <w:b/>
          <w:sz w:val="18"/>
          <w:u w:val="single"/>
        </w:rPr>
      </w:pPr>
    </w:p>
    <w:p w14:paraId="5A92BABD" w14:textId="77777777" w:rsidR="00B916E8" w:rsidRPr="00380D18" w:rsidRDefault="00B916E8" w:rsidP="0001011A">
      <w:pPr>
        <w:jc w:val="center"/>
        <w:rPr>
          <w:rFonts w:ascii="Arial" w:hAnsi="Arial"/>
          <w:b/>
          <w:sz w:val="18"/>
          <w:u w:val="single"/>
        </w:rPr>
      </w:pPr>
    </w:p>
    <w:p w14:paraId="4A12D7AD" w14:textId="77777777" w:rsidR="00B916E8" w:rsidRPr="00380D18" w:rsidRDefault="00B916E8" w:rsidP="0001011A">
      <w:pPr>
        <w:jc w:val="center"/>
        <w:rPr>
          <w:rFonts w:ascii="Arial" w:hAnsi="Arial"/>
          <w:b/>
          <w:sz w:val="18"/>
          <w:u w:val="single"/>
        </w:rPr>
      </w:pPr>
    </w:p>
    <w:p w14:paraId="4FE8DAB8" w14:textId="77777777" w:rsidR="00B916E8" w:rsidRPr="00380D18" w:rsidRDefault="00B916E8" w:rsidP="0001011A">
      <w:pPr>
        <w:jc w:val="center"/>
        <w:rPr>
          <w:rFonts w:ascii="Arial" w:hAnsi="Arial"/>
          <w:b/>
          <w:sz w:val="18"/>
          <w:u w:val="single"/>
        </w:rPr>
      </w:pPr>
    </w:p>
    <w:p w14:paraId="331B9AA3" w14:textId="77777777" w:rsidR="00E725BB" w:rsidRPr="00380D18" w:rsidRDefault="00E725BB" w:rsidP="0001011A">
      <w:pPr>
        <w:jc w:val="center"/>
        <w:rPr>
          <w:rFonts w:ascii="Arial" w:hAnsi="Arial"/>
          <w:b/>
          <w:sz w:val="18"/>
          <w:u w:val="single"/>
        </w:rPr>
      </w:pPr>
    </w:p>
    <w:p w14:paraId="4508383B" w14:textId="77777777" w:rsidR="00FC7725" w:rsidRPr="00380D18" w:rsidRDefault="00FC7725" w:rsidP="0001011A">
      <w:pPr>
        <w:jc w:val="center"/>
        <w:rPr>
          <w:rFonts w:ascii="Arial" w:hAnsi="Arial"/>
          <w:b/>
          <w:sz w:val="18"/>
          <w:u w:val="single"/>
        </w:rPr>
      </w:pPr>
    </w:p>
    <w:p w14:paraId="6762012E" w14:textId="77777777" w:rsidR="00FC7725" w:rsidRPr="00380D18" w:rsidRDefault="00FC7725" w:rsidP="0001011A">
      <w:pPr>
        <w:jc w:val="center"/>
        <w:rPr>
          <w:rFonts w:ascii="Arial" w:hAnsi="Arial"/>
          <w:b/>
          <w:sz w:val="18"/>
          <w:u w:val="single"/>
        </w:rPr>
      </w:pPr>
    </w:p>
    <w:p w14:paraId="35D42212" w14:textId="77777777" w:rsidR="00E725BB" w:rsidRPr="00380D18" w:rsidRDefault="00E725BB" w:rsidP="0001011A">
      <w:pPr>
        <w:jc w:val="center"/>
        <w:rPr>
          <w:rFonts w:ascii="Arial" w:hAnsi="Arial"/>
          <w:b/>
          <w:sz w:val="18"/>
          <w:u w:val="single"/>
        </w:rPr>
      </w:pPr>
    </w:p>
    <w:p w14:paraId="262BD6A5" w14:textId="77777777" w:rsidR="00B916E8" w:rsidRPr="00380D18" w:rsidRDefault="00B916E8" w:rsidP="00FC7725">
      <w:pPr>
        <w:jc w:val="center"/>
        <w:rPr>
          <w:rFonts w:ascii="Arial" w:hAnsi="Arial"/>
          <w:b/>
          <w:sz w:val="18"/>
          <w:u w:val="single"/>
        </w:rPr>
      </w:pPr>
    </w:p>
    <w:p w14:paraId="7AD64411" w14:textId="77777777" w:rsidR="007F678F" w:rsidRPr="00380D18" w:rsidRDefault="007F678F" w:rsidP="0001011A">
      <w:pPr>
        <w:jc w:val="center"/>
        <w:rPr>
          <w:rFonts w:ascii="Arial" w:hAnsi="Arial"/>
          <w:b/>
          <w:sz w:val="18"/>
          <w:u w:val="single"/>
        </w:rPr>
      </w:pPr>
    </w:p>
    <w:p w14:paraId="08FE2F00" w14:textId="77777777" w:rsidR="007F678F" w:rsidRPr="00380D18" w:rsidRDefault="007F678F" w:rsidP="0001011A">
      <w:pPr>
        <w:jc w:val="center"/>
        <w:rPr>
          <w:rFonts w:ascii="Arial" w:hAnsi="Arial"/>
          <w:b/>
          <w:sz w:val="18"/>
          <w:u w:val="single"/>
        </w:rPr>
      </w:pPr>
    </w:p>
    <w:p w14:paraId="1A5DB8FE" w14:textId="77777777" w:rsidR="007F678F" w:rsidRPr="00380D18" w:rsidRDefault="007F678F" w:rsidP="0001011A">
      <w:pPr>
        <w:jc w:val="center"/>
        <w:rPr>
          <w:rFonts w:ascii="Arial" w:hAnsi="Arial"/>
          <w:b/>
          <w:sz w:val="18"/>
          <w:u w:val="single"/>
        </w:rPr>
      </w:pPr>
    </w:p>
    <w:p w14:paraId="188E9F46" w14:textId="77777777" w:rsidR="00B916E8" w:rsidRPr="00380D18" w:rsidRDefault="00B916E8" w:rsidP="0001011A">
      <w:pPr>
        <w:jc w:val="center"/>
        <w:rPr>
          <w:rFonts w:ascii="Arial" w:hAnsi="Arial"/>
          <w:b/>
          <w:sz w:val="18"/>
          <w:u w:val="single"/>
        </w:rPr>
      </w:pPr>
    </w:p>
    <w:p w14:paraId="32810058" w14:textId="73A34F05" w:rsidR="0001011A" w:rsidRPr="00F76F90" w:rsidRDefault="0001011A" w:rsidP="0001011A">
      <w:pPr>
        <w:jc w:val="center"/>
        <w:rPr>
          <w:rFonts w:ascii="Arial" w:hAnsi="Arial"/>
          <w:b/>
          <w:sz w:val="20"/>
          <w:szCs w:val="20"/>
          <w:u w:val="single"/>
        </w:rPr>
      </w:pPr>
      <w:r w:rsidRPr="00F76F90">
        <w:rPr>
          <w:rFonts w:ascii="Arial" w:hAnsi="Arial"/>
          <w:b/>
          <w:sz w:val="20"/>
          <w:szCs w:val="20"/>
          <w:u w:val="single"/>
        </w:rPr>
        <w:t>D</w:t>
      </w:r>
      <w:r w:rsidR="0047693C">
        <w:rPr>
          <w:rFonts w:ascii="Arial" w:hAnsi="Arial" w:cs="Arial"/>
          <w:b/>
          <w:sz w:val="20"/>
          <w:szCs w:val="20"/>
          <w:u w:val="single"/>
        </w:rPr>
        <w:t>E</w:t>
      </w:r>
      <w:r w:rsidRPr="00F76F90">
        <w:rPr>
          <w:rFonts w:ascii="Arial" w:hAnsi="Arial"/>
          <w:b/>
          <w:sz w:val="20"/>
          <w:szCs w:val="20"/>
          <w:u w:val="single"/>
        </w:rPr>
        <w:t>CLARATION DU POSTULANT</w:t>
      </w:r>
    </w:p>
    <w:p w14:paraId="19F7077D" w14:textId="77777777" w:rsidR="0001011A" w:rsidRPr="00D679F8" w:rsidRDefault="0001011A" w:rsidP="0001011A">
      <w:pPr>
        <w:jc w:val="both"/>
        <w:rPr>
          <w:rFonts w:ascii="Arial" w:hAnsi="Arial"/>
          <w:bCs/>
          <w:sz w:val="20"/>
          <w:szCs w:val="20"/>
        </w:rPr>
      </w:pPr>
    </w:p>
    <w:p w14:paraId="34E6FFE2" w14:textId="77777777" w:rsidR="007F678F" w:rsidRPr="00D679F8" w:rsidRDefault="007F678F" w:rsidP="0001011A">
      <w:pPr>
        <w:jc w:val="both"/>
        <w:rPr>
          <w:rFonts w:ascii="Arial" w:hAnsi="Arial"/>
          <w:bCs/>
          <w:sz w:val="20"/>
          <w:szCs w:val="20"/>
        </w:rPr>
      </w:pPr>
    </w:p>
    <w:p w14:paraId="1CF340CB" w14:textId="77777777" w:rsidR="007F678F" w:rsidRPr="00D679F8" w:rsidRDefault="007F678F" w:rsidP="0001011A">
      <w:pPr>
        <w:jc w:val="both"/>
        <w:rPr>
          <w:rFonts w:ascii="Arial" w:hAnsi="Arial"/>
          <w:bCs/>
          <w:sz w:val="20"/>
          <w:szCs w:val="20"/>
        </w:rPr>
      </w:pPr>
    </w:p>
    <w:p w14:paraId="3B096E5C" w14:textId="77777777" w:rsidR="0001011A" w:rsidRPr="00D679F8" w:rsidRDefault="0001011A" w:rsidP="0001011A">
      <w:pPr>
        <w:jc w:val="both"/>
        <w:rPr>
          <w:rFonts w:ascii="Arial" w:hAnsi="Arial"/>
          <w:bCs/>
          <w:sz w:val="20"/>
          <w:szCs w:val="20"/>
        </w:rPr>
      </w:pPr>
    </w:p>
    <w:p w14:paraId="73DB8541" w14:textId="580F5BAC" w:rsidR="0001011A" w:rsidRPr="00F76F90" w:rsidRDefault="0001011A" w:rsidP="0001011A">
      <w:pPr>
        <w:jc w:val="both"/>
        <w:rPr>
          <w:rFonts w:ascii="Arial" w:hAnsi="Arial"/>
          <w:bCs/>
          <w:sz w:val="20"/>
          <w:szCs w:val="20"/>
        </w:rPr>
      </w:pPr>
      <w:r w:rsidRPr="00F76F90">
        <w:rPr>
          <w:rFonts w:ascii="Arial" w:hAnsi="Arial"/>
          <w:bCs/>
          <w:sz w:val="20"/>
          <w:szCs w:val="20"/>
        </w:rPr>
        <w:t xml:space="preserve">Je </w:t>
      </w:r>
      <w:r w:rsidR="00172760" w:rsidRPr="00F76F90">
        <w:rPr>
          <w:rFonts w:ascii="Arial" w:hAnsi="Arial"/>
          <w:bCs/>
          <w:sz w:val="20"/>
          <w:szCs w:val="20"/>
        </w:rPr>
        <w:t>soussign</w:t>
      </w:r>
      <w:r w:rsidR="00172760">
        <w:rPr>
          <w:rFonts w:ascii="Arial" w:hAnsi="Arial"/>
          <w:bCs/>
          <w:sz w:val="20"/>
          <w:szCs w:val="20"/>
        </w:rPr>
        <w:t>é</w:t>
      </w:r>
      <w:r w:rsidRPr="00F76F90">
        <w:rPr>
          <w:rFonts w:ascii="Arial" w:hAnsi="Arial"/>
          <w:bCs/>
          <w:sz w:val="20"/>
          <w:szCs w:val="20"/>
        </w:rPr>
        <w:t xml:space="preserve"> …………………………………………………………………………………</w:t>
      </w:r>
      <w:proofErr w:type="gramStart"/>
      <w:r w:rsidRPr="00F76F90">
        <w:rPr>
          <w:rFonts w:ascii="Arial" w:hAnsi="Arial"/>
          <w:bCs/>
          <w:sz w:val="20"/>
          <w:szCs w:val="20"/>
        </w:rPr>
        <w:t>…….</w:t>
      </w:r>
      <w:proofErr w:type="gramEnd"/>
      <w:r w:rsidRPr="00F76F90">
        <w:rPr>
          <w:rFonts w:ascii="Arial" w:hAnsi="Arial"/>
          <w:bCs/>
          <w:sz w:val="20"/>
          <w:szCs w:val="20"/>
        </w:rPr>
        <w:t>………….…………</w:t>
      </w:r>
    </w:p>
    <w:p w14:paraId="4793F38B" w14:textId="77777777" w:rsidR="0001011A" w:rsidRPr="00F76F90" w:rsidRDefault="0001011A" w:rsidP="0001011A">
      <w:pPr>
        <w:jc w:val="both"/>
        <w:rPr>
          <w:rFonts w:ascii="Arial" w:hAnsi="Arial"/>
          <w:bCs/>
          <w:sz w:val="20"/>
          <w:szCs w:val="20"/>
        </w:rPr>
      </w:pPr>
    </w:p>
    <w:p w14:paraId="11F2E8C0" w14:textId="77777777" w:rsidR="0001011A" w:rsidRPr="00F76F90" w:rsidRDefault="0001011A" w:rsidP="0001011A">
      <w:pPr>
        <w:jc w:val="both"/>
        <w:rPr>
          <w:rFonts w:ascii="Arial" w:hAnsi="Arial"/>
          <w:bCs/>
          <w:sz w:val="20"/>
          <w:szCs w:val="20"/>
        </w:rPr>
      </w:pPr>
      <w:proofErr w:type="gramStart"/>
      <w:r w:rsidRPr="00F76F90">
        <w:rPr>
          <w:rFonts w:ascii="Arial" w:hAnsi="Arial"/>
          <w:bCs/>
          <w:sz w:val="20"/>
          <w:szCs w:val="20"/>
        </w:rPr>
        <w:t>agissant</w:t>
      </w:r>
      <w:proofErr w:type="gramEnd"/>
      <w:r w:rsidRPr="00F76F90">
        <w:rPr>
          <w:rFonts w:ascii="Arial" w:hAnsi="Arial"/>
          <w:bCs/>
          <w:sz w:val="20"/>
          <w:szCs w:val="20"/>
        </w:rPr>
        <w:t xml:space="preserve"> pour le compte de ……………………………………………………………………………………………</w:t>
      </w:r>
    </w:p>
    <w:p w14:paraId="2ED7CBA4" w14:textId="0131C035" w:rsidR="0001011A" w:rsidRPr="00F76F90" w:rsidRDefault="00672C53" w:rsidP="0001011A">
      <w:pPr>
        <w:jc w:val="both"/>
        <w:rPr>
          <w:rFonts w:ascii="Arial" w:hAnsi="Arial"/>
          <w:bCs/>
          <w:sz w:val="20"/>
          <w:szCs w:val="20"/>
        </w:rPr>
      </w:pPr>
      <w:proofErr w:type="gramStart"/>
      <w:r w:rsidRPr="00F76F90">
        <w:rPr>
          <w:rFonts w:ascii="Arial" w:hAnsi="Arial"/>
          <w:bCs/>
          <w:sz w:val="20"/>
          <w:szCs w:val="20"/>
        </w:rPr>
        <w:t>postulant</w:t>
      </w:r>
      <w:proofErr w:type="gramEnd"/>
      <w:r w:rsidRPr="00F76F90">
        <w:rPr>
          <w:rFonts w:ascii="Arial" w:hAnsi="Arial"/>
          <w:bCs/>
          <w:sz w:val="20"/>
          <w:szCs w:val="20"/>
        </w:rPr>
        <w:t xml:space="preserve"> au </w:t>
      </w:r>
      <w:r w:rsidR="00B916E8" w:rsidRPr="00F76F90">
        <w:rPr>
          <w:rFonts w:ascii="Arial" w:hAnsi="Arial"/>
          <w:bCs/>
          <w:sz w:val="20"/>
          <w:szCs w:val="20"/>
        </w:rPr>
        <w:t xml:space="preserve">laissez-passer de </w:t>
      </w:r>
      <w:r w:rsidR="00172760" w:rsidRPr="00F76F90">
        <w:rPr>
          <w:rFonts w:ascii="Arial" w:hAnsi="Arial"/>
          <w:bCs/>
          <w:sz w:val="20"/>
          <w:szCs w:val="20"/>
        </w:rPr>
        <w:t>l’a</w:t>
      </w:r>
      <w:r w:rsidR="00172760">
        <w:rPr>
          <w:rFonts w:ascii="Arial" w:hAnsi="Arial"/>
          <w:bCs/>
          <w:sz w:val="20"/>
          <w:szCs w:val="20"/>
        </w:rPr>
        <w:t>é</w:t>
      </w:r>
      <w:r w:rsidR="00172760" w:rsidRPr="00F76F90">
        <w:rPr>
          <w:rFonts w:ascii="Arial" w:hAnsi="Arial"/>
          <w:bCs/>
          <w:sz w:val="20"/>
          <w:szCs w:val="20"/>
        </w:rPr>
        <w:t>ronef</w:t>
      </w:r>
      <w:r w:rsidR="00B916E8" w:rsidRPr="00F76F90">
        <w:rPr>
          <w:rFonts w:ascii="Arial" w:hAnsi="Arial"/>
          <w:bCs/>
          <w:sz w:val="20"/>
          <w:szCs w:val="20"/>
        </w:rPr>
        <w:t xml:space="preserve"> « ex RA-</w:t>
      </w:r>
      <w:proofErr w:type="spellStart"/>
      <w:r w:rsidR="00B916E8" w:rsidRPr="00F76F90">
        <w:rPr>
          <w:rFonts w:ascii="Arial" w:hAnsi="Arial"/>
          <w:bCs/>
          <w:sz w:val="20"/>
          <w:szCs w:val="20"/>
        </w:rPr>
        <w:t>xxx</w:t>
      </w:r>
      <w:r w:rsidR="00004751" w:rsidRPr="00F76F90">
        <w:rPr>
          <w:rFonts w:ascii="Arial" w:hAnsi="Arial"/>
          <w:bCs/>
          <w:sz w:val="20"/>
          <w:szCs w:val="20"/>
        </w:rPr>
        <w:t>x</w:t>
      </w:r>
      <w:r w:rsidR="00B916E8" w:rsidRPr="00F76F90">
        <w:rPr>
          <w:rFonts w:ascii="Arial" w:hAnsi="Arial"/>
          <w:bCs/>
          <w:sz w:val="20"/>
          <w:szCs w:val="20"/>
        </w:rPr>
        <w:t>K</w:t>
      </w:r>
      <w:proofErr w:type="spellEnd"/>
      <w:r w:rsidR="00004751" w:rsidRPr="00F76F90">
        <w:rPr>
          <w:rFonts w:ascii="Arial" w:hAnsi="Arial"/>
          <w:bCs/>
          <w:sz w:val="20"/>
          <w:szCs w:val="20"/>
        </w:rPr>
        <w:t> »</w:t>
      </w:r>
      <w:r w:rsidR="00750653" w:rsidRPr="00F76F90">
        <w:rPr>
          <w:rFonts w:ascii="Arial" w:hAnsi="Arial"/>
          <w:bCs/>
          <w:sz w:val="20"/>
          <w:szCs w:val="20"/>
        </w:rPr>
        <w:t xml:space="preserve">   F- W</w:t>
      </w:r>
      <w:r w:rsidR="0001011A" w:rsidRPr="00F76F90">
        <w:rPr>
          <w:rFonts w:ascii="Arial" w:hAnsi="Arial"/>
          <w:bCs/>
          <w:sz w:val="20"/>
          <w:szCs w:val="20"/>
        </w:rPr>
        <w:t xml:space="preserve">  .  .  .</w:t>
      </w:r>
      <w:r w:rsidR="007F678F" w:rsidRPr="00F76F90">
        <w:rPr>
          <w:rFonts w:ascii="Arial" w:hAnsi="Arial"/>
          <w:bCs/>
          <w:sz w:val="20"/>
          <w:szCs w:val="20"/>
        </w:rPr>
        <w:t>,</w:t>
      </w:r>
    </w:p>
    <w:p w14:paraId="27AC2DC5" w14:textId="77777777" w:rsidR="007F678F" w:rsidRPr="00F76F90" w:rsidRDefault="007F678F" w:rsidP="0001011A">
      <w:pPr>
        <w:jc w:val="both"/>
        <w:rPr>
          <w:rFonts w:ascii="Arial" w:hAnsi="Arial"/>
          <w:bCs/>
          <w:sz w:val="20"/>
          <w:szCs w:val="20"/>
        </w:rPr>
      </w:pPr>
    </w:p>
    <w:p w14:paraId="13649438" w14:textId="4EE8D9CF" w:rsidR="00043377" w:rsidRPr="00F76F90" w:rsidRDefault="00043377" w:rsidP="00043377">
      <w:pPr>
        <w:jc w:val="both"/>
        <w:rPr>
          <w:rFonts w:ascii="Arial" w:hAnsi="Arial"/>
          <w:bCs/>
          <w:sz w:val="20"/>
          <w:szCs w:val="20"/>
        </w:rPr>
      </w:pPr>
      <w:proofErr w:type="gramStart"/>
      <w:r w:rsidRPr="00F76F90">
        <w:rPr>
          <w:rFonts w:ascii="Arial" w:hAnsi="Arial"/>
          <w:bCs/>
          <w:sz w:val="20"/>
          <w:szCs w:val="20"/>
        </w:rPr>
        <w:t>confirme</w:t>
      </w:r>
      <w:proofErr w:type="gramEnd"/>
      <w:r w:rsidRPr="00F76F90">
        <w:rPr>
          <w:rFonts w:ascii="Arial" w:hAnsi="Arial"/>
          <w:bCs/>
          <w:sz w:val="20"/>
          <w:szCs w:val="20"/>
        </w:rPr>
        <w:t xml:space="preserve"> l’exactitude des informations contenues dans le </w:t>
      </w:r>
      <w:r w:rsidR="00172760" w:rsidRPr="00F76F90">
        <w:rPr>
          <w:rFonts w:ascii="Arial" w:hAnsi="Arial"/>
          <w:bCs/>
          <w:sz w:val="20"/>
          <w:szCs w:val="20"/>
        </w:rPr>
        <w:t>pr</w:t>
      </w:r>
      <w:r w:rsidR="00172760">
        <w:rPr>
          <w:rFonts w:ascii="Arial" w:hAnsi="Arial"/>
          <w:bCs/>
          <w:sz w:val="20"/>
          <w:szCs w:val="20"/>
        </w:rPr>
        <w:t>é</w:t>
      </w:r>
      <w:r w:rsidR="00172760" w:rsidRPr="00F76F90">
        <w:rPr>
          <w:rFonts w:ascii="Arial" w:hAnsi="Arial"/>
          <w:bCs/>
          <w:sz w:val="20"/>
          <w:szCs w:val="20"/>
        </w:rPr>
        <w:t>sent</w:t>
      </w:r>
      <w:r w:rsidRPr="00F76F90">
        <w:rPr>
          <w:rFonts w:ascii="Arial" w:hAnsi="Arial"/>
          <w:bCs/>
          <w:sz w:val="20"/>
          <w:szCs w:val="20"/>
        </w:rPr>
        <w:t xml:space="preserve"> rapport et </w:t>
      </w:r>
      <w:r w:rsidR="00172760" w:rsidRPr="00F76F90">
        <w:rPr>
          <w:rFonts w:ascii="Arial" w:hAnsi="Arial"/>
          <w:bCs/>
          <w:sz w:val="20"/>
          <w:szCs w:val="20"/>
        </w:rPr>
        <w:t>d</w:t>
      </w:r>
      <w:r w:rsidR="00172760">
        <w:rPr>
          <w:rFonts w:ascii="Arial" w:hAnsi="Arial"/>
          <w:bCs/>
          <w:sz w:val="20"/>
          <w:szCs w:val="20"/>
        </w:rPr>
        <w:t>é</w:t>
      </w:r>
      <w:r w:rsidR="00172760" w:rsidRPr="00F76F90">
        <w:rPr>
          <w:rFonts w:ascii="Arial" w:hAnsi="Arial"/>
          <w:bCs/>
          <w:sz w:val="20"/>
          <w:szCs w:val="20"/>
        </w:rPr>
        <w:t>clare</w:t>
      </w:r>
      <w:r w:rsidRPr="00F76F90">
        <w:rPr>
          <w:rFonts w:ascii="Arial" w:hAnsi="Arial"/>
          <w:bCs/>
          <w:sz w:val="20"/>
          <w:szCs w:val="20"/>
        </w:rPr>
        <w:t xml:space="preserve"> ne pas avoir connaissance d’</w:t>
      </w:r>
      <w:r w:rsidR="00172760">
        <w:rPr>
          <w:rFonts w:ascii="Arial" w:hAnsi="Arial"/>
          <w:bCs/>
          <w:sz w:val="20"/>
          <w:szCs w:val="20"/>
        </w:rPr>
        <w:t>é</w:t>
      </w:r>
      <w:r w:rsidRPr="00F76F90">
        <w:rPr>
          <w:rFonts w:ascii="Arial" w:hAnsi="Arial"/>
          <w:bCs/>
          <w:sz w:val="20"/>
          <w:szCs w:val="20"/>
        </w:rPr>
        <w:t>l</w:t>
      </w:r>
      <w:r w:rsidR="00172760">
        <w:rPr>
          <w:rFonts w:ascii="Arial" w:hAnsi="Arial"/>
          <w:bCs/>
          <w:sz w:val="20"/>
          <w:szCs w:val="20"/>
        </w:rPr>
        <w:t>é</w:t>
      </w:r>
      <w:r w:rsidRPr="00F76F90">
        <w:rPr>
          <w:rFonts w:ascii="Arial" w:hAnsi="Arial"/>
          <w:bCs/>
          <w:sz w:val="20"/>
          <w:szCs w:val="20"/>
        </w:rPr>
        <w:t xml:space="preserve">ments susceptibles de mettre en cause la </w:t>
      </w:r>
      <w:r w:rsidR="00172760" w:rsidRPr="00F76F90">
        <w:rPr>
          <w:rFonts w:ascii="Arial" w:hAnsi="Arial"/>
          <w:bCs/>
          <w:sz w:val="20"/>
          <w:szCs w:val="20"/>
        </w:rPr>
        <w:t>navigabilit</w:t>
      </w:r>
      <w:r w:rsidR="00172760">
        <w:rPr>
          <w:rFonts w:ascii="Arial" w:hAnsi="Arial"/>
          <w:bCs/>
          <w:sz w:val="20"/>
          <w:szCs w:val="20"/>
        </w:rPr>
        <w:t>é</w:t>
      </w:r>
      <w:r w:rsidRPr="00F76F90">
        <w:rPr>
          <w:rFonts w:ascii="Arial" w:hAnsi="Arial"/>
          <w:bCs/>
          <w:sz w:val="20"/>
          <w:szCs w:val="20"/>
        </w:rPr>
        <w:t xml:space="preserve"> de </w:t>
      </w:r>
      <w:r w:rsidR="00172760" w:rsidRPr="00F76F90">
        <w:rPr>
          <w:rFonts w:ascii="Arial" w:hAnsi="Arial"/>
          <w:bCs/>
          <w:sz w:val="20"/>
          <w:szCs w:val="20"/>
        </w:rPr>
        <w:t>l’a</w:t>
      </w:r>
      <w:r w:rsidR="00172760">
        <w:rPr>
          <w:rFonts w:ascii="Arial" w:hAnsi="Arial"/>
          <w:bCs/>
          <w:sz w:val="20"/>
          <w:szCs w:val="20"/>
        </w:rPr>
        <w:t>é</w:t>
      </w:r>
      <w:r w:rsidR="00172760" w:rsidRPr="00F76F90">
        <w:rPr>
          <w:rFonts w:ascii="Arial" w:hAnsi="Arial"/>
          <w:bCs/>
          <w:sz w:val="20"/>
          <w:szCs w:val="20"/>
        </w:rPr>
        <w:t>ronef</w:t>
      </w:r>
      <w:r w:rsidRPr="00F76F90">
        <w:rPr>
          <w:rFonts w:ascii="Arial" w:hAnsi="Arial"/>
          <w:bCs/>
          <w:sz w:val="20"/>
          <w:szCs w:val="20"/>
        </w:rPr>
        <w:t xml:space="preserve"> </w:t>
      </w:r>
      <w:r w:rsidR="00172760" w:rsidRPr="00F76F90">
        <w:rPr>
          <w:rFonts w:ascii="Arial" w:hAnsi="Arial"/>
          <w:bCs/>
          <w:sz w:val="20"/>
          <w:szCs w:val="20"/>
        </w:rPr>
        <w:t>concern</w:t>
      </w:r>
      <w:r w:rsidR="00172760">
        <w:rPr>
          <w:rFonts w:ascii="Arial" w:hAnsi="Arial"/>
          <w:bCs/>
          <w:sz w:val="20"/>
          <w:szCs w:val="20"/>
        </w:rPr>
        <w:t>é</w:t>
      </w:r>
      <w:r w:rsidRPr="00F76F90">
        <w:rPr>
          <w:rFonts w:ascii="Arial" w:hAnsi="Arial"/>
          <w:bCs/>
          <w:sz w:val="20"/>
          <w:szCs w:val="20"/>
        </w:rPr>
        <w:t>.</w:t>
      </w:r>
    </w:p>
    <w:p w14:paraId="1496DDEC" w14:textId="77777777" w:rsidR="0001011A" w:rsidRPr="00380D18" w:rsidRDefault="0001011A" w:rsidP="0001011A">
      <w:pPr>
        <w:rPr>
          <w:rFonts w:ascii="Arial" w:hAnsi="Arial"/>
          <w:bCs/>
          <w:sz w:val="18"/>
        </w:rPr>
      </w:pPr>
    </w:p>
    <w:p w14:paraId="7ACC5556" w14:textId="77777777" w:rsidR="007F678F" w:rsidRPr="00380D18" w:rsidRDefault="007F678F" w:rsidP="0001011A">
      <w:pPr>
        <w:rPr>
          <w:rFonts w:ascii="Arial" w:hAnsi="Arial"/>
          <w:bCs/>
          <w:sz w:val="18"/>
        </w:rPr>
      </w:pPr>
    </w:p>
    <w:p w14:paraId="0BF2C3B3" w14:textId="77777777" w:rsidR="007F678F" w:rsidRPr="00380D18" w:rsidRDefault="007F678F" w:rsidP="0001011A">
      <w:pPr>
        <w:rPr>
          <w:rFonts w:ascii="Arial" w:hAnsi="Arial"/>
          <w:bCs/>
          <w:sz w:val="18"/>
        </w:rPr>
      </w:pPr>
    </w:p>
    <w:p w14:paraId="7B4A5C73" w14:textId="77777777" w:rsidR="007F678F" w:rsidRPr="00380D18" w:rsidRDefault="007F678F" w:rsidP="0001011A">
      <w:pPr>
        <w:rPr>
          <w:rFonts w:ascii="Arial" w:hAnsi="Arial"/>
          <w:bCs/>
          <w:sz w:val="18"/>
        </w:rPr>
      </w:pPr>
    </w:p>
    <w:p w14:paraId="6EC9B158" w14:textId="154A4F36" w:rsidR="0001011A" w:rsidRPr="00F76F90" w:rsidRDefault="0001011A" w:rsidP="0001011A">
      <w:pPr>
        <w:jc w:val="both"/>
        <w:rPr>
          <w:rFonts w:ascii="Arial" w:hAnsi="Arial"/>
          <w:bCs/>
          <w:sz w:val="20"/>
          <w:szCs w:val="20"/>
        </w:rPr>
      </w:pPr>
      <w:r w:rsidRPr="00F76F90">
        <w:rPr>
          <w:rFonts w:ascii="Arial" w:hAnsi="Arial"/>
          <w:bCs/>
          <w:sz w:val="20"/>
          <w:szCs w:val="20"/>
        </w:rPr>
        <w:t>A…………………………………</w:t>
      </w:r>
      <w:proofErr w:type="gramStart"/>
      <w:r w:rsidRPr="00F76F90">
        <w:rPr>
          <w:rFonts w:ascii="Arial" w:hAnsi="Arial"/>
          <w:bCs/>
          <w:sz w:val="20"/>
          <w:szCs w:val="20"/>
        </w:rPr>
        <w:t>…….</w:t>
      </w:r>
      <w:proofErr w:type="gramEnd"/>
      <w:r w:rsidRPr="00F76F90">
        <w:rPr>
          <w:rFonts w:ascii="Arial" w:hAnsi="Arial"/>
          <w:bCs/>
          <w:sz w:val="20"/>
          <w:szCs w:val="20"/>
        </w:rPr>
        <w:t>.</w:t>
      </w:r>
      <w:r w:rsidR="00F76F90">
        <w:rPr>
          <w:rFonts w:ascii="Arial" w:hAnsi="Arial"/>
          <w:bCs/>
          <w:sz w:val="20"/>
          <w:szCs w:val="20"/>
        </w:rPr>
        <w:t xml:space="preserve"> </w:t>
      </w:r>
      <w:r w:rsidRPr="00F76F90">
        <w:rPr>
          <w:rFonts w:ascii="Arial" w:hAnsi="Arial"/>
          <w:bCs/>
          <w:sz w:val="20"/>
          <w:szCs w:val="20"/>
        </w:rPr>
        <w:t>Le………………………</w:t>
      </w:r>
      <w:r w:rsidR="008A3E02" w:rsidRPr="00F76F90">
        <w:rPr>
          <w:rFonts w:ascii="Arial" w:hAnsi="Arial"/>
          <w:bCs/>
          <w:sz w:val="20"/>
          <w:szCs w:val="20"/>
        </w:rPr>
        <w:t xml:space="preserve">…………… </w:t>
      </w:r>
      <w:r w:rsidRPr="00F76F90">
        <w:rPr>
          <w:rFonts w:ascii="Arial" w:hAnsi="Arial"/>
          <w:bCs/>
          <w:sz w:val="20"/>
          <w:szCs w:val="20"/>
        </w:rPr>
        <w:t xml:space="preserve">Signature du </w:t>
      </w:r>
      <w:r w:rsidR="00172760" w:rsidRPr="00F76F90">
        <w:rPr>
          <w:rFonts w:ascii="Arial" w:hAnsi="Arial"/>
          <w:bCs/>
          <w:sz w:val="20"/>
          <w:szCs w:val="20"/>
        </w:rPr>
        <w:t>d</w:t>
      </w:r>
      <w:r w:rsidR="00172760">
        <w:rPr>
          <w:rFonts w:ascii="Arial" w:hAnsi="Arial"/>
          <w:bCs/>
          <w:sz w:val="20"/>
          <w:szCs w:val="20"/>
        </w:rPr>
        <w:t>é</w:t>
      </w:r>
      <w:r w:rsidR="00172760" w:rsidRPr="00F76F90">
        <w:rPr>
          <w:rFonts w:ascii="Arial" w:hAnsi="Arial"/>
          <w:bCs/>
          <w:sz w:val="20"/>
          <w:szCs w:val="20"/>
        </w:rPr>
        <w:t>clarant</w:t>
      </w:r>
      <w:r w:rsidRPr="00F76F90">
        <w:rPr>
          <w:rFonts w:ascii="Arial" w:hAnsi="Arial"/>
          <w:bCs/>
          <w:sz w:val="20"/>
          <w:szCs w:val="20"/>
        </w:rPr>
        <w:t> :</w:t>
      </w:r>
    </w:p>
    <w:p w14:paraId="4AA569B0" w14:textId="77777777" w:rsidR="0001011A" w:rsidRPr="00380D18" w:rsidRDefault="0001011A" w:rsidP="0001011A">
      <w:pPr>
        <w:jc w:val="both"/>
      </w:pPr>
    </w:p>
    <w:p w14:paraId="46D4745B" w14:textId="216BB8B4" w:rsidR="00AE1B2B" w:rsidRPr="00380D18" w:rsidRDefault="00A7457E">
      <w:pPr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C99A47D" wp14:editId="28CBBE67">
                <wp:simplePos x="0" y="0"/>
                <wp:positionH relativeFrom="column">
                  <wp:posOffset>-345883</wp:posOffset>
                </wp:positionH>
                <wp:positionV relativeFrom="paragraph">
                  <wp:posOffset>2356916</wp:posOffset>
                </wp:positionV>
                <wp:extent cx="0" cy="181155"/>
                <wp:effectExtent l="0" t="0" r="38100" b="2857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11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603B9" id="Connecteur droit 16" o:spid="_x0000_s1026" style="position:absolute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25pt,185.6pt" to="-27.25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sectPr w:rsidR="00AE1B2B" w:rsidRPr="00380D18" w:rsidSect="00FC58DD">
      <w:headerReference w:type="default" r:id="rId11"/>
      <w:footerReference w:type="default" r:id="rId12"/>
      <w:pgSz w:w="11907" w:h="16840" w:code="9"/>
      <w:pgMar w:top="2275" w:right="747" w:bottom="899" w:left="993" w:header="56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1313B" w14:textId="77777777" w:rsidR="000E16C0" w:rsidRDefault="000E16C0">
      <w:r>
        <w:separator/>
      </w:r>
    </w:p>
  </w:endnote>
  <w:endnote w:type="continuationSeparator" w:id="0">
    <w:p w14:paraId="5304B9C6" w14:textId="77777777" w:rsidR="000E16C0" w:rsidRDefault="000E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5C70" w14:textId="77777777" w:rsidR="00A160B3" w:rsidRDefault="00A160B3" w:rsidP="00080522">
    <w:pPr>
      <w:pStyle w:val="Pieddepage"/>
      <w:tabs>
        <w:tab w:val="clear" w:pos="4536"/>
        <w:tab w:val="clear" w:pos="9072"/>
        <w:tab w:val="right" w:pos="9540"/>
      </w:tabs>
      <w:rPr>
        <w:rFonts w:ascii="Arial" w:hAnsi="Arial"/>
        <w:sz w:val="16"/>
      </w:rPr>
    </w:pPr>
    <w:r>
      <w:rPr>
        <w:rFonts w:ascii="Arial" w:hAnsi="Arial"/>
        <w:sz w:val="16"/>
      </w:rPr>
      <w:t>F</w:t>
    </w:r>
    <w:r w:rsidR="008A3E02">
      <w:rPr>
        <w:rFonts w:ascii="Arial" w:hAnsi="Arial"/>
        <w:sz w:val="16"/>
      </w:rPr>
      <w:t xml:space="preserve">-22-19-2 </w:t>
    </w:r>
    <w:proofErr w:type="spellStart"/>
    <w:r w:rsidR="008A3E02">
      <w:rPr>
        <w:rFonts w:ascii="Arial" w:hAnsi="Arial"/>
        <w:sz w:val="16"/>
      </w:rPr>
      <w:t>I</w:t>
    </w:r>
    <w:r>
      <w:rPr>
        <w:rFonts w:ascii="Arial" w:hAnsi="Arial"/>
        <w:sz w:val="16"/>
      </w:rPr>
      <w:t>n</w:t>
    </w:r>
    <w:r w:rsidR="00F92C3F">
      <w:rPr>
        <w:rFonts w:ascii="Arial" w:hAnsi="Arial"/>
        <w:sz w:val="16"/>
      </w:rPr>
      <w:t>d</w:t>
    </w:r>
    <w:proofErr w:type="spellEnd"/>
    <w:r>
      <w:rPr>
        <w:rFonts w:ascii="Arial" w:hAnsi="Arial"/>
        <w:sz w:val="16"/>
      </w:rPr>
      <w:t xml:space="preserve"> </w:t>
    </w:r>
    <w:r w:rsidR="00FD0679" w:rsidRPr="0073043C">
      <w:rPr>
        <w:rFonts w:ascii="Arial" w:hAnsi="Arial"/>
        <w:color w:val="FF0000"/>
        <w:sz w:val="16"/>
      </w:rPr>
      <w:t>C</w:t>
    </w:r>
  </w:p>
  <w:p w14:paraId="5FEEF4E6" w14:textId="77777777" w:rsidR="00A160B3" w:rsidRDefault="00A160B3" w:rsidP="00F92C3F">
    <w:pPr>
      <w:pStyle w:val="Pieddepage"/>
      <w:tabs>
        <w:tab w:val="clear" w:pos="9072"/>
        <w:tab w:val="right" w:pos="9781"/>
      </w:tabs>
    </w:pPr>
    <w:r>
      <w:rPr>
        <w:rFonts w:ascii="Arial" w:hAnsi="Arial" w:cs="Arial"/>
        <w:sz w:val="16"/>
        <w:szCs w:val="16"/>
      </w:rPr>
      <w:t>Ce document est la propriété de la DGAC. Il ne peut être utilisé, reproduit ou communiqué sans autorisation préalable.</w:t>
    </w:r>
    <w:r w:rsidR="00F92C3F" w:rsidRPr="00F92C3F">
      <w:rPr>
        <w:rStyle w:val="Numrodepage"/>
        <w:rFonts w:ascii="Arial" w:hAnsi="Arial"/>
        <w:sz w:val="16"/>
      </w:rPr>
      <w:t xml:space="preserve"> </w:t>
    </w:r>
    <w:r w:rsidR="00F92C3F">
      <w:rPr>
        <w:rStyle w:val="Numrodepage"/>
        <w:rFonts w:ascii="Arial" w:hAnsi="Arial"/>
        <w:sz w:val="16"/>
      </w:rPr>
      <w:tab/>
      <w:t xml:space="preserve">Page </w:t>
    </w:r>
    <w:r w:rsidR="00F92C3F">
      <w:rPr>
        <w:rStyle w:val="Numrodepage"/>
        <w:rFonts w:ascii="Arial" w:hAnsi="Arial"/>
        <w:sz w:val="16"/>
      </w:rPr>
      <w:fldChar w:fldCharType="begin"/>
    </w:r>
    <w:r w:rsidR="00F92C3F">
      <w:rPr>
        <w:rStyle w:val="Numrodepage"/>
        <w:rFonts w:ascii="Arial" w:hAnsi="Arial"/>
        <w:sz w:val="16"/>
      </w:rPr>
      <w:instrText xml:space="preserve"> PAGE </w:instrText>
    </w:r>
    <w:r w:rsidR="00F92C3F">
      <w:rPr>
        <w:rStyle w:val="Numrodepage"/>
        <w:rFonts w:ascii="Arial" w:hAnsi="Arial"/>
        <w:sz w:val="16"/>
      </w:rPr>
      <w:fldChar w:fldCharType="separate"/>
    </w:r>
    <w:r w:rsidR="00F92C3F">
      <w:rPr>
        <w:rStyle w:val="Numrodepage"/>
        <w:rFonts w:ascii="Arial" w:hAnsi="Arial"/>
        <w:sz w:val="16"/>
      </w:rPr>
      <w:t>1</w:t>
    </w:r>
    <w:r w:rsidR="00F92C3F">
      <w:rPr>
        <w:rStyle w:val="Numrodepage"/>
        <w:rFonts w:ascii="Arial" w:hAnsi="Arial"/>
        <w:sz w:val="16"/>
      </w:rPr>
      <w:fldChar w:fldCharType="end"/>
    </w:r>
    <w:r w:rsidR="00F92C3F">
      <w:rPr>
        <w:rStyle w:val="Numrodepage"/>
        <w:rFonts w:ascii="Arial" w:hAnsi="Arial"/>
        <w:sz w:val="16"/>
      </w:rPr>
      <w:t>/</w:t>
    </w:r>
    <w:r w:rsidR="00F92C3F">
      <w:rPr>
        <w:rStyle w:val="Numrodepage"/>
        <w:rFonts w:ascii="Arial" w:hAnsi="Arial"/>
        <w:sz w:val="16"/>
      </w:rPr>
      <w:fldChar w:fldCharType="begin"/>
    </w:r>
    <w:r w:rsidR="00F92C3F">
      <w:rPr>
        <w:rStyle w:val="Numrodepage"/>
        <w:rFonts w:ascii="Arial" w:hAnsi="Arial"/>
        <w:sz w:val="16"/>
      </w:rPr>
      <w:instrText xml:space="preserve"> NUMPAGES </w:instrText>
    </w:r>
    <w:r w:rsidR="00F92C3F">
      <w:rPr>
        <w:rStyle w:val="Numrodepage"/>
        <w:rFonts w:ascii="Arial" w:hAnsi="Arial"/>
        <w:sz w:val="16"/>
      </w:rPr>
      <w:fldChar w:fldCharType="separate"/>
    </w:r>
    <w:r w:rsidR="00F92C3F">
      <w:rPr>
        <w:rStyle w:val="Numrodepage"/>
        <w:rFonts w:ascii="Arial" w:hAnsi="Arial"/>
        <w:sz w:val="16"/>
      </w:rPr>
      <w:t>9</w:t>
    </w:r>
    <w:r w:rsidR="00F92C3F">
      <w:rPr>
        <w:rStyle w:val="Numrodepage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2629" w14:textId="77777777" w:rsidR="000E16C0" w:rsidRDefault="000E16C0">
      <w:r>
        <w:separator/>
      </w:r>
    </w:p>
  </w:footnote>
  <w:footnote w:type="continuationSeparator" w:id="0">
    <w:p w14:paraId="1E43CD5B" w14:textId="77777777" w:rsidR="000E16C0" w:rsidRDefault="000E1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74C" w14:textId="765416C0" w:rsidR="00843AB9" w:rsidRPr="00843AB9" w:rsidRDefault="00E07F7E">
    <w:pPr>
      <w:pStyle w:val="En-tte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E83D6F7" wp14:editId="45520344">
          <wp:simplePos x="0" y="0"/>
          <wp:positionH relativeFrom="margin">
            <wp:posOffset>5102860</wp:posOffset>
          </wp:positionH>
          <wp:positionV relativeFrom="page">
            <wp:posOffset>563880</wp:posOffset>
          </wp:positionV>
          <wp:extent cx="842645" cy="586740"/>
          <wp:effectExtent l="0" t="0" r="0" b="0"/>
          <wp:wrapNone/>
          <wp:docPr id="2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64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02DAA397" wp14:editId="28F81DA2">
          <wp:simplePos x="0" y="0"/>
          <wp:positionH relativeFrom="margin">
            <wp:posOffset>-176530</wp:posOffset>
          </wp:positionH>
          <wp:positionV relativeFrom="page">
            <wp:posOffset>306705</wp:posOffset>
          </wp:positionV>
          <wp:extent cx="2023110" cy="1043940"/>
          <wp:effectExtent l="0" t="0" r="0" b="0"/>
          <wp:wrapNone/>
          <wp:docPr id="1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110" cy="1043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1764"/>
    <w:multiLevelType w:val="hybridMultilevel"/>
    <w:tmpl w:val="FFDE9E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35A73"/>
    <w:multiLevelType w:val="hybridMultilevel"/>
    <w:tmpl w:val="683C6596"/>
    <w:lvl w:ilvl="0" w:tplc="4DAE9534">
      <w:start w:val="6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Batang" w:hAnsi="Wingdings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71C6B"/>
    <w:multiLevelType w:val="hybridMultilevel"/>
    <w:tmpl w:val="5D726CF0"/>
    <w:lvl w:ilvl="0" w:tplc="C89207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906AD"/>
    <w:multiLevelType w:val="hybridMultilevel"/>
    <w:tmpl w:val="8592B4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A751F"/>
    <w:multiLevelType w:val="hybridMultilevel"/>
    <w:tmpl w:val="0DE442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A6AEC"/>
    <w:multiLevelType w:val="hybridMultilevel"/>
    <w:tmpl w:val="466C0C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E10C7"/>
    <w:multiLevelType w:val="hybridMultilevel"/>
    <w:tmpl w:val="AB8CAB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A27A7"/>
    <w:multiLevelType w:val="hybridMultilevel"/>
    <w:tmpl w:val="E7728FB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6205DB"/>
    <w:multiLevelType w:val="multilevel"/>
    <w:tmpl w:val="6C880F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9" w15:restartNumberingAfterBreak="0">
    <w:nsid w:val="44117421"/>
    <w:multiLevelType w:val="hybridMultilevel"/>
    <w:tmpl w:val="B39E620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F5F24"/>
    <w:multiLevelType w:val="hybridMultilevel"/>
    <w:tmpl w:val="71F8DB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F12B4"/>
    <w:multiLevelType w:val="hybridMultilevel"/>
    <w:tmpl w:val="5D726CF0"/>
    <w:lvl w:ilvl="0" w:tplc="C89207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E6296"/>
    <w:multiLevelType w:val="hybridMultilevel"/>
    <w:tmpl w:val="B1D4A0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41A23"/>
    <w:multiLevelType w:val="hybridMultilevel"/>
    <w:tmpl w:val="D2F0F7A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743AA"/>
    <w:multiLevelType w:val="hybridMultilevel"/>
    <w:tmpl w:val="5D726CF0"/>
    <w:lvl w:ilvl="0" w:tplc="C89207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E0A9E"/>
    <w:multiLevelType w:val="hybridMultilevel"/>
    <w:tmpl w:val="E9B2F9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218E1"/>
    <w:multiLevelType w:val="hybridMultilevel"/>
    <w:tmpl w:val="2B1C573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17EB3"/>
    <w:multiLevelType w:val="singleLevel"/>
    <w:tmpl w:val="ADC01A7C"/>
    <w:lvl w:ilvl="0">
      <w:start w:val="1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</w:abstractNum>
  <w:abstractNum w:abstractNumId="18" w15:restartNumberingAfterBreak="0">
    <w:nsid w:val="66AA6588"/>
    <w:multiLevelType w:val="hybridMultilevel"/>
    <w:tmpl w:val="BFDAA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E708D"/>
    <w:multiLevelType w:val="hybridMultilevel"/>
    <w:tmpl w:val="AD98165A"/>
    <w:lvl w:ilvl="0" w:tplc="AB64CE7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036DC"/>
    <w:multiLevelType w:val="hybridMultilevel"/>
    <w:tmpl w:val="5D726CF0"/>
    <w:lvl w:ilvl="0" w:tplc="C89207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523450">
    <w:abstractNumId w:val="17"/>
  </w:num>
  <w:num w:numId="2" w16cid:durableId="657685356">
    <w:abstractNumId w:val="16"/>
  </w:num>
  <w:num w:numId="3" w16cid:durableId="630286446">
    <w:abstractNumId w:val="11"/>
  </w:num>
  <w:num w:numId="4" w16cid:durableId="468861061">
    <w:abstractNumId w:val="20"/>
  </w:num>
  <w:num w:numId="5" w16cid:durableId="1940064297">
    <w:abstractNumId w:val="12"/>
  </w:num>
  <w:num w:numId="6" w16cid:durableId="1270428947">
    <w:abstractNumId w:val="7"/>
  </w:num>
  <w:num w:numId="7" w16cid:durableId="1660772642">
    <w:abstractNumId w:val="3"/>
  </w:num>
  <w:num w:numId="8" w16cid:durableId="401753937">
    <w:abstractNumId w:val="2"/>
  </w:num>
  <w:num w:numId="9" w16cid:durableId="649091859">
    <w:abstractNumId w:val="14"/>
  </w:num>
  <w:num w:numId="10" w16cid:durableId="1050958039">
    <w:abstractNumId w:val="1"/>
  </w:num>
  <w:num w:numId="11" w16cid:durableId="2081517335">
    <w:abstractNumId w:val="15"/>
  </w:num>
  <w:num w:numId="12" w16cid:durableId="102001510">
    <w:abstractNumId w:val="13"/>
  </w:num>
  <w:num w:numId="13" w16cid:durableId="2114202703">
    <w:abstractNumId w:val="9"/>
  </w:num>
  <w:num w:numId="14" w16cid:durableId="184371160">
    <w:abstractNumId w:val="18"/>
  </w:num>
  <w:num w:numId="15" w16cid:durableId="4986479">
    <w:abstractNumId w:val="19"/>
  </w:num>
  <w:num w:numId="16" w16cid:durableId="1566841812">
    <w:abstractNumId w:val="8"/>
  </w:num>
  <w:num w:numId="17" w16cid:durableId="813643536">
    <w:abstractNumId w:val="6"/>
  </w:num>
  <w:num w:numId="18" w16cid:durableId="1449932857">
    <w:abstractNumId w:val="0"/>
  </w:num>
  <w:num w:numId="19" w16cid:durableId="336428451">
    <w:abstractNumId w:val="4"/>
  </w:num>
  <w:num w:numId="20" w16cid:durableId="1154881528">
    <w:abstractNumId w:val="5"/>
  </w:num>
  <w:num w:numId="21" w16cid:durableId="11798084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fmodele" w:val="normal.dot"/>
  </w:docVars>
  <w:rsids>
    <w:rsidRoot w:val="00CD724C"/>
    <w:rsid w:val="00000E21"/>
    <w:rsid w:val="00003AE0"/>
    <w:rsid w:val="00004751"/>
    <w:rsid w:val="0000551F"/>
    <w:rsid w:val="0001011A"/>
    <w:rsid w:val="0001377E"/>
    <w:rsid w:val="000152B2"/>
    <w:rsid w:val="00015664"/>
    <w:rsid w:val="00020EF3"/>
    <w:rsid w:val="00023449"/>
    <w:rsid w:val="00023E3F"/>
    <w:rsid w:val="00033E8B"/>
    <w:rsid w:val="00034D5D"/>
    <w:rsid w:val="00043377"/>
    <w:rsid w:val="00047912"/>
    <w:rsid w:val="00053560"/>
    <w:rsid w:val="000560E6"/>
    <w:rsid w:val="00065818"/>
    <w:rsid w:val="0007577A"/>
    <w:rsid w:val="0007619D"/>
    <w:rsid w:val="00077932"/>
    <w:rsid w:val="00080522"/>
    <w:rsid w:val="00087A44"/>
    <w:rsid w:val="000C29B9"/>
    <w:rsid w:val="000C5F85"/>
    <w:rsid w:val="000D3248"/>
    <w:rsid w:val="000D4A52"/>
    <w:rsid w:val="000D6E3F"/>
    <w:rsid w:val="000E16C0"/>
    <w:rsid w:val="000E45AD"/>
    <w:rsid w:val="000F26C5"/>
    <w:rsid w:val="000F7702"/>
    <w:rsid w:val="00103017"/>
    <w:rsid w:val="00105F74"/>
    <w:rsid w:val="00107191"/>
    <w:rsid w:val="001154A1"/>
    <w:rsid w:val="001154DC"/>
    <w:rsid w:val="001168CE"/>
    <w:rsid w:val="00135C53"/>
    <w:rsid w:val="00142B9F"/>
    <w:rsid w:val="00147397"/>
    <w:rsid w:val="001507C8"/>
    <w:rsid w:val="0016207D"/>
    <w:rsid w:val="001631D6"/>
    <w:rsid w:val="0016524D"/>
    <w:rsid w:val="00167A03"/>
    <w:rsid w:val="001713C5"/>
    <w:rsid w:val="00172760"/>
    <w:rsid w:val="00183562"/>
    <w:rsid w:val="00191711"/>
    <w:rsid w:val="00192BB8"/>
    <w:rsid w:val="001A1081"/>
    <w:rsid w:val="001B2771"/>
    <w:rsid w:val="001B3CEE"/>
    <w:rsid w:val="001B5120"/>
    <w:rsid w:val="001C2463"/>
    <w:rsid w:val="001C70B2"/>
    <w:rsid w:val="001D2746"/>
    <w:rsid w:val="001D6F61"/>
    <w:rsid w:val="001D7FA8"/>
    <w:rsid w:val="001E0E58"/>
    <w:rsid w:val="001E1566"/>
    <w:rsid w:val="001E32C4"/>
    <w:rsid w:val="001E3301"/>
    <w:rsid w:val="001E3643"/>
    <w:rsid w:val="001E4F0E"/>
    <w:rsid w:val="001E7979"/>
    <w:rsid w:val="001F3623"/>
    <w:rsid w:val="001F42AD"/>
    <w:rsid w:val="001F576A"/>
    <w:rsid w:val="001F6C34"/>
    <w:rsid w:val="00201B55"/>
    <w:rsid w:val="00202217"/>
    <w:rsid w:val="00210E89"/>
    <w:rsid w:val="00211554"/>
    <w:rsid w:val="00214B4C"/>
    <w:rsid w:val="002154AB"/>
    <w:rsid w:val="002219E2"/>
    <w:rsid w:val="002300CF"/>
    <w:rsid w:val="00232D72"/>
    <w:rsid w:val="00235F71"/>
    <w:rsid w:val="00244790"/>
    <w:rsid w:val="002542B9"/>
    <w:rsid w:val="00254E8E"/>
    <w:rsid w:val="00257224"/>
    <w:rsid w:val="00270200"/>
    <w:rsid w:val="00282E33"/>
    <w:rsid w:val="00285156"/>
    <w:rsid w:val="00294B7B"/>
    <w:rsid w:val="0029562E"/>
    <w:rsid w:val="002958FA"/>
    <w:rsid w:val="00297840"/>
    <w:rsid w:val="002A2550"/>
    <w:rsid w:val="002B5860"/>
    <w:rsid w:val="002D1203"/>
    <w:rsid w:val="002D6BA8"/>
    <w:rsid w:val="002E0FB9"/>
    <w:rsid w:val="002E55E9"/>
    <w:rsid w:val="002E6E86"/>
    <w:rsid w:val="002F0172"/>
    <w:rsid w:val="002F0FEA"/>
    <w:rsid w:val="002F3D42"/>
    <w:rsid w:val="00310E79"/>
    <w:rsid w:val="0031430F"/>
    <w:rsid w:val="003202BD"/>
    <w:rsid w:val="00330053"/>
    <w:rsid w:val="003302D5"/>
    <w:rsid w:val="003317F0"/>
    <w:rsid w:val="003332B2"/>
    <w:rsid w:val="003337FA"/>
    <w:rsid w:val="00333B46"/>
    <w:rsid w:val="00337CA9"/>
    <w:rsid w:val="003419DC"/>
    <w:rsid w:val="00345685"/>
    <w:rsid w:val="003532E0"/>
    <w:rsid w:val="00357632"/>
    <w:rsid w:val="00371C32"/>
    <w:rsid w:val="00374423"/>
    <w:rsid w:val="00374AD4"/>
    <w:rsid w:val="00375487"/>
    <w:rsid w:val="00376099"/>
    <w:rsid w:val="00380D18"/>
    <w:rsid w:val="00383096"/>
    <w:rsid w:val="0039118F"/>
    <w:rsid w:val="003938B6"/>
    <w:rsid w:val="00395A01"/>
    <w:rsid w:val="003A21EF"/>
    <w:rsid w:val="003A3C6F"/>
    <w:rsid w:val="003A7FD4"/>
    <w:rsid w:val="003B0DF0"/>
    <w:rsid w:val="003B5AC8"/>
    <w:rsid w:val="003C027C"/>
    <w:rsid w:val="003C2936"/>
    <w:rsid w:val="003E0DB3"/>
    <w:rsid w:val="003E0E51"/>
    <w:rsid w:val="003E3047"/>
    <w:rsid w:val="003E35E9"/>
    <w:rsid w:val="003E3DC4"/>
    <w:rsid w:val="003F173A"/>
    <w:rsid w:val="003F49E7"/>
    <w:rsid w:val="003F619C"/>
    <w:rsid w:val="0040091C"/>
    <w:rsid w:val="00401FE4"/>
    <w:rsid w:val="0040309F"/>
    <w:rsid w:val="00404C85"/>
    <w:rsid w:val="00406018"/>
    <w:rsid w:val="004112B3"/>
    <w:rsid w:val="00412170"/>
    <w:rsid w:val="0041436D"/>
    <w:rsid w:val="004143BF"/>
    <w:rsid w:val="004167C2"/>
    <w:rsid w:val="00416F43"/>
    <w:rsid w:val="00420DC6"/>
    <w:rsid w:val="004215F3"/>
    <w:rsid w:val="00425325"/>
    <w:rsid w:val="004368D3"/>
    <w:rsid w:val="00442AA9"/>
    <w:rsid w:val="00443C87"/>
    <w:rsid w:val="00444E53"/>
    <w:rsid w:val="00453883"/>
    <w:rsid w:val="0046427B"/>
    <w:rsid w:val="004762C7"/>
    <w:rsid w:val="0047693C"/>
    <w:rsid w:val="00477A8B"/>
    <w:rsid w:val="0048370E"/>
    <w:rsid w:val="004845FD"/>
    <w:rsid w:val="0049417D"/>
    <w:rsid w:val="004967A5"/>
    <w:rsid w:val="004A2432"/>
    <w:rsid w:val="004A327B"/>
    <w:rsid w:val="004A4469"/>
    <w:rsid w:val="004B313A"/>
    <w:rsid w:val="004C1133"/>
    <w:rsid w:val="004C1250"/>
    <w:rsid w:val="004C3A37"/>
    <w:rsid w:val="004C5244"/>
    <w:rsid w:val="004C54AB"/>
    <w:rsid w:val="004E427F"/>
    <w:rsid w:val="004E7898"/>
    <w:rsid w:val="004F1A77"/>
    <w:rsid w:val="004F1EBC"/>
    <w:rsid w:val="004F3B89"/>
    <w:rsid w:val="004F3CFD"/>
    <w:rsid w:val="005001E3"/>
    <w:rsid w:val="00503959"/>
    <w:rsid w:val="0051478E"/>
    <w:rsid w:val="00514E8B"/>
    <w:rsid w:val="00522DC8"/>
    <w:rsid w:val="005330C7"/>
    <w:rsid w:val="00535EBD"/>
    <w:rsid w:val="0054280E"/>
    <w:rsid w:val="00550242"/>
    <w:rsid w:val="0055168D"/>
    <w:rsid w:val="0055318C"/>
    <w:rsid w:val="00556C1D"/>
    <w:rsid w:val="00561742"/>
    <w:rsid w:val="00570C47"/>
    <w:rsid w:val="00577234"/>
    <w:rsid w:val="005848AD"/>
    <w:rsid w:val="005849C6"/>
    <w:rsid w:val="00584D8D"/>
    <w:rsid w:val="005A04C7"/>
    <w:rsid w:val="005A285A"/>
    <w:rsid w:val="005A2911"/>
    <w:rsid w:val="005B14D4"/>
    <w:rsid w:val="005C4EF5"/>
    <w:rsid w:val="005C7F66"/>
    <w:rsid w:val="005D3BF6"/>
    <w:rsid w:val="005E1B75"/>
    <w:rsid w:val="005E558E"/>
    <w:rsid w:val="005F11AE"/>
    <w:rsid w:val="005F1C88"/>
    <w:rsid w:val="005F1DA2"/>
    <w:rsid w:val="005F1F7E"/>
    <w:rsid w:val="005F2A3B"/>
    <w:rsid w:val="005F3FD2"/>
    <w:rsid w:val="005F4A60"/>
    <w:rsid w:val="005F5BD3"/>
    <w:rsid w:val="006114AB"/>
    <w:rsid w:val="00627706"/>
    <w:rsid w:val="00630676"/>
    <w:rsid w:val="0064291F"/>
    <w:rsid w:val="006461B7"/>
    <w:rsid w:val="006474C4"/>
    <w:rsid w:val="00653B1F"/>
    <w:rsid w:val="006622AC"/>
    <w:rsid w:val="00672C53"/>
    <w:rsid w:val="00673A54"/>
    <w:rsid w:val="0067468A"/>
    <w:rsid w:val="00681AB2"/>
    <w:rsid w:val="00683DB5"/>
    <w:rsid w:val="006842F3"/>
    <w:rsid w:val="0068534F"/>
    <w:rsid w:val="0068543E"/>
    <w:rsid w:val="00686FE9"/>
    <w:rsid w:val="00692275"/>
    <w:rsid w:val="006939DA"/>
    <w:rsid w:val="00696647"/>
    <w:rsid w:val="00696672"/>
    <w:rsid w:val="006D39C1"/>
    <w:rsid w:val="006D4F89"/>
    <w:rsid w:val="006D6D94"/>
    <w:rsid w:val="006D7D4B"/>
    <w:rsid w:val="006E1845"/>
    <w:rsid w:val="006E3DF3"/>
    <w:rsid w:val="006E65F0"/>
    <w:rsid w:val="006E7BFA"/>
    <w:rsid w:val="006F3BB1"/>
    <w:rsid w:val="006F4605"/>
    <w:rsid w:val="006F4D03"/>
    <w:rsid w:val="00707C90"/>
    <w:rsid w:val="00712801"/>
    <w:rsid w:val="007137FF"/>
    <w:rsid w:val="00717E45"/>
    <w:rsid w:val="0073043C"/>
    <w:rsid w:val="00732A15"/>
    <w:rsid w:val="00734AAF"/>
    <w:rsid w:val="007416E5"/>
    <w:rsid w:val="00750653"/>
    <w:rsid w:val="0075555A"/>
    <w:rsid w:val="00762786"/>
    <w:rsid w:val="00773039"/>
    <w:rsid w:val="00781C05"/>
    <w:rsid w:val="007843F5"/>
    <w:rsid w:val="00784EF1"/>
    <w:rsid w:val="007860E6"/>
    <w:rsid w:val="007A2436"/>
    <w:rsid w:val="007A4760"/>
    <w:rsid w:val="007A6D05"/>
    <w:rsid w:val="007B64A2"/>
    <w:rsid w:val="007B79D7"/>
    <w:rsid w:val="007C2203"/>
    <w:rsid w:val="007C5102"/>
    <w:rsid w:val="007C5497"/>
    <w:rsid w:val="007D531A"/>
    <w:rsid w:val="007E4503"/>
    <w:rsid w:val="007F0DB7"/>
    <w:rsid w:val="007F1BF4"/>
    <w:rsid w:val="007F46C9"/>
    <w:rsid w:val="007F4FE6"/>
    <w:rsid w:val="007F678F"/>
    <w:rsid w:val="008031B5"/>
    <w:rsid w:val="00806F43"/>
    <w:rsid w:val="00807469"/>
    <w:rsid w:val="00812D90"/>
    <w:rsid w:val="00816100"/>
    <w:rsid w:val="00820E2B"/>
    <w:rsid w:val="00822A01"/>
    <w:rsid w:val="0083076C"/>
    <w:rsid w:val="0084094C"/>
    <w:rsid w:val="00840B04"/>
    <w:rsid w:val="00843AB9"/>
    <w:rsid w:val="00847523"/>
    <w:rsid w:val="008500A5"/>
    <w:rsid w:val="008555E8"/>
    <w:rsid w:val="00861ADC"/>
    <w:rsid w:val="008636CC"/>
    <w:rsid w:val="00871065"/>
    <w:rsid w:val="008731F3"/>
    <w:rsid w:val="00876866"/>
    <w:rsid w:val="00876E60"/>
    <w:rsid w:val="0088029D"/>
    <w:rsid w:val="00880F49"/>
    <w:rsid w:val="00884B2F"/>
    <w:rsid w:val="00887640"/>
    <w:rsid w:val="00892B7F"/>
    <w:rsid w:val="0089468F"/>
    <w:rsid w:val="0089688E"/>
    <w:rsid w:val="008A3E02"/>
    <w:rsid w:val="008A5265"/>
    <w:rsid w:val="008B0F70"/>
    <w:rsid w:val="008B1399"/>
    <w:rsid w:val="008C0269"/>
    <w:rsid w:val="008D04EC"/>
    <w:rsid w:val="008D0BDB"/>
    <w:rsid w:val="008D1FF3"/>
    <w:rsid w:val="008D3D06"/>
    <w:rsid w:val="008D3EAA"/>
    <w:rsid w:val="008E34B8"/>
    <w:rsid w:val="008E4CA8"/>
    <w:rsid w:val="008F2117"/>
    <w:rsid w:val="008F2F07"/>
    <w:rsid w:val="008F7487"/>
    <w:rsid w:val="009064F8"/>
    <w:rsid w:val="00907E1D"/>
    <w:rsid w:val="00913AD3"/>
    <w:rsid w:val="00915442"/>
    <w:rsid w:val="00920FBA"/>
    <w:rsid w:val="00923F56"/>
    <w:rsid w:val="00926AA8"/>
    <w:rsid w:val="009326F9"/>
    <w:rsid w:val="00935FBA"/>
    <w:rsid w:val="00941868"/>
    <w:rsid w:val="00942C68"/>
    <w:rsid w:val="0095500B"/>
    <w:rsid w:val="0096305D"/>
    <w:rsid w:val="00964151"/>
    <w:rsid w:val="00965E32"/>
    <w:rsid w:val="00970DE8"/>
    <w:rsid w:val="00973FAA"/>
    <w:rsid w:val="009768E2"/>
    <w:rsid w:val="00981BD0"/>
    <w:rsid w:val="00987929"/>
    <w:rsid w:val="009910B5"/>
    <w:rsid w:val="00995952"/>
    <w:rsid w:val="0099674D"/>
    <w:rsid w:val="009B3AE5"/>
    <w:rsid w:val="009B7D13"/>
    <w:rsid w:val="009C1054"/>
    <w:rsid w:val="009C2DB2"/>
    <w:rsid w:val="009D4F06"/>
    <w:rsid w:val="009D6D04"/>
    <w:rsid w:val="009E5D46"/>
    <w:rsid w:val="009F2AFC"/>
    <w:rsid w:val="009F591D"/>
    <w:rsid w:val="00A0365F"/>
    <w:rsid w:val="00A15F5D"/>
    <w:rsid w:val="00A160B3"/>
    <w:rsid w:val="00A26A33"/>
    <w:rsid w:val="00A3188D"/>
    <w:rsid w:val="00A33A30"/>
    <w:rsid w:val="00A4427A"/>
    <w:rsid w:val="00A44E73"/>
    <w:rsid w:val="00A532D1"/>
    <w:rsid w:val="00A54AC7"/>
    <w:rsid w:val="00A634E4"/>
    <w:rsid w:val="00A7457E"/>
    <w:rsid w:val="00A80880"/>
    <w:rsid w:val="00A8553F"/>
    <w:rsid w:val="00A95292"/>
    <w:rsid w:val="00AA1FFD"/>
    <w:rsid w:val="00AA23A9"/>
    <w:rsid w:val="00AA729B"/>
    <w:rsid w:val="00AB09E0"/>
    <w:rsid w:val="00AC032B"/>
    <w:rsid w:val="00AC0779"/>
    <w:rsid w:val="00AC6D70"/>
    <w:rsid w:val="00AC7F24"/>
    <w:rsid w:val="00AE1B2B"/>
    <w:rsid w:val="00AE498C"/>
    <w:rsid w:val="00AE582C"/>
    <w:rsid w:val="00AF444A"/>
    <w:rsid w:val="00B03A69"/>
    <w:rsid w:val="00B0599A"/>
    <w:rsid w:val="00B12734"/>
    <w:rsid w:val="00B203F0"/>
    <w:rsid w:val="00B22186"/>
    <w:rsid w:val="00B277BE"/>
    <w:rsid w:val="00B3027F"/>
    <w:rsid w:val="00B31BDB"/>
    <w:rsid w:val="00B35DD6"/>
    <w:rsid w:val="00B379B2"/>
    <w:rsid w:val="00B42359"/>
    <w:rsid w:val="00B45E5A"/>
    <w:rsid w:val="00B514E1"/>
    <w:rsid w:val="00B56695"/>
    <w:rsid w:val="00B6022B"/>
    <w:rsid w:val="00B60E4A"/>
    <w:rsid w:val="00B648E6"/>
    <w:rsid w:val="00B663F1"/>
    <w:rsid w:val="00B67AC9"/>
    <w:rsid w:val="00B710B7"/>
    <w:rsid w:val="00B732FD"/>
    <w:rsid w:val="00B75FC4"/>
    <w:rsid w:val="00B83CB5"/>
    <w:rsid w:val="00B916E8"/>
    <w:rsid w:val="00B95604"/>
    <w:rsid w:val="00BA3175"/>
    <w:rsid w:val="00BB0435"/>
    <w:rsid w:val="00BB388D"/>
    <w:rsid w:val="00BB5564"/>
    <w:rsid w:val="00BB7A02"/>
    <w:rsid w:val="00BC0D39"/>
    <w:rsid w:val="00BC6E20"/>
    <w:rsid w:val="00BD5997"/>
    <w:rsid w:val="00BD78AA"/>
    <w:rsid w:val="00BF6D53"/>
    <w:rsid w:val="00C15079"/>
    <w:rsid w:val="00C15289"/>
    <w:rsid w:val="00C1710B"/>
    <w:rsid w:val="00C24F32"/>
    <w:rsid w:val="00C25B70"/>
    <w:rsid w:val="00C27F6E"/>
    <w:rsid w:val="00C3466E"/>
    <w:rsid w:val="00C41E9F"/>
    <w:rsid w:val="00C50BF7"/>
    <w:rsid w:val="00C54D09"/>
    <w:rsid w:val="00C56C32"/>
    <w:rsid w:val="00C63CE2"/>
    <w:rsid w:val="00C64BD6"/>
    <w:rsid w:val="00C67AB0"/>
    <w:rsid w:val="00C832FA"/>
    <w:rsid w:val="00C839E7"/>
    <w:rsid w:val="00C9575A"/>
    <w:rsid w:val="00C96AEA"/>
    <w:rsid w:val="00C974F4"/>
    <w:rsid w:val="00CA0258"/>
    <w:rsid w:val="00CB0253"/>
    <w:rsid w:val="00CB350A"/>
    <w:rsid w:val="00CD0DB6"/>
    <w:rsid w:val="00CD708B"/>
    <w:rsid w:val="00CD724C"/>
    <w:rsid w:val="00CD75BE"/>
    <w:rsid w:val="00CE07B8"/>
    <w:rsid w:val="00CE22AA"/>
    <w:rsid w:val="00CE6D17"/>
    <w:rsid w:val="00CE787F"/>
    <w:rsid w:val="00CE796D"/>
    <w:rsid w:val="00CF0962"/>
    <w:rsid w:val="00CF454B"/>
    <w:rsid w:val="00CF57D8"/>
    <w:rsid w:val="00CF68C6"/>
    <w:rsid w:val="00D118E0"/>
    <w:rsid w:val="00D1601A"/>
    <w:rsid w:val="00D2628A"/>
    <w:rsid w:val="00D27F95"/>
    <w:rsid w:val="00D327F0"/>
    <w:rsid w:val="00D51711"/>
    <w:rsid w:val="00D51D74"/>
    <w:rsid w:val="00D56029"/>
    <w:rsid w:val="00D61E73"/>
    <w:rsid w:val="00D6224D"/>
    <w:rsid w:val="00D632D7"/>
    <w:rsid w:val="00D679F8"/>
    <w:rsid w:val="00D712A0"/>
    <w:rsid w:val="00D7430F"/>
    <w:rsid w:val="00D8043D"/>
    <w:rsid w:val="00D83E8E"/>
    <w:rsid w:val="00D8735A"/>
    <w:rsid w:val="00D87F6B"/>
    <w:rsid w:val="00D900D6"/>
    <w:rsid w:val="00D922C0"/>
    <w:rsid w:val="00DB0A50"/>
    <w:rsid w:val="00DB3077"/>
    <w:rsid w:val="00DC110B"/>
    <w:rsid w:val="00DC1407"/>
    <w:rsid w:val="00DD33DC"/>
    <w:rsid w:val="00DD5F22"/>
    <w:rsid w:val="00DD5F5F"/>
    <w:rsid w:val="00DE1180"/>
    <w:rsid w:val="00DE11FC"/>
    <w:rsid w:val="00DE2418"/>
    <w:rsid w:val="00DE42F8"/>
    <w:rsid w:val="00DE5D8E"/>
    <w:rsid w:val="00E07F7E"/>
    <w:rsid w:val="00E12EC3"/>
    <w:rsid w:val="00E14964"/>
    <w:rsid w:val="00E25A09"/>
    <w:rsid w:val="00E35326"/>
    <w:rsid w:val="00E37AB6"/>
    <w:rsid w:val="00E40068"/>
    <w:rsid w:val="00E4068F"/>
    <w:rsid w:val="00E412ED"/>
    <w:rsid w:val="00E421B3"/>
    <w:rsid w:val="00E469F1"/>
    <w:rsid w:val="00E50A0B"/>
    <w:rsid w:val="00E51456"/>
    <w:rsid w:val="00E64D9D"/>
    <w:rsid w:val="00E725BB"/>
    <w:rsid w:val="00E80B3C"/>
    <w:rsid w:val="00E86345"/>
    <w:rsid w:val="00E91251"/>
    <w:rsid w:val="00EA0CF7"/>
    <w:rsid w:val="00EA216E"/>
    <w:rsid w:val="00EA5A44"/>
    <w:rsid w:val="00EB28EF"/>
    <w:rsid w:val="00EB3B1D"/>
    <w:rsid w:val="00EB3BB7"/>
    <w:rsid w:val="00EB5A23"/>
    <w:rsid w:val="00EB6EAC"/>
    <w:rsid w:val="00EC0135"/>
    <w:rsid w:val="00ED27C8"/>
    <w:rsid w:val="00ED2C2A"/>
    <w:rsid w:val="00ED6A35"/>
    <w:rsid w:val="00ED7CD8"/>
    <w:rsid w:val="00EE10B1"/>
    <w:rsid w:val="00EE612C"/>
    <w:rsid w:val="00EE6AFB"/>
    <w:rsid w:val="00EF25EB"/>
    <w:rsid w:val="00EF3E32"/>
    <w:rsid w:val="00EF4059"/>
    <w:rsid w:val="00EF5C9F"/>
    <w:rsid w:val="00EF6744"/>
    <w:rsid w:val="00F106B5"/>
    <w:rsid w:val="00F11B72"/>
    <w:rsid w:val="00F12737"/>
    <w:rsid w:val="00F13CA1"/>
    <w:rsid w:val="00F171ED"/>
    <w:rsid w:val="00F33DF1"/>
    <w:rsid w:val="00F36688"/>
    <w:rsid w:val="00F37A87"/>
    <w:rsid w:val="00F4252E"/>
    <w:rsid w:val="00F44734"/>
    <w:rsid w:val="00F45E41"/>
    <w:rsid w:val="00F53F5A"/>
    <w:rsid w:val="00F560AE"/>
    <w:rsid w:val="00F56AD0"/>
    <w:rsid w:val="00F62D08"/>
    <w:rsid w:val="00F76F90"/>
    <w:rsid w:val="00F85631"/>
    <w:rsid w:val="00F860C7"/>
    <w:rsid w:val="00F92C3F"/>
    <w:rsid w:val="00FA1177"/>
    <w:rsid w:val="00FA2E4F"/>
    <w:rsid w:val="00FA343F"/>
    <w:rsid w:val="00FA6FED"/>
    <w:rsid w:val="00FB454C"/>
    <w:rsid w:val="00FB58B0"/>
    <w:rsid w:val="00FC15E9"/>
    <w:rsid w:val="00FC20B9"/>
    <w:rsid w:val="00FC40C0"/>
    <w:rsid w:val="00FC58DD"/>
    <w:rsid w:val="00FC5EA5"/>
    <w:rsid w:val="00FC7725"/>
    <w:rsid w:val="00FD0679"/>
    <w:rsid w:val="00FD0D83"/>
    <w:rsid w:val="00FD44BC"/>
    <w:rsid w:val="00FD482A"/>
    <w:rsid w:val="00FD4E85"/>
    <w:rsid w:val="00FD79DE"/>
    <w:rsid w:val="00FE4C35"/>
    <w:rsid w:val="00F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2"/>
    </o:shapelayout>
  </w:shapeDefaults>
  <w:decimalSymbol w:val=","/>
  <w:listSeparator w:val=";"/>
  <w14:docId w14:val="5C6DE655"/>
  <w15:docId w15:val="{DF3101EA-B01F-4D1B-A1A0-6DEEFD8D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1E36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C3466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E558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7">
    <w:name w:val="heading 7"/>
    <w:basedOn w:val="Normal"/>
    <w:next w:val="Normal"/>
    <w:qFormat/>
    <w:pPr>
      <w:keepNext/>
      <w:ind w:hanging="212"/>
      <w:jc w:val="center"/>
      <w:outlineLvl w:val="6"/>
    </w:pPr>
    <w:rPr>
      <w:rFonts w:ascii="Arial" w:hAnsi="Arial"/>
      <w:b/>
      <w:sz w:val="16"/>
      <w:szCs w:val="20"/>
    </w:rPr>
  </w:style>
  <w:style w:type="paragraph" w:styleId="Titre9">
    <w:name w:val="heading 9"/>
    <w:basedOn w:val="Normal"/>
    <w:next w:val="Normal"/>
    <w:qFormat/>
    <w:pPr>
      <w:keepNext/>
      <w:tabs>
        <w:tab w:val="left" w:pos="1276"/>
        <w:tab w:val="left" w:pos="2268"/>
        <w:tab w:val="left" w:pos="3969"/>
      </w:tabs>
      <w:ind w:right="794"/>
      <w:jc w:val="both"/>
      <w:outlineLvl w:val="8"/>
    </w:pPr>
    <w:rPr>
      <w:rFonts w:ascii="Arial" w:hAnsi="Arial"/>
      <w:i/>
      <w:sz w:val="1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"/>
    <w:basedOn w:val="Normal"/>
    <w:link w:val="En-tteCar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jc w:val="both"/>
    </w:pPr>
    <w:rPr>
      <w:sz w:val="20"/>
      <w:szCs w:val="20"/>
    </w:rPr>
  </w:style>
  <w:style w:type="paragraph" w:styleId="Corpsdetexte3">
    <w:name w:val="Body Text 3"/>
    <w:basedOn w:val="Normal"/>
    <w:pPr>
      <w:jc w:val="both"/>
    </w:pPr>
    <w:rPr>
      <w:b/>
      <w:i/>
      <w:color w:val="0000FF"/>
      <w:sz w:val="20"/>
      <w:szCs w:val="20"/>
    </w:rPr>
  </w:style>
  <w:style w:type="paragraph" w:customStyle="1" w:styleId="titre8">
    <w:name w:val="titre8"/>
    <w:basedOn w:val="Normal"/>
    <w:pPr>
      <w:spacing w:line="280" w:lineRule="exact"/>
    </w:pPr>
    <w:rPr>
      <w:rFonts w:ascii="Arial" w:hAnsi="Arial"/>
      <w:b/>
      <w:smallCaps/>
      <w:noProof/>
      <w:sz w:val="16"/>
      <w:szCs w:val="20"/>
    </w:rPr>
  </w:style>
  <w:style w:type="paragraph" w:customStyle="1" w:styleId="DATEREF">
    <w:name w:val="DATE/REF"/>
    <w:basedOn w:val="Normal"/>
    <w:pPr>
      <w:spacing w:line="280" w:lineRule="exact"/>
    </w:pPr>
    <w:rPr>
      <w:rFonts w:ascii="Arial" w:hAnsi="Arial"/>
      <w:smallCaps/>
      <w:noProof/>
      <w:sz w:val="16"/>
      <w:szCs w:val="20"/>
    </w:rPr>
  </w:style>
  <w:style w:type="paragraph" w:styleId="Normalcentr">
    <w:name w:val="Block Text"/>
    <w:basedOn w:val="Normal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  <w:szCs w:val="20"/>
    </w:rPr>
  </w:style>
  <w:style w:type="paragraph" w:styleId="Corpsdetexte2">
    <w:name w:val="Body Text 2"/>
    <w:basedOn w:val="Normal"/>
    <w:pPr>
      <w:jc w:val="both"/>
    </w:pPr>
    <w:rPr>
      <w:sz w:val="20"/>
      <w:szCs w:val="20"/>
    </w:rPr>
  </w:style>
  <w:style w:type="paragraph" w:styleId="Lgende">
    <w:name w:val="caption"/>
    <w:basedOn w:val="Normal"/>
    <w:next w:val="Normal"/>
    <w:qFormat/>
    <w:pPr>
      <w:tabs>
        <w:tab w:val="left" w:pos="1276"/>
      </w:tabs>
      <w:spacing w:after="60"/>
      <w:ind w:right="794"/>
      <w:jc w:val="both"/>
    </w:pPr>
    <w:rPr>
      <w:rFonts w:ascii="Arial" w:hAnsi="Arial"/>
      <w:b/>
      <w:color w:val="0000FF"/>
      <w:sz w:val="16"/>
      <w:szCs w:val="20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Normalcentr1">
    <w:name w:val="Normal centré1"/>
    <w:basedOn w:val="Normal"/>
    <w:rsid w:val="00BA3175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840B0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40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AC6D70"/>
    <w:rPr>
      <w:sz w:val="16"/>
      <w:szCs w:val="16"/>
    </w:rPr>
  </w:style>
  <w:style w:type="paragraph" w:styleId="Commentaire">
    <w:name w:val="annotation text"/>
    <w:basedOn w:val="Normal"/>
    <w:link w:val="CommentaireCar"/>
    <w:rsid w:val="00AC6D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C6D70"/>
  </w:style>
  <w:style w:type="paragraph" w:styleId="Objetducommentaire">
    <w:name w:val="annotation subject"/>
    <w:basedOn w:val="Commentaire"/>
    <w:next w:val="Commentaire"/>
    <w:link w:val="ObjetducommentaireCar"/>
    <w:rsid w:val="00AC6D70"/>
    <w:rPr>
      <w:b/>
      <w:bCs/>
    </w:rPr>
  </w:style>
  <w:style w:type="character" w:customStyle="1" w:styleId="ObjetducommentaireCar">
    <w:name w:val="Objet du commentaire Car"/>
    <w:link w:val="Objetducommentaire"/>
    <w:rsid w:val="00AC6D70"/>
    <w:rPr>
      <w:b/>
      <w:bCs/>
    </w:rPr>
  </w:style>
  <w:style w:type="character" w:customStyle="1" w:styleId="Titre1Car">
    <w:name w:val="Titre 1 Car"/>
    <w:basedOn w:val="Policepardfaut"/>
    <w:link w:val="Titre1"/>
    <w:rsid w:val="001E36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customStyle="1" w:styleId="Grilledutableau1">
    <w:name w:val="Grille du tableau1"/>
    <w:basedOn w:val="TableauNormal"/>
    <w:next w:val="Grilledutableau"/>
    <w:rsid w:val="00A1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160B3"/>
    <w:pPr>
      <w:ind w:left="720"/>
      <w:contextualSpacing/>
    </w:pPr>
  </w:style>
  <w:style w:type="table" w:customStyle="1" w:styleId="Grilledutableau2">
    <w:name w:val="Grille du tableau2"/>
    <w:basedOn w:val="TableauNormal"/>
    <w:next w:val="Grilledutableau"/>
    <w:rsid w:val="00A1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A1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rsid w:val="00A1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A1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rsid w:val="00A1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rsid w:val="00A1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Normal"/>
    <w:rsid w:val="00A160B3"/>
    <w:pPr>
      <w:keepNext/>
      <w:ind w:left="1135" w:right="680" w:firstLine="850"/>
      <w:jc w:val="both"/>
    </w:pPr>
    <w:rPr>
      <w:rFonts w:ascii="Arial" w:hAnsi="Arial" w:cs="Arial"/>
      <w:sz w:val="20"/>
      <w:szCs w:val="20"/>
    </w:rPr>
  </w:style>
  <w:style w:type="character" w:customStyle="1" w:styleId="En-tteCar">
    <w:name w:val="En-tête Car"/>
    <w:aliases w:val="En-tête1 Car"/>
    <w:link w:val="En-tte"/>
    <w:rsid w:val="00A160B3"/>
    <w:rPr>
      <w:sz w:val="24"/>
      <w:szCs w:val="24"/>
    </w:rPr>
  </w:style>
  <w:style w:type="character" w:customStyle="1" w:styleId="PieddepageCar">
    <w:name w:val="Pied de page Car"/>
    <w:link w:val="Pieddepage"/>
    <w:rsid w:val="00A160B3"/>
  </w:style>
  <w:style w:type="character" w:customStyle="1" w:styleId="TextedebullesCar">
    <w:name w:val="Texte de bulles Car"/>
    <w:link w:val="Textedebulles"/>
    <w:uiPriority w:val="99"/>
    <w:semiHidden/>
    <w:rsid w:val="00A160B3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semiHidden/>
    <w:rsid w:val="00C3466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semiHidden/>
    <w:rsid w:val="005E558E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04451C19957B47963CFB58F15F0689" ma:contentTypeVersion="0" ma:contentTypeDescription="Crée un document." ma:contentTypeScope="" ma:versionID="b45b78ecb35c72342a1a6cb1e593a1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80e0d4ab0aacc673abaf93cdd2af6f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009F5-2126-4B8B-B3B9-DA7BC855C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8C3958-E9E0-4C5F-8D09-2284C8A422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746CC9-993A-40B9-98DC-55847049720E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1B806B8-22DB-4D1E-8E3F-11E9E1F0B9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1947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F-22-19-2_Ind_C</vt:lpstr>
    </vt:vector>
  </TitlesOfParts>
  <Company>GSAC</Company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F-22-19-2_Ind_C</dc:title>
  <dc:subject/>
  <dc:creator>CGOURIN</dc:creator>
  <cp:keywords/>
  <dc:description/>
  <cp:lastModifiedBy>BERTRAND Severine</cp:lastModifiedBy>
  <cp:revision>5</cp:revision>
  <cp:lastPrinted>2022-10-06T08:53:00Z</cp:lastPrinted>
  <dcterms:created xsi:type="dcterms:W3CDTF">2022-10-06T13:34:00Z</dcterms:created>
  <dcterms:modified xsi:type="dcterms:W3CDTF">2022-10-10T09:18:00Z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0x010100B404451C19957B47963CFB58F15F0689</vt:lpwstr>
  </property>
</Properties>
</file>